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3FE41" w14:textId="77777777" w:rsidR="00317FA7" w:rsidRDefault="00000000">
      <w:pPr>
        <w:pStyle w:val="Bezproreda"/>
        <w:rPr>
          <w:rFonts w:ascii="Cambria" w:hAnsi="Cambria" w:cs="Arial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6E521824" wp14:editId="5E7511A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7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</w:p>
    <w:p w14:paraId="4AEDBC69" w14:textId="77777777" w:rsidR="00317FA7" w:rsidRDefault="00000000">
      <w:pPr>
        <w:pStyle w:val="Bezproreda"/>
        <w:rPr>
          <w:rFonts w:ascii="Cambria" w:hAnsi="Cambria"/>
          <w:sz w:val="24"/>
          <w:szCs w:val="24"/>
        </w:rPr>
      </w:pPr>
      <w:r>
        <w:rPr>
          <w:b/>
          <w:bCs/>
        </w:rPr>
        <w:t xml:space="preserve">  </w:t>
      </w:r>
      <w:r>
        <w:t xml:space="preserve">           </w:t>
      </w:r>
      <w:r>
        <w:rPr>
          <w:rFonts w:ascii="Cambria" w:hAnsi="Cambria"/>
          <w:sz w:val="24"/>
          <w:szCs w:val="24"/>
        </w:rPr>
        <w:t>REPUBLIKA HRVATSKA</w:t>
      </w:r>
    </w:p>
    <w:p w14:paraId="1D61D5D9" w14:textId="77777777" w:rsidR="00317FA7" w:rsidRDefault="00000000">
      <w:pPr>
        <w:pStyle w:val="Bezproreda"/>
        <w:rPr>
          <w:rFonts w:ascii="Cambria" w:eastAsiaTheme="minorHAnsi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VUKOVRASKO-SRIJEMSKA ŽUPANIJA</w:t>
      </w:r>
    </w:p>
    <w:p w14:paraId="4D55A72B" w14:textId="77777777" w:rsidR="00317FA7" w:rsidRDefault="00000000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</w:t>
      </w:r>
      <w:r>
        <w:rPr>
          <w:rFonts w:ascii="Cambria" w:hAnsi="Cambria"/>
          <w:b/>
          <w:bCs/>
          <w:sz w:val="24"/>
          <w:szCs w:val="24"/>
        </w:rPr>
        <w:t>OPĆINA STARI JANKOVCI</w:t>
      </w:r>
    </w:p>
    <w:p w14:paraId="69FB0572" w14:textId="758D1455" w:rsidR="00317FA7" w:rsidRDefault="00000000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             OPĆINSK</w:t>
      </w:r>
      <w:r w:rsidR="006C3A1D">
        <w:rPr>
          <w:rFonts w:ascii="Cambria" w:hAnsi="Cambria"/>
          <w:b/>
          <w:bCs/>
          <w:sz w:val="24"/>
          <w:szCs w:val="24"/>
        </w:rPr>
        <w:t>O VIJEĆE</w:t>
      </w:r>
    </w:p>
    <w:p w14:paraId="397DEA90" w14:textId="3D7B772E" w:rsidR="005F34E8" w:rsidRDefault="005F34E8" w:rsidP="005F34E8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KLASA: 024-04/26-01/11</w:t>
      </w:r>
    </w:p>
    <w:p w14:paraId="2E9C697C" w14:textId="173EB186" w:rsidR="005F34E8" w:rsidRDefault="005F34E8" w:rsidP="005F34E8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URBROJ: 2196-23-01-26-2/1</w:t>
      </w:r>
    </w:p>
    <w:p w14:paraId="4187855A" w14:textId="65DBF8DF" w:rsidR="005F34E8" w:rsidRDefault="005F34E8" w:rsidP="005F34E8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Stari Jankovci, 29. srpnja 2026. </w:t>
      </w:r>
    </w:p>
    <w:p w14:paraId="0713963B" w14:textId="77777777" w:rsidR="005F34E8" w:rsidRDefault="005F34E8" w:rsidP="005F34E8">
      <w:pPr>
        <w:tabs>
          <w:tab w:val="left" w:pos="720"/>
        </w:tabs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14:paraId="15770252" w14:textId="77777777" w:rsidR="005F34E8" w:rsidRDefault="005F34E8" w:rsidP="005F34E8">
      <w:pPr>
        <w:tabs>
          <w:tab w:val="left" w:pos="720"/>
        </w:tabs>
        <w:rPr>
          <w:rFonts w:ascii="Cambria" w:hAnsi="Cambria"/>
          <w:sz w:val="24"/>
          <w:szCs w:val="24"/>
        </w:rPr>
      </w:pPr>
      <w:r>
        <w:rPr>
          <w:rFonts w:ascii="Cambria" w:hAnsi="Cambria" w:cs="Arial"/>
          <w:color w:val="000000"/>
          <w:sz w:val="24"/>
          <w:szCs w:val="24"/>
        </w:rPr>
        <w:t xml:space="preserve"> Na temelju  članka 45. Zakona o proračunu („Narodne novine“, broj 144/21.) i članka 30. Statuta Općine Stari Jankovci („Službeni vjesnik“ Vukovarsko-srijemske županije 4/21 i 17/22), Općinsko vijeće Općine Stari Jankovci donosi</w:t>
      </w:r>
    </w:p>
    <w:p w14:paraId="11A0AFB3" w14:textId="77777777" w:rsidR="005F34E8" w:rsidRDefault="005F34E8" w:rsidP="005F34E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5C812A6F" w14:textId="77777777" w:rsidR="005F34E8" w:rsidRPr="00C8141D" w:rsidRDefault="005F34E8" w:rsidP="005F34E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  <w:r w:rsidRPr="00C8141D">
        <w:rPr>
          <w:rFonts w:ascii="Cambria" w:hAnsi="Cambria" w:cs="Arial"/>
          <w:b/>
          <w:bCs/>
          <w:color w:val="000000"/>
          <w:sz w:val="24"/>
          <w:szCs w:val="24"/>
        </w:rPr>
        <w:t>O D L U K E</w:t>
      </w:r>
    </w:p>
    <w:p w14:paraId="6245DE4E" w14:textId="42E75F19" w:rsidR="005F34E8" w:rsidRPr="00C8141D" w:rsidRDefault="005F34E8" w:rsidP="005F34E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  <w:r w:rsidRPr="00C8141D">
        <w:rPr>
          <w:rFonts w:ascii="Cambria" w:hAnsi="Cambria" w:cs="Arial"/>
          <w:b/>
          <w:bCs/>
          <w:color w:val="000000"/>
          <w:sz w:val="24"/>
          <w:szCs w:val="24"/>
        </w:rPr>
        <w:t>o usvajanju I</w:t>
      </w:r>
      <w:r>
        <w:rPr>
          <w:rFonts w:ascii="Cambria" w:hAnsi="Cambria" w:cs="Arial"/>
          <w:b/>
          <w:bCs/>
          <w:color w:val="000000"/>
          <w:sz w:val="24"/>
          <w:szCs w:val="24"/>
        </w:rPr>
        <w:t>I</w:t>
      </w:r>
      <w:r w:rsidRPr="00C8141D">
        <w:rPr>
          <w:rFonts w:ascii="Cambria" w:hAnsi="Cambria" w:cs="Arial"/>
          <w:b/>
          <w:bCs/>
          <w:color w:val="000000"/>
          <w:sz w:val="24"/>
          <w:szCs w:val="24"/>
        </w:rPr>
        <w:t>. Izmjena i dopuna  Proračuna Općine Stari Jankovci za 2026. godinu</w:t>
      </w:r>
    </w:p>
    <w:p w14:paraId="2D6E4B73" w14:textId="77777777" w:rsidR="005F34E8" w:rsidRPr="00C8141D" w:rsidRDefault="005F34E8" w:rsidP="005F34E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7B5150F1" w14:textId="77777777" w:rsidR="005F34E8" w:rsidRDefault="005F34E8" w:rsidP="005F34E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799B2967" w14:textId="77777777" w:rsidR="005F34E8" w:rsidRDefault="005F34E8" w:rsidP="005F34E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50905E5C" w14:textId="77777777" w:rsidR="005F34E8" w:rsidRDefault="005F34E8" w:rsidP="005F34E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color w:val="000000"/>
          <w:sz w:val="24"/>
          <w:szCs w:val="24"/>
        </w:rPr>
        <w:t>Članak 1.</w:t>
      </w:r>
    </w:p>
    <w:p w14:paraId="4D80D8B2" w14:textId="6BBC4FFF" w:rsidR="005F34E8" w:rsidRDefault="005F34E8" w:rsidP="005F34E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>
        <w:rPr>
          <w:rFonts w:ascii="Cambria" w:hAnsi="Cambria" w:cs="Arial"/>
          <w:color w:val="000000"/>
          <w:sz w:val="24"/>
          <w:szCs w:val="24"/>
        </w:rPr>
        <w:t>Druge  izmjene i dopune plana Proračuna Općine Stari Jankovci  2026. godine Proračun Općine Stari Jankovci („Službeni vjesnik“ Općine Stari Jankovci, broj 9/25. i 2/26.) planirane su u slijedećim veličinama:</w:t>
      </w:r>
    </w:p>
    <w:p w14:paraId="2014C9CB" w14:textId="77777777" w:rsidR="00317FA7" w:rsidRDefault="00317F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588E2E7C" w14:textId="77777777" w:rsidR="00317FA7" w:rsidRDefault="00317F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619A3EA9" w14:textId="77777777" w:rsidR="00317FA7" w:rsidRDefault="00317F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14824" w:type="dxa"/>
        <w:tblInd w:w="-652" w:type="dxa"/>
        <w:tblLook w:val="04A0" w:firstRow="1" w:lastRow="0" w:firstColumn="1" w:lastColumn="0" w:noHBand="0" w:noVBand="1"/>
      </w:tblPr>
      <w:tblGrid>
        <w:gridCol w:w="585"/>
        <w:gridCol w:w="5876"/>
        <w:gridCol w:w="2552"/>
        <w:gridCol w:w="2126"/>
        <w:gridCol w:w="1559"/>
        <w:gridCol w:w="2126"/>
      </w:tblGrid>
      <w:tr w:rsidR="00317FA7" w14:paraId="592120DD" w14:textId="77777777" w:rsidTr="003C681C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2BDA5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2647E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611DD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807D5" w14:textId="77777777" w:rsidR="00317FA7" w:rsidRPr="008E6290" w:rsidRDefault="00000000">
            <w:pPr>
              <w:jc w:val="center"/>
              <w:textAlignment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PROMJENA</w:t>
            </w:r>
          </w:p>
        </w:tc>
      </w:tr>
      <w:tr w:rsidR="00317FA7" w14:paraId="36BA2299" w14:textId="77777777" w:rsidTr="003C681C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697BF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875F2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18C8C" w14:textId="77777777" w:rsidR="00317FA7" w:rsidRPr="008E6290" w:rsidRDefault="00000000">
            <w:pPr>
              <w:jc w:val="right"/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PLANIRANO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9A336" w14:textId="77777777" w:rsidR="00317FA7" w:rsidRPr="008E6290" w:rsidRDefault="00000000">
            <w:pPr>
              <w:jc w:val="right"/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IZNOS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72BFA" w14:textId="77777777" w:rsidR="00317FA7" w:rsidRPr="008E6290" w:rsidRDefault="00000000">
            <w:pPr>
              <w:jc w:val="right"/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(%)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EFC18" w14:textId="77777777" w:rsidR="00317FA7" w:rsidRPr="008E6290" w:rsidRDefault="00000000">
            <w:pPr>
              <w:jc w:val="right"/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NOVI IZNOS</w:t>
            </w:r>
          </w:p>
        </w:tc>
      </w:tr>
      <w:tr w:rsidR="00317FA7" w14:paraId="73B4184C" w14:textId="77777777" w:rsidTr="003C681C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E276B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AF390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E9DEC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D52EF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35963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91E82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FA7" w14:paraId="3BD65E4B" w14:textId="77777777" w:rsidTr="003C681C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508DA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A.</w:t>
            </w:r>
          </w:p>
        </w:tc>
        <w:tc>
          <w:tcPr>
            <w:tcW w:w="5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18D1B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RAČUN PRIHODA I RASHODA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F0C96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2D724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47B90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503FA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FA7" w14:paraId="2B5C65E2" w14:textId="77777777" w:rsidTr="003C681C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C403C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9013B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261208E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7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.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477.300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,00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2AC58C" w14:textId="69C9B9F1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</w:t>
            </w:r>
            <w:r w:rsidR="00E439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="00FE30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="003C681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  <w:r w:rsidRPr="008E62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6919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  <w:r w:rsidRPr="008E62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E95D28" w14:textId="3EB06675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</w:t>
            </w:r>
            <w:r w:rsidR="00FE307B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 w:rsidR="00FE307B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A7A472" w14:textId="23133958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10.</w:t>
            </w:r>
            <w:r w:rsidR="00FE307B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617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 w:rsidR="0069195E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00,00</w:t>
            </w:r>
          </w:p>
        </w:tc>
      </w:tr>
      <w:tr w:rsidR="00317FA7" w14:paraId="0E8736E2" w14:textId="77777777" w:rsidTr="003C681C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D58FC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B72C6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714C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Prihodi od prodaje nefinancijske imovine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3EC463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.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9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00,00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00D51E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FCC0DB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0,0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7F6D0D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52.900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,00</w:t>
            </w:r>
          </w:p>
        </w:tc>
      </w:tr>
      <w:tr w:rsidR="00317FA7" w14:paraId="10CB1E12" w14:textId="77777777" w:rsidTr="003C681C">
        <w:trPr>
          <w:trHeight w:val="606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1478D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2E90D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523893D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3.885.900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,00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54CA31" w14:textId="0A168AF1" w:rsidR="00317FA7" w:rsidRPr="008E6290" w:rsidRDefault="00FE307B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212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 w:rsidR="00B766D7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8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DD9C43" w14:textId="40898389" w:rsidR="00317FA7" w:rsidRPr="008E6290" w:rsidRDefault="003C681C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5</w:t>
            </w:r>
            <w:r w:rsidR="0069195E"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 w:rsidR="00FE307B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5</w:t>
            </w:r>
            <w:r w:rsidR="0069195E"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C05D62" w14:textId="5700855F" w:rsidR="00317FA7" w:rsidRPr="008E6290" w:rsidRDefault="0069195E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</w:t>
            </w:r>
            <w:r w:rsidR="00FE307B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9</w:t>
            </w:r>
            <w:r w:rsidR="003C681C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8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 w:rsidR="00B766D7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7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,00</w:t>
            </w:r>
          </w:p>
        </w:tc>
      </w:tr>
      <w:tr w:rsidR="00317FA7" w14:paraId="35444465" w14:textId="77777777" w:rsidTr="003C681C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D5C1D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3AF58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714C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nefinancijske imovine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FAAD37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3.304.3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,00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D4068C" w14:textId="13011FC4" w:rsidR="00317FA7" w:rsidRPr="008E6290" w:rsidRDefault="0069195E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 w:rsidR="00E439ED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92</w:t>
            </w:r>
            <w:r w:rsidR="00B766D7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7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 w:rsidR="00B766D7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1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0C1487" w14:textId="006D771A" w:rsidR="00317FA7" w:rsidRPr="008E6290" w:rsidRDefault="00E439ED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88</w:t>
            </w:r>
            <w:r w:rsidR="0069195E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6</w:t>
            </w:r>
            <w:r w:rsidR="0069195E"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7C7FEC" w14:textId="4FD76604" w:rsidR="00317FA7" w:rsidRPr="008E6290" w:rsidRDefault="0069195E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6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 w:rsidR="00E439ED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23</w:t>
            </w:r>
            <w:r w:rsidR="00B766D7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1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 w:rsidR="00B766D7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00,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00</w:t>
            </w:r>
          </w:p>
        </w:tc>
      </w:tr>
      <w:tr w:rsidR="00317FA7" w14:paraId="5E517F85" w14:textId="77777777" w:rsidTr="003C681C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0B15C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0C1A9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RAZLIKA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321C75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340.0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00,00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77A607C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D466CB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0.0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7839E2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340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.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00,00</w:t>
            </w:r>
          </w:p>
        </w:tc>
      </w:tr>
      <w:tr w:rsidR="00317FA7" w14:paraId="068FB859" w14:textId="77777777" w:rsidTr="003C681C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60B26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697FB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156AC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6B9D4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406CE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5F25C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FA7" w14:paraId="1B2D57FF" w14:textId="77777777" w:rsidTr="003C681C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FEACC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B.</w:t>
            </w:r>
          </w:p>
        </w:tc>
        <w:tc>
          <w:tcPr>
            <w:tcW w:w="5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F845A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RAČUN ZADUŽIVANJA/FINANCIRANJA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54E47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8F4FA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AE5FA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5626A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FA7" w14:paraId="73269603" w14:textId="77777777" w:rsidTr="003C681C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5A329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12759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714C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Primici od financijske imovine i zaduživanja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6F57CC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881E79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060157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6E4A57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317FA7" w14:paraId="6CB03C56" w14:textId="77777777" w:rsidTr="003C681C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5E9F3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CE8AB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714C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Izdaci za financijsku imovinu i otplate zajmova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76B659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3E4015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2D57F9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94A5FB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317FA7" w14:paraId="6D4B4DE7" w14:textId="77777777" w:rsidTr="003C681C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7AB40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18168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NETO ZADUŽIVANJE/FINANCIRANJE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0E2D60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EF975D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8EA7C5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C71A5E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317FA7" w14:paraId="1AE09FF4" w14:textId="77777777" w:rsidTr="003C681C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89B3D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686AF8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C9705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A5603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27798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2FF7F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FA7" w14:paraId="6C6F683A" w14:textId="77777777" w:rsidTr="003C681C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50DF0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C.</w:t>
            </w:r>
          </w:p>
        </w:tc>
        <w:tc>
          <w:tcPr>
            <w:tcW w:w="5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46FCD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714C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RASPOLOŽIVA SREDSTVA IZ PRETHODNIH GODINA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1ED7B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051A3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8BEC5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B5C44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FA7" w14:paraId="74DE0A79" w14:textId="77777777" w:rsidTr="003C681C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E7CDF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93DF9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714C9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VIŠAK/MANJAK IZ PRETHODNIH GODINA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9B2D75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34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2BBD98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152CC2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0.0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6305B0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340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.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00,00</w:t>
            </w:r>
          </w:p>
        </w:tc>
      </w:tr>
    </w:tbl>
    <w:p w14:paraId="0544C67C" w14:textId="77777777" w:rsidR="00317FA7" w:rsidRDefault="00317FA7">
      <w:pPr>
        <w:rPr>
          <w:rFonts w:ascii="Arial" w:hAnsi="Arial" w:cs="Arial"/>
          <w:b/>
          <w:bCs/>
          <w:sz w:val="24"/>
          <w:szCs w:val="24"/>
        </w:rPr>
      </w:pPr>
    </w:p>
    <w:p w14:paraId="3A7F46B5" w14:textId="77777777" w:rsidR="00317FA7" w:rsidRDefault="00317FA7">
      <w:pPr>
        <w:rPr>
          <w:rFonts w:ascii="Arial" w:hAnsi="Arial" w:cs="Arial"/>
          <w:b/>
          <w:bCs/>
          <w:sz w:val="24"/>
          <w:szCs w:val="24"/>
        </w:rPr>
      </w:pPr>
    </w:p>
    <w:p w14:paraId="5E17A803" w14:textId="77777777" w:rsidR="00317FA7" w:rsidRDefault="00317F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BFACDE0" w14:textId="77777777" w:rsidR="008E6290" w:rsidRDefault="008E629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E71D931" w14:textId="77777777" w:rsidR="008E6290" w:rsidRDefault="008E629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EFFF4CE" w14:textId="77777777" w:rsidR="008E6290" w:rsidRDefault="008E629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627C6CE" w14:textId="77777777" w:rsidR="008E6FB8" w:rsidRDefault="008E6F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06AB66A" w14:textId="77777777" w:rsidR="008E6290" w:rsidRDefault="008E629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16"/>
      </w:tblGrid>
      <w:tr w:rsidR="004472B9" w14:paraId="6EED4D80" w14:textId="77777777" w:rsidTr="00E26E94">
        <w:tc>
          <w:tcPr>
            <w:tcW w:w="15251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9"/>
              <w:gridCol w:w="6964"/>
              <w:gridCol w:w="1723"/>
              <w:gridCol w:w="1715"/>
              <w:gridCol w:w="920"/>
              <w:gridCol w:w="1715"/>
            </w:tblGrid>
            <w:tr w:rsidR="004472B9" w14:paraId="25F741A1" w14:textId="77777777" w:rsidTr="00E26E94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8BF864" w14:textId="77777777" w:rsidR="004472B9" w:rsidRDefault="004472B9" w:rsidP="00E26E94"/>
              </w:tc>
              <w:tc>
                <w:tcPr>
                  <w:tcW w:w="7823" w:type="dxa"/>
                  <w:tcBorders>
                    <w:top w:val="single" w:sz="15" w:space="0" w:color="000000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1C4CD59" w14:textId="77777777" w:rsidR="004472B9" w:rsidRDefault="004472B9" w:rsidP="00E26E94"/>
              </w:tc>
              <w:tc>
                <w:tcPr>
                  <w:tcW w:w="1814" w:type="dxa"/>
                  <w:tcBorders>
                    <w:top w:val="single" w:sz="15" w:space="0" w:color="000000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606B1F0" w14:textId="77777777" w:rsidR="004472B9" w:rsidRDefault="004472B9" w:rsidP="00E26E94"/>
              </w:tc>
              <w:tc>
                <w:tcPr>
                  <w:tcW w:w="4591" w:type="dxa"/>
                  <w:gridSpan w:val="3"/>
                  <w:tcBorders>
                    <w:top w:val="single" w:sz="15" w:space="0" w:color="000000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9E51F87" w14:textId="77777777" w:rsidR="004472B9" w:rsidRDefault="004472B9" w:rsidP="00E26E94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PROMJENA</w:t>
                  </w:r>
                </w:p>
              </w:tc>
            </w:tr>
            <w:tr w:rsidR="004472B9" w14:paraId="592982C8" w14:textId="77777777" w:rsidTr="00E26E94">
              <w:trPr>
                <w:trHeight w:val="131"/>
              </w:trPr>
              <w:tc>
                <w:tcPr>
                  <w:tcW w:w="1021" w:type="dxa"/>
                  <w:tcBorders>
                    <w:bottom w:val="single" w:sz="15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99D9130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bottom w:val="single" w:sz="15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CD78DCB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bottom w:val="single" w:sz="15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46776CC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bottom w:val="single" w:sz="15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0451F9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bottom w:val="single" w:sz="15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6DAAA05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bottom w:val="single" w:sz="15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DB94F71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NOVI IZNOS</w:t>
                  </w:r>
                </w:p>
              </w:tc>
            </w:tr>
            <w:tr w:rsidR="004472B9" w14:paraId="557B4213" w14:textId="77777777" w:rsidTr="00E26E94">
              <w:trPr>
                <w:trHeight w:val="35"/>
              </w:trPr>
              <w:tc>
                <w:tcPr>
                  <w:tcW w:w="102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88B1F9B" w14:textId="77777777" w:rsidR="004472B9" w:rsidRDefault="004472B9" w:rsidP="00E26E94"/>
              </w:tc>
              <w:tc>
                <w:tcPr>
                  <w:tcW w:w="782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C4834D4" w14:textId="77777777" w:rsidR="004472B9" w:rsidRDefault="004472B9" w:rsidP="00E26E9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91F99B4" w14:textId="77777777" w:rsidR="004472B9" w:rsidRDefault="004472B9" w:rsidP="00E26E9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C5895C9" w14:textId="77777777" w:rsidR="004472B9" w:rsidRDefault="004472B9" w:rsidP="00E26E94"/>
              </w:tc>
              <w:tc>
                <w:tcPr>
                  <w:tcW w:w="96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D77228C" w14:textId="77777777" w:rsidR="004472B9" w:rsidRDefault="004472B9" w:rsidP="00E26E9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E754F97" w14:textId="77777777" w:rsidR="004472B9" w:rsidRDefault="004472B9" w:rsidP="00E26E94"/>
              </w:tc>
            </w:tr>
            <w:tr w:rsidR="004472B9" w14:paraId="11DD7B3D" w14:textId="77777777" w:rsidTr="00E26E94">
              <w:trPr>
                <w:trHeight w:val="148"/>
              </w:trPr>
              <w:tc>
                <w:tcPr>
                  <w:tcW w:w="10658" w:type="dxa"/>
                  <w:gridSpan w:val="3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A2B428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E659E5" w14:textId="77777777" w:rsidR="004472B9" w:rsidRDefault="004472B9" w:rsidP="00E26E94"/>
              </w:tc>
              <w:tc>
                <w:tcPr>
                  <w:tcW w:w="963" w:type="dxa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13674E" w14:textId="77777777" w:rsidR="004472B9" w:rsidRDefault="004472B9" w:rsidP="00E26E94"/>
              </w:tc>
              <w:tc>
                <w:tcPr>
                  <w:tcW w:w="1814" w:type="dxa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6EEF41" w14:textId="77777777" w:rsidR="004472B9" w:rsidRDefault="004472B9" w:rsidP="00E26E94"/>
              </w:tc>
            </w:tr>
            <w:tr w:rsidR="004472B9" w14:paraId="65BCE300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CD98D7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6D6D77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poreza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0D1D5C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1.176.100,00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2C35E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204.000,00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1DBE56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17.3%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1B98AC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1.380.100,00</w:t>
                  </w:r>
                </w:p>
              </w:tc>
            </w:tr>
            <w:tr w:rsidR="004472B9" w14:paraId="26A55492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5D575C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ED2E88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na dohodak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1EBD2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1.082.900,00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4C0971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204.000,00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130068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18.8%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034CC7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1.286.900,00</w:t>
                  </w:r>
                </w:p>
              </w:tc>
            </w:tr>
            <w:tr w:rsidR="004472B9" w14:paraId="31007796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AA3CA2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E4D34B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Porezi na imovinu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8A9FD0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83.000,00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21D7E9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64EE5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17901C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83.000,00</w:t>
                  </w:r>
                </w:p>
              </w:tc>
            </w:tr>
            <w:tr w:rsidR="004472B9" w14:paraId="650611B9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F8812B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614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8039FE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Porezi na robu i usluge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3DAA5A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6.400,00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BD19D0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93EF3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4DFD94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6.400,00</w:t>
                  </w:r>
                </w:p>
              </w:tc>
            </w:tr>
            <w:tr w:rsidR="004472B9" w14:paraId="38D5EF8A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E2C2D2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616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58B93E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prihodi od poreza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C78040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3.800,00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8FF37C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7CCCE4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CD0F6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3.800,00</w:t>
                  </w:r>
                </w:p>
              </w:tc>
            </w:tr>
            <w:tr w:rsidR="004472B9" w14:paraId="431D50B7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534F4A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15684E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iz inozemstva i od subjekata unutar općeg proračuna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4F4870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4.095.800,00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9AC1D6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3.353.100,00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0AFDB8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81.9%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B4408D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7.448.900,00</w:t>
                  </w:r>
                </w:p>
              </w:tc>
            </w:tr>
            <w:tr w:rsidR="004472B9" w14:paraId="388E7CB3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AE611C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D046D6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3A6D84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88187A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1FCAA6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AE2356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4472B9" w14:paraId="16492C7E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52AC6E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ADC3C9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proračunu i izvanproračunskim korisnicima iz drugih proračuna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3CEF54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1.259.600,00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B6465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60.600,00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B5C68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4.8%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8F29F3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1.320.200,00</w:t>
                  </w:r>
                </w:p>
              </w:tc>
            </w:tr>
            <w:tr w:rsidR="004472B9" w14:paraId="53AE849C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3C8FC1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634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639881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DE924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29.900,00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9FCDD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A9B071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E29D05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29.900,00</w:t>
                  </w:r>
                </w:p>
              </w:tc>
            </w:tr>
            <w:tr w:rsidR="004472B9" w14:paraId="43E77F06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222C90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635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146C9F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izravnanja za decentralizirane funkcije i fiskalnog izravnanja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980793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1.384.300,00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6756E3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73.000,00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7D1D0D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5.3%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D06CB7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1.457.300,00</w:t>
                  </w:r>
                </w:p>
              </w:tc>
            </w:tr>
            <w:tr w:rsidR="004472B9" w14:paraId="41737384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00DB27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636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E43611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FB0E48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5FAD69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8C5309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5A5B75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4472B9" w14:paraId="1D293866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236AE5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638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C881CC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284833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1.417.000,00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66A53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3.219.500,00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DE17C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227.2%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425E51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4.636.500,00</w:t>
                  </w:r>
                </w:p>
              </w:tc>
            </w:tr>
            <w:tr w:rsidR="004472B9" w14:paraId="13BCF431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6554E8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77166F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imovine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A4651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1.641.800,00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C7B345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-417.200,00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353EA7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-25.4%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B14551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1.224.600,00</w:t>
                  </w:r>
                </w:p>
              </w:tc>
            </w:tr>
            <w:tr w:rsidR="004472B9" w14:paraId="4C8A43BE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F0C561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641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D1024F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529C5D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458BC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112685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FF772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700,00</w:t>
                  </w:r>
                </w:p>
              </w:tc>
            </w:tr>
            <w:tr w:rsidR="004472B9" w14:paraId="05680205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55BB8B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08B670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4BB2B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1.641.100,00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14E48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-417.200,00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8F45FD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-25.4%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7CD0E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1.223.900,00</w:t>
                  </w:r>
                </w:p>
              </w:tc>
            </w:tr>
            <w:tr w:rsidR="004472B9" w14:paraId="4063BD54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223F34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DF6902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CC57A1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558.900,00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4AAD9C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F2DF5D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6FB447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558.900,00</w:t>
                  </w:r>
                </w:p>
              </w:tc>
            </w:tr>
            <w:tr w:rsidR="004472B9" w14:paraId="47B11733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63242E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6FE701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FDF997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156.200,00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5CE2C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75E795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42046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156.200,00</w:t>
                  </w:r>
                </w:p>
              </w:tc>
            </w:tr>
            <w:tr w:rsidR="004472B9" w14:paraId="74B97286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D3E98C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B3A0E3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2FF637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301.400,00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0555F9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C021ED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E24D3A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301.400,00</w:t>
                  </w:r>
                </w:p>
              </w:tc>
            </w:tr>
            <w:tr w:rsidR="004472B9" w14:paraId="038D5695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6B7153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E72D54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C2E7DA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101.300,00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45653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49ED90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2B98A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101.300,00</w:t>
                  </w:r>
                </w:p>
              </w:tc>
            </w:tr>
            <w:tr w:rsidR="004472B9" w14:paraId="213908D9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3F3FE9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66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83A6CE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prodaje proizvoda i robe te pruženih usluga, prihodi od donacija te povrati po protestira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A332E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E3E04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206F1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51C681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3.000,00</w:t>
                  </w:r>
                </w:p>
              </w:tc>
            </w:tr>
            <w:tr w:rsidR="004472B9" w14:paraId="2E41138D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153956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661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455D2D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proizvoda i robe te pruženih usluga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14656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8238D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CC7570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C22CE5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3.000,00</w:t>
                  </w:r>
                </w:p>
              </w:tc>
            </w:tr>
            <w:tr w:rsidR="004472B9" w14:paraId="5068390E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97D135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663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418E96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Donacije od pravnih i fizičkih osoba izvan općeg proračuna te povrat donacija i kapitalnih pomoći po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07CA09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DEA84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EB03BD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FB2FD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4472B9" w14:paraId="7A73E8C3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61AD05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68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3777FA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Kazne, upravne mjere i ostali prihodi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027F85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1.700,00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E2F904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77F747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563D2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1.700,00</w:t>
                  </w:r>
                </w:p>
              </w:tc>
            </w:tr>
            <w:tr w:rsidR="004472B9" w14:paraId="0DD19AFA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B56F82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83B302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Kazne i upravne mjere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7712F6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1F734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95899D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CD0F53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1.400,00</w:t>
                  </w:r>
                </w:p>
              </w:tc>
            </w:tr>
            <w:tr w:rsidR="004472B9" w14:paraId="4B48C54D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3328A9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ABABF1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prihodi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F02081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1BDAB0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A18C5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92EADC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300,00</w:t>
                  </w:r>
                </w:p>
              </w:tc>
            </w:tr>
            <w:tr w:rsidR="004472B9" w14:paraId="05F15B3F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C5EA79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C0F314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Prihodi od prodaje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3A3F46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50.200,00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9A47A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BCC396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A8487A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50.200,00</w:t>
                  </w:r>
                </w:p>
              </w:tc>
            </w:tr>
            <w:tr w:rsidR="004472B9" w14:paraId="3A5A5621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463B15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711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555B22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9624A1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50.200,00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08294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254FB4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6F9957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50.200,00</w:t>
                  </w:r>
                </w:p>
              </w:tc>
            </w:tr>
            <w:tr w:rsidR="004472B9" w14:paraId="3F7BDDFA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A6FA51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DDD675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prodaje proizvedene dugotrajne imovine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7928F5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2.700,00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2532C5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197B65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9FA4A4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2.700,00</w:t>
                  </w:r>
                </w:p>
              </w:tc>
            </w:tr>
            <w:tr w:rsidR="004472B9" w14:paraId="7C15CF8D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FF94B8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721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F9029B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građevinskih objekata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E5AAC9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D59686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FC3A5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5612A3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2.700,00</w:t>
                  </w:r>
                </w:p>
              </w:tc>
            </w:tr>
            <w:tr w:rsidR="004472B9" w14:paraId="660601B1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C85A58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3EC135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86BCA3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986.300,00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FF7D68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7AA58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2C42A8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986.300,00</w:t>
                  </w:r>
                </w:p>
              </w:tc>
            </w:tr>
            <w:tr w:rsidR="004472B9" w14:paraId="72DF7EDA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7BDB44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311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976BC3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Plaće (Bruto)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0DEA2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816.400,00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DDFED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85676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DD8FB8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816.400,00</w:t>
                  </w:r>
                </w:p>
              </w:tc>
            </w:tr>
            <w:tr w:rsidR="004472B9" w14:paraId="3654F32D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125887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DAD2BC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D37021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36.900,00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81A03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ED46E8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C63110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36.900,00</w:t>
                  </w:r>
                </w:p>
              </w:tc>
            </w:tr>
            <w:tr w:rsidR="004472B9" w14:paraId="7623CD7D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01E04F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07242C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na plaće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036DF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133.000,00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9FAA7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5ADD4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E91051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133.000,00</w:t>
                  </w:r>
                </w:p>
              </w:tc>
            </w:tr>
            <w:tr w:rsidR="004472B9" w14:paraId="46CD49A9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8F1AFC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0B2903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312E69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1.661.600,00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CE2F37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173.100,00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F605E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10.4%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4C6BB9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1.834.700,00</w:t>
                  </w:r>
                </w:p>
              </w:tc>
            </w:tr>
            <w:tr w:rsidR="004472B9" w14:paraId="76FB26D6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8FADBD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09013B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80F88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38.600,00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CBCA9C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287B8A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18582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38.600,00</w:t>
                  </w:r>
                </w:p>
              </w:tc>
            </w:tr>
            <w:tr w:rsidR="004472B9" w14:paraId="45FA1776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0DC8F2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E2A04A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2C0F73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209.900,00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597D14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203AFC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2.4%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83C3C4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214.900,00</w:t>
                  </w:r>
                </w:p>
              </w:tc>
            </w:tr>
            <w:tr w:rsidR="004472B9" w14:paraId="11F9A2A5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62DADE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7337B0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usluge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2C27E4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1.296.400,00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031E35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164.800,00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AAC2EC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12.7%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04D8A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1.461.200,00</w:t>
                  </w:r>
                </w:p>
              </w:tc>
            </w:tr>
            <w:tr w:rsidR="004472B9" w14:paraId="6969B943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E14B17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0A7F35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BEE388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116.700,00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2B92A0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3.300,00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A4E323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2.8%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AA757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120.000,00</w:t>
                  </w:r>
                </w:p>
              </w:tc>
            </w:tr>
            <w:tr w:rsidR="004472B9" w14:paraId="3D847B16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F5276B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F5F2D0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Financijski rashodi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70DF38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4.700,00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303007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AF375D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EBB4D1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4.700,00</w:t>
                  </w:r>
                </w:p>
              </w:tc>
            </w:tr>
            <w:tr w:rsidR="004472B9" w14:paraId="274705B6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72C792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5EF7F1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Kamate za primljene kredite i zajmove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5AB277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7D57D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A0DB48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0927C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4472B9" w14:paraId="3D13591F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B2CE7D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A8742A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7D5889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4.700,00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BA3B1C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7A9BFA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BEBAD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4.700,00</w:t>
                  </w:r>
                </w:p>
              </w:tc>
            </w:tr>
            <w:tr w:rsidR="004472B9" w14:paraId="4D335E7A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4ED3F4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25FB61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Subvencije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29738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113.200,00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410FB4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043F2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F8E344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113.200,00</w:t>
                  </w:r>
                </w:p>
              </w:tc>
            </w:tr>
            <w:tr w:rsidR="004472B9" w14:paraId="63FB92CB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BC3FB1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E44D2E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 kreditnim i ostalim financijskim institucijama i trgovačkim društvima u javnom sektoru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71BC6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56457D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B4A67A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635689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21.000,00</w:t>
                  </w:r>
                </w:p>
              </w:tc>
            </w:tr>
            <w:tr w:rsidR="004472B9" w14:paraId="5A5FC74C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3B6B75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964F0F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 kreditnim i financijskim institucijama, trgovačkim društvima, zadrugama, poljoprivrednici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63A6FA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92.200,00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0984F5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3E976C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440424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92.200,00</w:t>
                  </w:r>
                </w:p>
              </w:tc>
            </w:tr>
            <w:tr w:rsidR="004472B9" w14:paraId="25281AC6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6D8FDE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3508A6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dane u inozemstvo i unutar općeg proračuna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998957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332.600,00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36C1E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BA431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AD9B35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332.600,00</w:t>
                  </w:r>
                </w:p>
              </w:tc>
            </w:tr>
            <w:tr w:rsidR="004472B9" w14:paraId="67B73D19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97D23C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68F307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404C53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BD04DC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705DA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C6124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4472B9" w14:paraId="6C22A748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AFE117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5B169C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drugom proračunu i izvanproračunskim korisnicima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7F1DD6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A8794D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4261A7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A925F9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300.000,00</w:t>
                  </w:r>
                </w:p>
              </w:tc>
            </w:tr>
            <w:tr w:rsidR="004472B9" w14:paraId="334BF827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786F98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366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5DC634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898445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32.600,00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A41A9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9BFBC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17BA1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32.600,00</w:t>
                  </w:r>
                </w:p>
              </w:tc>
            </w:tr>
            <w:tr w:rsidR="004472B9" w14:paraId="1C10AB26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7BAF30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lastRenderedPageBreak/>
                    <w:t>37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FC6EB3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2F8D96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420.800,00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57950D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12.000,00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FDDA3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2.9%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A9E059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432.800,00</w:t>
                  </w:r>
                </w:p>
              </w:tc>
            </w:tr>
            <w:tr w:rsidR="004472B9" w14:paraId="6EE9817D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828B2C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2203EF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građanima i kućanstvima na temelju osiguranja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FD9F59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D6E3A9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E8AB6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05570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500,00</w:t>
                  </w:r>
                </w:p>
              </w:tc>
            </w:tr>
            <w:tr w:rsidR="004472B9" w14:paraId="278385F0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197B3E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99C37A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ED03E0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420.300,00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BA7913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12.000,00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C3996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2.9%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E1EE65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432.300,00</w:t>
                  </w:r>
                </w:p>
              </w:tc>
            </w:tr>
            <w:tr w:rsidR="004472B9" w14:paraId="24EC7DA6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B61B94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4D0357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donacije, kazne, naknade šteta i kapitalne pomoći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85DCC5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366.700,00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736C4C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27.700,00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0E8DA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7.6%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5E1F88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394.400,00</w:t>
                  </w:r>
                </w:p>
              </w:tc>
            </w:tr>
            <w:tr w:rsidR="004472B9" w14:paraId="3A4E9231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9D0998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85E036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F76936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264.100,00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8BFE2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17.700,00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A30214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6.7%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938B29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281.800,00</w:t>
                  </w:r>
                </w:p>
              </w:tc>
            </w:tr>
            <w:tr w:rsidR="004472B9" w14:paraId="6E269892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4B23A9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A3FDA3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donacije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4617C7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0B04AA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BE994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714.3%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0B9A2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11.400,00</w:t>
                  </w:r>
                </w:p>
              </w:tc>
            </w:tr>
            <w:tr w:rsidR="004472B9" w14:paraId="6C4C8A64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B80C47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BBE7B9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Kazne, penali i naknade štete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B55536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92CA84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6FF1E3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9F5354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4472B9" w14:paraId="2E41D3E6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66061A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386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050351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pomoći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5CF52C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100.200,00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365C0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7601A3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29BCED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100.200,00</w:t>
                  </w:r>
                </w:p>
              </w:tc>
            </w:tr>
            <w:tr w:rsidR="004472B9" w14:paraId="004ABE59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6AE583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F3ACF4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Rashodi za nabavu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3EE8B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50.200,00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730A7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65BB2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CA4877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50.200,00</w:t>
                  </w:r>
                </w:p>
              </w:tc>
            </w:tr>
            <w:tr w:rsidR="004472B9" w14:paraId="20779E83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7509E3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093416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202A6D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50.200,00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0869F3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D5344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43F0B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50.200,00</w:t>
                  </w:r>
                </w:p>
              </w:tc>
            </w:tr>
            <w:tr w:rsidR="004472B9" w14:paraId="6D84AD5C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08DA3D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A9170C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E60CBD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2.442.500,00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837F5C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2.912.100,00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B9B7F4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119.2%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D2C2B6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5.354.600,00</w:t>
                  </w:r>
                </w:p>
              </w:tc>
            </w:tr>
            <w:tr w:rsidR="004472B9" w14:paraId="32159F7F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FB9C2F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A370FE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Građevinski objekti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32A9C6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2.183.000,00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A7E12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2.790.000,00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7669C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127.8%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C5608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4.973.000,00</w:t>
                  </w:r>
                </w:p>
              </w:tc>
            </w:tr>
            <w:tr w:rsidR="004472B9" w14:paraId="1571AC25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948D4D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FD855D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Postrojenja i oprema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F1F1B6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96.100,00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D2DB6A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122.100,00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383491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127.1%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458E51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218.200,00</w:t>
                  </w:r>
                </w:p>
              </w:tc>
            </w:tr>
            <w:tr w:rsidR="004472B9" w14:paraId="07078075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E5BE70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C7B4F7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Prijevozna sredstva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763F3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6533B8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7DFFE5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CEDD2A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4472B9" w14:paraId="5A77670D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D7C712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425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FCCAB8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Višegodišnji nasadi i osnovno stado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F9ABC4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3F5D83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F35D3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4C76D3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4472B9" w14:paraId="52F36FBF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B934DE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426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2DE5A4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CF98D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153.400,00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288A1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4751F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20BCB0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153.400,00</w:t>
                  </w:r>
                </w:p>
              </w:tc>
            </w:tr>
            <w:tr w:rsidR="004472B9" w14:paraId="60275081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12DAFC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67E544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dodatna ulaganja na nefinancijskoj imovini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D334E1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811.600,00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A040AD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15.000,00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DE1BB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1.8%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DB3258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826.600,00</w:t>
                  </w:r>
                </w:p>
              </w:tc>
            </w:tr>
            <w:tr w:rsidR="004472B9" w14:paraId="34645424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484C56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A57986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33F44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806.600,00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301A19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65E8A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9C2C8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806.600,00</w:t>
                  </w:r>
                </w:p>
              </w:tc>
            </w:tr>
            <w:tr w:rsidR="004472B9" w14:paraId="20A2C115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FCA58D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67B5BE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B3F13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3AD2B6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B24BEA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170189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4472B9" w14:paraId="37213EAA" w14:textId="77777777" w:rsidTr="00E26E94">
              <w:trPr>
                <w:trHeight w:val="281"/>
              </w:trPr>
              <w:tc>
                <w:tcPr>
                  <w:tcW w:w="102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D61414" w14:textId="77777777" w:rsidR="004472B9" w:rsidRDefault="004472B9" w:rsidP="00E26E94"/>
              </w:tc>
              <w:tc>
                <w:tcPr>
                  <w:tcW w:w="782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CD07C1" w14:textId="77777777" w:rsidR="004472B9" w:rsidRDefault="004472B9" w:rsidP="00E26E9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AF2B56" w14:textId="77777777" w:rsidR="004472B9" w:rsidRDefault="004472B9" w:rsidP="00E26E9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1E733C" w14:textId="77777777" w:rsidR="004472B9" w:rsidRDefault="004472B9" w:rsidP="00E26E94"/>
              </w:tc>
              <w:tc>
                <w:tcPr>
                  <w:tcW w:w="96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379B58" w14:textId="77777777" w:rsidR="004472B9" w:rsidRDefault="004472B9" w:rsidP="00E26E9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4F2A94" w14:textId="77777777" w:rsidR="004472B9" w:rsidRDefault="004472B9" w:rsidP="00E26E94"/>
              </w:tc>
            </w:tr>
            <w:tr w:rsidR="004472B9" w14:paraId="7142C53C" w14:textId="77777777" w:rsidTr="00E26E94">
              <w:trPr>
                <w:trHeight w:val="148"/>
              </w:trPr>
              <w:tc>
                <w:tcPr>
                  <w:tcW w:w="10658" w:type="dxa"/>
                  <w:gridSpan w:val="3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6DE3DD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B. RAČUN ZADUŽIVANJA/FINANCIRANJA</w:t>
                  </w:r>
                </w:p>
              </w:tc>
              <w:tc>
                <w:tcPr>
                  <w:tcW w:w="1814" w:type="dxa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CB6289" w14:textId="77777777" w:rsidR="004472B9" w:rsidRDefault="004472B9" w:rsidP="00E26E94"/>
              </w:tc>
              <w:tc>
                <w:tcPr>
                  <w:tcW w:w="963" w:type="dxa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900605" w14:textId="77777777" w:rsidR="004472B9" w:rsidRDefault="004472B9" w:rsidP="00E26E94"/>
              </w:tc>
              <w:tc>
                <w:tcPr>
                  <w:tcW w:w="1814" w:type="dxa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43EF5E" w14:textId="77777777" w:rsidR="004472B9" w:rsidRDefault="004472B9" w:rsidP="00E26E94"/>
              </w:tc>
            </w:tr>
            <w:tr w:rsidR="004472B9" w14:paraId="0DEC82DC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9571B4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84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37D73C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Primici od zaduživanja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4918A0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428751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4E1C6D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A52796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4472B9" w14:paraId="5892B76B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64D9DC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844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069FA4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Primljeni krediti i zajmovi od kreditnih i ostalih financijskih institucija izvan javnog sektora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2744CD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87275D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FE1225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0AFCD7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4472B9" w14:paraId="439B3A44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9372B1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54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A3BC94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Izdaci za otplatu glavnice primljenih kredita i zajmova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865028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BDF8E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03999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288C4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4472B9" w14:paraId="53D59D28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1729CE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544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AB9B47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Otplata glavnice primljenih kredita i zajmova od kreditnih i ostalih financijskih institucija izvan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70CBA8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41D634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C3717E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E5B821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4472B9" w14:paraId="70E3FB95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FAF933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547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36E20E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Otplata glavnice primljenih zajmova od drugih razina vlasti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8B2CB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3E7B0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01ED77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FFE43F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4472B9" w14:paraId="77BDC1AB" w14:textId="77777777" w:rsidTr="00E26E94">
              <w:trPr>
                <w:trHeight w:val="281"/>
              </w:trPr>
              <w:tc>
                <w:tcPr>
                  <w:tcW w:w="102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3773E5" w14:textId="77777777" w:rsidR="004472B9" w:rsidRDefault="004472B9" w:rsidP="00E26E94"/>
              </w:tc>
              <w:tc>
                <w:tcPr>
                  <w:tcW w:w="782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660044" w14:textId="77777777" w:rsidR="004472B9" w:rsidRDefault="004472B9" w:rsidP="00E26E9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251615" w14:textId="77777777" w:rsidR="004472B9" w:rsidRDefault="004472B9" w:rsidP="00E26E9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CCF455" w14:textId="77777777" w:rsidR="004472B9" w:rsidRDefault="004472B9" w:rsidP="00E26E94"/>
              </w:tc>
              <w:tc>
                <w:tcPr>
                  <w:tcW w:w="96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C6060B" w14:textId="77777777" w:rsidR="004472B9" w:rsidRDefault="004472B9" w:rsidP="00E26E9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E2B16F" w14:textId="77777777" w:rsidR="004472B9" w:rsidRDefault="004472B9" w:rsidP="00E26E94"/>
              </w:tc>
            </w:tr>
            <w:tr w:rsidR="004472B9" w14:paraId="3AFC86B9" w14:textId="77777777" w:rsidTr="00E26E94">
              <w:trPr>
                <w:trHeight w:val="148"/>
              </w:trPr>
              <w:tc>
                <w:tcPr>
                  <w:tcW w:w="10658" w:type="dxa"/>
                  <w:gridSpan w:val="3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BBAEDD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C. RASPOLOŽIVA SREDSTVA IZ PRETHODNIH GODINA</w:t>
                  </w:r>
                </w:p>
              </w:tc>
              <w:tc>
                <w:tcPr>
                  <w:tcW w:w="1814" w:type="dxa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3023EF" w14:textId="77777777" w:rsidR="004472B9" w:rsidRDefault="004472B9" w:rsidP="00E26E94"/>
              </w:tc>
              <w:tc>
                <w:tcPr>
                  <w:tcW w:w="963" w:type="dxa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DF64E2" w14:textId="77777777" w:rsidR="004472B9" w:rsidRDefault="004472B9" w:rsidP="00E26E94"/>
              </w:tc>
              <w:tc>
                <w:tcPr>
                  <w:tcW w:w="1814" w:type="dxa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2E22DF" w14:textId="77777777" w:rsidR="004472B9" w:rsidRDefault="004472B9" w:rsidP="00E26E94"/>
              </w:tc>
            </w:tr>
            <w:tr w:rsidR="004472B9" w14:paraId="12F6FA0D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C94C84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89073F" w14:textId="77777777" w:rsidR="004472B9" w:rsidRDefault="004472B9" w:rsidP="00E26E9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Rezultat poslovanja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E7C491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-340.000,00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6CCFDB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6EF4F4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B7F9CD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-340.000,00</w:t>
                  </w:r>
                </w:p>
              </w:tc>
            </w:tr>
            <w:tr w:rsidR="004472B9" w14:paraId="35A1C773" w14:textId="77777777" w:rsidTr="00E26E9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E390A0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922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30240A" w14:textId="77777777" w:rsidR="004472B9" w:rsidRDefault="004472B9" w:rsidP="00E26E9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Rezultat - višak/manjak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E36C46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-340.000,00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BD8EB2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1837A1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1AE3CC" w14:textId="77777777" w:rsidR="004472B9" w:rsidRDefault="004472B9" w:rsidP="00E26E9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-340.000,00</w:t>
                  </w:r>
                </w:p>
              </w:tc>
            </w:tr>
            <w:tr w:rsidR="004472B9" w14:paraId="019431C4" w14:textId="77777777" w:rsidTr="00E26E94">
              <w:trPr>
                <w:trHeight w:val="281"/>
              </w:trPr>
              <w:tc>
                <w:tcPr>
                  <w:tcW w:w="102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6D656A" w14:textId="77777777" w:rsidR="004472B9" w:rsidRDefault="004472B9" w:rsidP="00E26E94"/>
              </w:tc>
              <w:tc>
                <w:tcPr>
                  <w:tcW w:w="782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D856CA" w14:textId="77777777" w:rsidR="004472B9" w:rsidRDefault="004472B9" w:rsidP="00E26E9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8687EF" w14:textId="77777777" w:rsidR="004472B9" w:rsidRDefault="004472B9" w:rsidP="00E26E9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199BBD" w14:textId="77777777" w:rsidR="004472B9" w:rsidRDefault="004472B9" w:rsidP="00E26E94"/>
              </w:tc>
              <w:tc>
                <w:tcPr>
                  <w:tcW w:w="96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78792E" w14:textId="77777777" w:rsidR="004472B9" w:rsidRDefault="004472B9" w:rsidP="00E26E9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CD932E" w14:textId="77777777" w:rsidR="004472B9" w:rsidRDefault="004472B9" w:rsidP="00E26E94"/>
              </w:tc>
            </w:tr>
          </w:tbl>
          <w:p w14:paraId="2D45EEF7" w14:textId="77777777" w:rsidR="004472B9" w:rsidRDefault="004472B9" w:rsidP="00E26E94"/>
        </w:tc>
      </w:tr>
    </w:tbl>
    <w:p w14:paraId="039B6054" w14:textId="77777777" w:rsidR="008E6290" w:rsidRDefault="008E629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5C1ECDAE" w14:textId="77777777" w:rsidR="00317FA7" w:rsidRDefault="00317FA7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24C5630E" w14:textId="77777777" w:rsidR="00317FA7" w:rsidRDefault="00317FA7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4375D791" w14:textId="19726630" w:rsidR="00317FA7" w:rsidRDefault="00000000">
      <w:pPr>
        <w:rPr>
          <w:rFonts w:ascii="Cambria" w:hAnsi="Cambria" w:cs="Cambria"/>
          <w:b/>
          <w:bCs/>
          <w:sz w:val="24"/>
          <w:szCs w:val="24"/>
          <w:u w:val="single"/>
        </w:rPr>
      </w:pPr>
      <w:r>
        <w:rPr>
          <w:rFonts w:ascii="Cambria" w:hAnsi="Cambria" w:cs="Cambria"/>
          <w:b/>
          <w:bCs/>
          <w:sz w:val="24"/>
          <w:szCs w:val="24"/>
          <w:u w:val="single"/>
        </w:rPr>
        <w:t xml:space="preserve">UKUPNO PRIHODI                                      </w:t>
      </w:r>
      <w:r w:rsidR="00E740FA">
        <w:rPr>
          <w:rFonts w:ascii="Cambria" w:hAnsi="Cambria" w:cs="Cambria"/>
          <w:b/>
          <w:bCs/>
          <w:sz w:val="24"/>
          <w:szCs w:val="24"/>
          <w:u w:val="single"/>
        </w:rPr>
        <w:t>10.</w:t>
      </w:r>
      <w:r w:rsidR="00E439ED">
        <w:rPr>
          <w:rFonts w:ascii="Cambria" w:hAnsi="Cambria" w:cs="Cambria"/>
          <w:b/>
          <w:bCs/>
          <w:sz w:val="24"/>
          <w:szCs w:val="24"/>
          <w:u w:val="single"/>
        </w:rPr>
        <w:t>6</w:t>
      </w:r>
      <w:r w:rsidR="004472B9">
        <w:rPr>
          <w:rFonts w:ascii="Cambria" w:hAnsi="Cambria" w:cs="Cambria"/>
          <w:b/>
          <w:bCs/>
          <w:sz w:val="24"/>
          <w:szCs w:val="24"/>
          <w:u w:val="single"/>
        </w:rPr>
        <w:t>7</w:t>
      </w:r>
      <w:r w:rsidR="003C681C">
        <w:rPr>
          <w:rFonts w:ascii="Cambria" w:hAnsi="Cambria" w:cs="Cambria"/>
          <w:b/>
          <w:bCs/>
          <w:sz w:val="24"/>
          <w:szCs w:val="24"/>
          <w:u w:val="single"/>
        </w:rPr>
        <w:t>0</w:t>
      </w:r>
      <w:r>
        <w:rPr>
          <w:rFonts w:ascii="Cambria" w:hAnsi="Cambria" w:cs="Cambria"/>
          <w:b/>
          <w:bCs/>
          <w:sz w:val="24"/>
          <w:szCs w:val="24"/>
          <w:u w:val="single"/>
        </w:rPr>
        <w:t>.</w:t>
      </w:r>
      <w:r w:rsidR="00001C49">
        <w:rPr>
          <w:rFonts w:ascii="Cambria" w:hAnsi="Cambria" w:cs="Cambria"/>
          <w:b/>
          <w:bCs/>
          <w:sz w:val="24"/>
          <w:szCs w:val="24"/>
          <w:u w:val="single"/>
        </w:rPr>
        <w:t>1</w:t>
      </w:r>
      <w:r>
        <w:rPr>
          <w:rFonts w:ascii="Cambria" w:hAnsi="Cambria" w:cs="Cambria"/>
          <w:b/>
          <w:bCs/>
          <w:sz w:val="24"/>
          <w:szCs w:val="24"/>
          <w:u w:val="single"/>
        </w:rPr>
        <w:t>00,00</w:t>
      </w:r>
    </w:p>
    <w:p w14:paraId="1ADBBA75" w14:textId="70B21D8C" w:rsidR="00317FA7" w:rsidRDefault="00000000">
      <w:pPr>
        <w:rPr>
          <w:rFonts w:ascii="Cambria" w:hAnsi="Cambria" w:cs="Cambria"/>
          <w:b/>
          <w:bCs/>
          <w:sz w:val="24"/>
          <w:szCs w:val="24"/>
          <w:u w:val="single"/>
        </w:rPr>
      </w:pPr>
      <w:r>
        <w:rPr>
          <w:rFonts w:ascii="Cambria" w:hAnsi="Cambria" w:cs="Cambria"/>
          <w:b/>
          <w:bCs/>
          <w:sz w:val="24"/>
          <w:szCs w:val="24"/>
          <w:u w:val="single"/>
        </w:rPr>
        <w:t xml:space="preserve">UKUPNO RASHODI                                     </w:t>
      </w:r>
      <w:r w:rsidR="00E740FA">
        <w:rPr>
          <w:rFonts w:ascii="Cambria" w:hAnsi="Cambria" w:cs="Cambria"/>
          <w:b/>
          <w:bCs/>
          <w:sz w:val="24"/>
          <w:szCs w:val="24"/>
          <w:u w:val="single"/>
        </w:rPr>
        <w:t>10</w:t>
      </w:r>
      <w:r>
        <w:rPr>
          <w:rFonts w:ascii="Cambria" w:hAnsi="Cambria" w:cs="Cambria"/>
          <w:b/>
          <w:bCs/>
          <w:sz w:val="24"/>
          <w:szCs w:val="24"/>
          <w:u w:val="single"/>
        </w:rPr>
        <w:t>.</w:t>
      </w:r>
      <w:r w:rsidR="00E439ED">
        <w:rPr>
          <w:rFonts w:ascii="Cambria" w:hAnsi="Cambria" w:cs="Cambria"/>
          <w:b/>
          <w:bCs/>
          <w:sz w:val="24"/>
          <w:szCs w:val="24"/>
          <w:u w:val="single"/>
        </w:rPr>
        <w:t>6</w:t>
      </w:r>
      <w:r w:rsidR="004472B9">
        <w:rPr>
          <w:rFonts w:ascii="Cambria" w:hAnsi="Cambria" w:cs="Cambria"/>
          <w:b/>
          <w:bCs/>
          <w:sz w:val="24"/>
          <w:szCs w:val="24"/>
          <w:u w:val="single"/>
        </w:rPr>
        <w:t>7</w:t>
      </w:r>
      <w:r w:rsidR="003C681C">
        <w:rPr>
          <w:rFonts w:ascii="Cambria" w:hAnsi="Cambria" w:cs="Cambria"/>
          <w:b/>
          <w:bCs/>
          <w:sz w:val="24"/>
          <w:szCs w:val="24"/>
          <w:u w:val="single"/>
        </w:rPr>
        <w:t>0</w:t>
      </w:r>
      <w:r>
        <w:rPr>
          <w:rFonts w:ascii="Cambria" w:hAnsi="Cambria" w:cs="Cambria"/>
          <w:b/>
          <w:bCs/>
          <w:sz w:val="24"/>
          <w:szCs w:val="24"/>
          <w:u w:val="single"/>
        </w:rPr>
        <w:t>.</w:t>
      </w:r>
      <w:r w:rsidR="00001C49">
        <w:rPr>
          <w:rFonts w:ascii="Cambria" w:hAnsi="Cambria" w:cs="Cambria"/>
          <w:b/>
          <w:bCs/>
          <w:sz w:val="24"/>
          <w:szCs w:val="24"/>
          <w:u w:val="single"/>
        </w:rPr>
        <w:t>1</w:t>
      </w:r>
      <w:r>
        <w:rPr>
          <w:rFonts w:ascii="Cambria" w:hAnsi="Cambria" w:cs="Cambria"/>
          <w:b/>
          <w:bCs/>
          <w:sz w:val="24"/>
          <w:szCs w:val="24"/>
          <w:u w:val="single"/>
        </w:rPr>
        <w:t>00,00</w:t>
      </w:r>
    </w:p>
    <w:p w14:paraId="7A8CD9BD" w14:textId="77777777" w:rsidR="00317FA7" w:rsidRDefault="00317FA7">
      <w:pPr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088A338E" w14:textId="77777777" w:rsidR="00317FA7" w:rsidRDefault="00317FA7">
      <w:pPr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38E886DC" w14:textId="77777777" w:rsidR="00317FA7" w:rsidRDefault="00000000">
      <w:pPr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Članak 2.</w:t>
      </w:r>
    </w:p>
    <w:p w14:paraId="4B8A6935" w14:textId="77777777" w:rsidR="00317FA7" w:rsidRDefault="00000000">
      <w:pPr>
        <w:tabs>
          <w:tab w:val="left" w:pos="720"/>
        </w:tabs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Prihodi i rashodi po grupama utvrđuju se u računu prihoda i rashoda za 2026. godinu, kako slijedi:</w:t>
      </w:r>
    </w:p>
    <w:p w14:paraId="17F2F471" w14:textId="77777777" w:rsidR="00317FA7" w:rsidRDefault="00317FA7">
      <w:pPr>
        <w:tabs>
          <w:tab w:val="left" w:pos="720"/>
        </w:tabs>
        <w:rPr>
          <w:rFonts w:ascii="Cambria" w:hAnsi="Cambria" w:cs="Cambria"/>
          <w:sz w:val="24"/>
          <w:szCs w:val="24"/>
        </w:rPr>
      </w:pPr>
    </w:p>
    <w:p w14:paraId="3772DAC4" w14:textId="3750BE4D" w:rsidR="008E6FB8" w:rsidRDefault="008E6FB8">
      <w:pPr>
        <w:tabs>
          <w:tab w:val="left" w:pos="720"/>
        </w:tabs>
        <w:rPr>
          <w:rFonts w:ascii="Cambria" w:hAnsi="Cambria" w:cs="Cambria"/>
          <w:sz w:val="24"/>
          <w:szCs w:val="24"/>
        </w:rPr>
      </w:pPr>
    </w:p>
    <w:p w14:paraId="5C90D7D4" w14:textId="77777777" w:rsidR="00317FA7" w:rsidRDefault="00000000">
      <w:pPr>
        <w:tabs>
          <w:tab w:val="left" w:pos="720"/>
        </w:tabs>
        <w:jc w:val="center"/>
        <w:rPr>
          <w:b/>
          <w:bCs/>
        </w:rPr>
      </w:pPr>
      <w:r>
        <w:rPr>
          <w:b/>
          <w:bCs/>
        </w:rPr>
        <w:t>OPĆI DIO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1"/>
        <w:gridCol w:w="6179"/>
        <w:gridCol w:w="1616"/>
        <w:gridCol w:w="1616"/>
        <w:gridCol w:w="1237"/>
        <w:gridCol w:w="1627"/>
      </w:tblGrid>
      <w:tr w:rsidR="00396EF3" w14:paraId="525BC0BB" w14:textId="77777777" w:rsidTr="005F34E8">
        <w:trPr>
          <w:trHeight w:val="205"/>
        </w:trPr>
        <w:tc>
          <w:tcPr>
            <w:tcW w:w="1741" w:type="dxa"/>
            <w:tcBorders>
              <w:top w:val="single" w:sz="7" w:space="0" w:color="000000"/>
              <w:bottom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089259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BROJ KONTA</w:t>
            </w:r>
          </w:p>
        </w:tc>
        <w:tc>
          <w:tcPr>
            <w:tcW w:w="6179" w:type="dxa"/>
            <w:tcBorders>
              <w:top w:val="single" w:sz="7" w:space="0" w:color="000000"/>
              <w:bottom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875368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VRSTA RASHODA / IZDATAKA</w:t>
            </w:r>
          </w:p>
        </w:tc>
        <w:tc>
          <w:tcPr>
            <w:tcW w:w="1616" w:type="dxa"/>
            <w:tcBorders>
              <w:top w:val="single" w:sz="7" w:space="0" w:color="000000"/>
              <w:bottom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3B8C25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PLANIRANO</w:t>
            </w:r>
          </w:p>
        </w:tc>
        <w:tc>
          <w:tcPr>
            <w:tcW w:w="1616" w:type="dxa"/>
            <w:tcBorders>
              <w:top w:val="single" w:sz="7" w:space="0" w:color="000000"/>
              <w:bottom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20538E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PROMJENA IZNOS</w:t>
            </w:r>
          </w:p>
        </w:tc>
        <w:tc>
          <w:tcPr>
            <w:tcW w:w="1237" w:type="dxa"/>
            <w:tcBorders>
              <w:top w:val="single" w:sz="7" w:space="0" w:color="000000"/>
              <w:bottom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D65154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PROMJENA (%)</w:t>
            </w:r>
          </w:p>
        </w:tc>
        <w:tc>
          <w:tcPr>
            <w:tcW w:w="1627" w:type="dxa"/>
            <w:tcBorders>
              <w:top w:val="single" w:sz="7" w:space="0" w:color="000000"/>
              <w:bottom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79EE9F2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NOVI IZNOS</w:t>
            </w:r>
          </w:p>
        </w:tc>
      </w:tr>
      <w:tr w:rsidR="00396EF3" w14:paraId="7C62EFBC" w14:textId="77777777" w:rsidTr="005F34E8">
        <w:trPr>
          <w:trHeight w:val="226"/>
        </w:trPr>
        <w:tc>
          <w:tcPr>
            <w:tcW w:w="1741" w:type="dxa"/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FD96A2" w14:textId="77777777" w:rsidR="00396EF3" w:rsidRDefault="00396EF3" w:rsidP="00E26E94"/>
        </w:tc>
        <w:tc>
          <w:tcPr>
            <w:tcW w:w="6179" w:type="dxa"/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889061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SVEUKUPNO RASHODI / IZDACI</w:t>
            </w:r>
          </w:p>
        </w:tc>
        <w:tc>
          <w:tcPr>
            <w:tcW w:w="1616" w:type="dxa"/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17B6A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7.190.200,00</w:t>
            </w:r>
          </w:p>
        </w:tc>
        <w:tc>
          <w:tcPr>
            <w:tcW w:w="1616" w:type="dxa"/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C7D1B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3.139.900,00</w:t>
            </w:r>
          </w:p>
        </w:tc>
        <w:tc>
          <w:tcPr>
            <w:tcW w:w="1237" w:type="dxa"/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C5C65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43,67</w:t>
            </w:r>
          </w:p>
        </w:tc>
        <w:tc>
          <w:tcPr>
            <w:tcW w:w="1627" w:type="dxa"/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5664B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10.330.100,00</w:t>
            </w:r>
          </w:p>
        </w:tc>
      </w:tr>
      <w:tr w:rsidR="00396EF3" w14:paraId="1FE18DA8" w14:textId="77777777" w:rsidTr="005F34E8">
        <w:trPr>
          <w:trHeight w:val="226"/>
        </w:trPr>
        <w:tc>
          <w:tcPr>
            <w:tcW w:w="1741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93FA0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Program 1001</w:t>
            </w:r>
          </w:p>
        </w:tc>
        <w:tc>
          <w:tcPr>
            <w:tcW w:w="6179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EBCCC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1B362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47.100,00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FA0DF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  <w:tc>
          <w:tcPr>
            <w:tcW w:w="123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F6068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2,55</w:t>
            </w:r>
          </w:p>
        </w:tc>
        <w:tc>
          <w:tcPr>
            <w:tcW w:w="162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66694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48.300,00</w:t>
            </w:r>
          </w:p>
        </w:tc>
      </w:tr>
      <w:tr w:rsidR="00396EF3" w14:paraId="427D603A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0416B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A100101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E906A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B23FF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22.300,00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4DB3A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F14F2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775ED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22.300,00</w:t>
            </w:r>
          </w:p>
        </w:tc>
      </w:tr>
      <w:tr w:rsidR="00396EF3" w14:paraId="5744BCA4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E164EA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001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E948AB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OPĆINSKO VIJEĆE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956B9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20.000,00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4C49E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BD086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F8223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20.000,00</w:t>
            </w:r>
          </w:p>
        </w:tc>
      </w:tr>
      <w:tr w:rsidR="00396EF3" w14:paraId="714BEFF8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05CFC0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00101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FFA902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OPĆINSKO VIJEĆE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03644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20.000,00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2BE61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27E85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080F9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20.000,00</w:t>
            </w:r>
          </w:p>
        </w:tc>
      </w:tr>
      <w:tr w:rsidR="00396EF3" w14:paraId="17E73FDB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41F98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0F64D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9BBAE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5D4DD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7FED7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C70A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396EF3" w14:paraId="4D9C8181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8962A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0111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99FC4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Izvršna  i zakonodavna tijela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6F18D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17BD2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C14A7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53101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396EF3" w14:paraId="7EBFE43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2116D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7716C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B242E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BDC47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27626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F5BF7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396EF3" w14:paraId="4A9E9CFC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A4037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329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25466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Ostali nespomenuti rashodi poslovanja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0A4E9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75855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88508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85947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20.000,00</w:t>
            </w:r>
          </w:p>
        </w:tc>
      </w:tr>
      <w:tr w:rsidR="00396EF3" w14:paraId="45D8A1E2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F9490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72CD4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3A312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2.300,00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7C718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1BD8A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544B4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2.300,00</w:t>
            </w:r>
          </w:p>
        </w:tc>
      </w:tr>
      <w:tr w:rsidR="00396EF3" w14:paraId="699E52ED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C732B2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lastRenderedPageBreak/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F0971A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E1A26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2.300,00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1F263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0A418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80DCA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2.300,00</w:t>
            </w:r>
          </w:p>
        </w:tc>
      </w:tr>
      <w:tr w:rsidR="00396EF3" w14:paraId="30058D45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E040E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2628C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F7D5F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2.300,00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D8B6A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E5098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AC45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2.300,00</w:t>
            </w:r>
          </w:p>
        </w:tc>
      </w:tr>
      <w:tr w:rsidR="00396EF3" w14:paraId="7EA77883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0956C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0111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53BBE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Izvršna  i zakonodavna tijela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5D81E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2.300,00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4DA96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69960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ACBBA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2.300,00</w:t>
            </w:r>
          </w:p>
        </w:tc>
      </w:tr>
      <w:tr w:rsidR="00396EF3" w14:paraId="516383B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C7363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76F8B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2FD17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2.300,00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83349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8582F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FDE5B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2.300,00</w:t>
            </w:r>
          </w:p>
        </w:tc>
      </w:tr>
      <w:tr w:rsidR="00396EF3" w14:paraId="00CCAF1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C0C73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A76A9E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Postrojenja i oprema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B1D69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2.300,00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82124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0338A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A248B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2.300,00</w:t>
            </w:r>
          </w:p>
        </w:tc>
      </w:tr>
      <w:tr w:rsidR="00396EF3" w14:paraId="085B973F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64A1B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A100102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9D16C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 političkih stranaka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802DD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7.100,00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6C08B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98474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F42C7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7.100,00</w:t>
            </w:r>
          </w:p>
        </w:tc>
      </w:tr>
      <w:tr w:rsidR="00396EF3" w14:paraId="202BE195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C60B94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001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B6EF61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OPĆINSKO VIJEĆE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0A221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7.100,00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C9F17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4155C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8443D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7.100,00</w:t>
            </w:r>
          </w:p>
        </w:tc>
      </w:tr>
      <w:tr w:rsidR="00396EF3" w14:paraId="1CBE6759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79CD5F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00101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C890DA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OPĆINSKO VIJEĆE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69BEC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7.100,00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C8D25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3A9C7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92406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7.100,00</w:t>
            </w:r>
          </w:p>
        </w:tc>
      </w:tr>
      <w:tr w:rsidR="00396EF3" w14:paraId="7755EDF8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8F7B5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7B0F9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1312E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7.100,00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C87D4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7B25C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65D98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7.100,00</w:t>
            </w:r>
          </w:p>
        </w:tc>
      </w:tr>
      <w:tr w:rsidR="00396EF3" w14:paraId="18DC2689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9747A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0111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A444D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Izvršna  i zakonodavna tijela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F25D1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7.100,00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E981B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22EF5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45124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7.100,00</w:t>
            </w:r>
          </w:p>
        </w:tc>
      </w:tr>
      <w:tr w:rsidR="00396EF3" w14:paraId="6FB8366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BF145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7BF46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donacije, kazne, naknade šteta i 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5C8A2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7.100,00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2CFFD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5FB6B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F2767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7.100,00</w:t>
            </w:r>
          </w:p>
        </w:tc>
      </w:tr>
      <w:tr w:rsidR="00396EF3" w14:paraId="4AB669E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0C18F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381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256B0E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Tekuće donacije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88D6F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7.100,00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AADA1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7E0FA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2A7AD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7.100,00</w:t>
            </w:r>
          </w:p>
        </w:tc>
      </w:tr>
      <w:tr w:rsidR="00396EF3" w14:paraId="54A77A2B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09DC4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A100104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55227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Savjet mladih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189E7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4.900,00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84875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48BFF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FA2D4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4.900,00</w:t>
            </w:r>
          </w:p>
        </w:tc>
      </w:tr>
      <w:tr w:rsidR="00396EF3" w14:paraId="06C24BF2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06B630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001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881EDC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OPĆINSKO VIJEĆE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14CC7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4.900,00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F3E1E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2DD5A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6B0C4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4.900,00</w:t>
            </w:r>
          </w:p>
        </w:tc>
      </w:tr>
      <w:tr w:rsidR="00396EF3" w14:paraId="5A970062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E84214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00101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3BD7D2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OPĆINSKO VIJEĆE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D39C5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4.900,00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214B4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510FC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D6EEE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4.900,00</w:t>
            </w:r>
          </w:p>
        </w:tc>
      </w:tr>
      <w:tr w:rsidR="00396EF3" w14:paraId="426D572B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F696D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060E9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69EE1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4.900,00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E026F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43FBE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23472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4.900,00</w:t>
            </w:r>
          </w:p>
        </w:tc>
      </w:tr>
      <w:tr w:rsidR="00396EF3" w14:paraId="5AFE1D73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B5E8D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0111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B30A6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Izvršna  i zakonodavna tijela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A2DA2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4.900,00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98B22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F6AE9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95F5A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4.900,00</w:t>
            </w:r>
          </w:p>
        </w:tc>
      </w:tr>
      <w:tr w:rsidR="00396EF3" w14:paraId="486BEDB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BCA28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B35E5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373F3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4.900,00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820F3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8F1EE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A06C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4.900,00</w:t>
            </w:r>
          </w:p>
        </w:tc>
      </w:tr>
      <w:tr w:rsidR="00396EF3" w14:paraId="6251D8C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8B127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4F6326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Naknade troškova zaposlenima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9B8A7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1AB82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17F60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4745E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600,00</w:t>
            </w:r>
          </w:p>
        </w:tc>
      </w:tr>
      <w:tr w:rsidR="00396EF3" w14:paraId="111CEFD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F6421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52CA4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materijal i energiju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2779F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7F911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EED3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474B3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3.600,00</w:t>
            </w:r>
          </w:p>
        </w:tc>
      </w:tr>
      <w:tr w:rsidR="00396EF3" w14:paraId="7A620EA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2AF9B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lastRenderedPageBreak/>
              <w:t>329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BB4BD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Ostali nespomenuti rashodi poslovanja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59F0F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7F116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CC2B3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A27B5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700,00</w:t>
            </w:r>
          </w:p>
        </w:tc>
      </w:tr>
      <w:tr w:rsidR="00396EF3" w14:paraId="58811654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D8B49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A100105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941CC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Vijeća nacionalnih manjina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20F30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9.800,00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1853B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5198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12,24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4350D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11.000,00</w:t>
            </w:r>
          </w:p>
        </w:tc>
      </w:tr>
      <w:tr w:rsidR="00396EF3" w14:paraId="4F11F01E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4286A1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001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33C0D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OPĆINSKO VIJEĆE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79660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9.800,00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4CBCE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1.200,00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F74B3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12,24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0CAB3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11.000,00</w:t>
            </w:r>
          </w:p>
        </w:tc>
      </w:tr>
      <w:tr w:rsidR="00396EF3" w14:paraId="58F3A034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358822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00101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B48D5D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OPĆINSKO VIJEĆE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A0234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9.800,00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76CD6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1.200,00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B314D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12,24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32E12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11.000,00</w:t>
            </w:r>
          </w:p>
        </w:tc>
      </w:tr>
      <w:tr w:rsidR="00396EF3" w14:paraId="263E92CE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55D65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0C8D3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9247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9.800,00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BACAE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06DC1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12,24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35D52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11.000,00</w:t>
            </w:r>
          </w:p>
        </w:tc>
      </w:tr>
      <w:tr w:rsidR="00396EF3" w14:paraId="19387B03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92C2A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0111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43388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Izvršna  i zakonodavna tijela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DC1FB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9.800,00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B930F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98D8F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12,24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C73B3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11.000,00</w:t>
            </w:r>
          </w:p>
        </w:tc>
      </w:tr>
      <w:tr w:rsidR="00396EF3" w14:paraId="1FD0EF5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D3F2A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103B2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donacije, kazne, naknade šteta i 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BAC64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9.800,00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563E1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996C4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12,24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DA8FF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11.000,00</w:t>
            </w:r>
          </w:p>
        </w:tc>
      </w:tr>
      <w:tr w:rsidR="00396EF3" w14:paraId="7E72D88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7A877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381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ABB62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Tekuće donacije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789CE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9.800,00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296CB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1.200,00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3BA3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12,24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F8B63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11.000,00</w:t>
            </w:r>
          </w:p>
        </w:tc>
      </w:tr>
      <w:tr w:rsidR="00396EF3" w14:paraId="7D70192A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E9CBF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Tekući projekt T100103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42DEF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Izbori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702C2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59C0A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3FEE2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A120B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</w:tr>
      <w:tr w:rsidR="00396EF3" w14:paraId="789EE8BF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824B8E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001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99649F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OPĆINSKO VIJEĆE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B6000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2BE55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09D11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A6FF5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3.000,00</w:t>
            </w:r>
          </w:p>
        </w:tc>
      </w:tr>
      <w:tr w:rsidR="00396EF3" w14:paraId="5B1831CD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53EB6A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00101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7AF715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OPĆINSKO VIJEĆE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65B59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F49EA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78227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D03F4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3.000,00</w:t>
            </w:r>
          </w:p>
        </w:tc>
      </w:tr>
      <w:tr w:rsidR="00396EF3" w14:paraId="5A7CEBC1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3B695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45806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5BE00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AE935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570A7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38F78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</w:tr>
      <w:tr w:rsidR="00396EF3" w14:paraId="00210016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6D32A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0111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3D7EA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Izvršna  i zakonodavna tijela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30667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D6E97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C79A6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7C2EE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</w:tr>
      <w:tr w:rsidR="00396EF3" w14:paraId="49B1814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0CF22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B1C74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3727E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03C00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E9F1F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F406B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</w:tr>
      <w:tr w:rsidR="00396EF3" w14:paraId="17DB835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B862F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BA95F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173F6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E9229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E2086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6A0F5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</w:tr>
      <w:tr w:rsidR="00396EF3" w14:paraId="11729002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49F7C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329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B31AA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Ostali nespomenuti rashodi poslovanja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1179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5E4E3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EAF03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0F3BB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2.000,00</w:t>
            </w:r>
          </w:p>
        </w:tc>
      </w:tr>
      <w:tr w:rsidR="00396EF3" w14:paraId="7B6FCECB" w14:textId="77777777" w:rsidTr="005F34E8">
        <w:trPr>
          <w:trHeight w:val="226"/>
        </w:trPr>
        <w:tc>
          <w:tcPr>
            <w:tcW w:w="1741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0B5CD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Program 2001</w:t>
            </w:r>
          </w:p>
        </w:tc>
        <w:tc>
          <w:tcPr>
            <w:tcW w:w="6179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F676B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34D14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2.080.900,00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4E3EC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118.700,00</w:t>
            </w:r>
          </w:p>
        </w:tc>
        <w:tc>
          <w:tcPr>
            <w:tcW w:w="123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CA4C6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5,70</w:t>
            </w:r>
          </w:p>
        </w:tc>
        <w:tc>
          <w:tcPr>
            <w:tcW w:w="162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E1E08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2.199.600,00</w:t>
            </w:r>
          </w:p>
        </w:tc>
      </w:tr>
      <w:tr w:rsidR="00396EF3" w14:paraId="6C6D9B7B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5D389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A200101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50894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AEC71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655.500,00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1807C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8.300,00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EF625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1,27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9D7A6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663.800,00</w:t>
            </w:r>
          </w:p>
        </w:tc>
      </w:tr>
      <w:tr w:rsidR="00396EF3" w14:paraId="6E72513C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F2A44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946B71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EAA45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655.500,00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B08D9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8.300,00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34420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1,27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D5E9A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663.800,00</w:t>
            </w:r>
          </w:p>
        </w:tc>
      </w:tr>
      <w:tr w:rsidR="00396EF3" w14:paraId="085CE3A4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A35E4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6406BC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631E5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655.500,00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8F7A0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8.300,00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48F52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1,27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F26D6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663.800,00</w:t>
            </w:r>
          </w:p>
        </w:tc>
      </w:tr>
      <w:tr w:rsidR="00396EF3" w14:paraId="08AB8C8F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95B39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1682D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A7335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582.100,00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68C53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8.300,00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63340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1,43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D021B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590.400,00</w:t>
            </w:r>
          </w:p>
        </w:tc>
      </w:tr>
      <w:tr w:rsidR="00396EF3" w14:paraId="359B1B8C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3BFA3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0112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FA75D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Financijski i fiskalni poslovi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8737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576.700,00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5BDE2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8.300,00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66A2A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1,44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7A159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585.000,00</w:t>
            </w:r>
          </w:p>
        </w:tc>
      </w:tr>
      <w:tr w:rsidR="00396EF3" w14:paraId="6216072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7C8D9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50E1D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zaposlene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F535A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314.500,00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18DA4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7ACAF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C9DC5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314.500,00</w:t>
            </w:r>
          </w:p>
        </w:tc>
      </w:tr>
      <w:tr w:rsidR="00396EF3" w14:paraId="0EF16872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1D93C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311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BAF1A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Plaće (Bruto)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D4EAD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265.000,00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41DE7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FF98F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9D69D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265.000,00</w:t>
            </w:r>
          </w:p>
        </w:tc>
      </w:tr>
      <w:tr w:rsidR="00396EF3" w14:paraId="53E9B0E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40980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312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146BB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Ostali rashodi za zaposlene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752BA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14.500,00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19E17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EB8D0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8E875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14.500,00</w:t>
            </w:r>
          </w:p>
        </w:tc>
      </w:tr>
      <w:tr w:rsidR="00396EF3" w14:paraId="5E68375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34412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313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B4FD3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Doprinosi na plaće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6304B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B8C33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26BE1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569A3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35.000,00</w:t>
            </w:r>
          </w:p>
        </w:tc>
      </w:tr>
      <w:tr w:rsidR="00396EF3" w14:paraId="3C18563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1F868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79C4C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7F2CA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246.900,00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E025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8.300,00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1DF4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3,36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26EB2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255.200,00</w:t>
            </w:r>
          </w:p>
        </w:tc>
      </w:tr>
      <w:tr w:rsidR="00396EF3" w14:paraId="74BD558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B153E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EC946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Naknade troškova zaposlenima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069BF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29.500,00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9B584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96A9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EDE02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29.500,00</w:t>
            </w:r>
          </w:p>
        </w:tc>
      </w:tr>
      <w:tr w:rsidR="00396EF3" w14:paraId="0F932432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8693E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E3DA0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materijal i energiju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2F4C3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16.800,00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8B39B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30E3C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9E8CF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16.800,00</w:t>
            </w:r>
          </w:p>
        </w:tc>
      </w:tr>
      <w:tr w:rsidR="00396EF3" w14:paraId="4F5FA9F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E04FA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5DA4E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8CBBF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128.600,00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14B2F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22E10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3,89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1FE34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133.600,00</w:t>
            </w:r>
          </w:p>
        </w:tc>
      </w:tr>
      <w:tr w:rsidR="00396EF3" w14:paraId="6BAD507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08038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329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7D3979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Ostali nespomenuti rashodi poslovanja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12BD7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FB1DE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3.300,00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B7E0A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4,58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31E1B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75.300,00</w:t>
            </w:r>
          </w:p>
        </w:tc>
      </w:tr>
      <w:tr w:rsidR="00396EF3" w14:paraId="42672B1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F5ED4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34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9BBDA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Financijski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C70D2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4.300,00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4F689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6BDB9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D42A4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4.300,00</w:t>
            </w:r>
          </w:p>
        </w:tc>
      </w:tr>
      <w:tr w:rsidR="00396EF3" w14:paraId="2895F151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EC821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343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46C44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Ostali financijski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E4CC8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4.300,00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87571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251DE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F89C6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4.300,00</w:t>
            </w:r>
          </w:p>
        </w:tc>
      </w:tr>
      <w:tr w:rsidR="00396EF3" w14:paraId="32D3FB2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57839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35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604FE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Subvencije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E5800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6C2CE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02AC6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9BA34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11.000,00</w:t>
            </w:r>
          </w:p>
        </w:tc>
      </w:tr>
      <w:tr w:rsidR="00396EF3" w14:paraId="05AA9D7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5662D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351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1A352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Subvencije kreditnim i ostalim financijskim institucijama i trgovačkim društvima u javnom sektoru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77219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4F9B2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0115F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B39D6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11.000,00</w:t>
            </w:r>
          </w:p>
        </w:tc>
      </w:tr>
      <w:tr w:rsidR="00396EF3" w14:paraId="02462E1F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687DC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0434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AF326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Ostala goriva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2E00B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5.400,00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DE887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26B74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518AC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5.400,00</w:t>
            </w:r>
          </w:p>
        </w:tc>
      </w:tr>
      <w:tr w:rsidR="00396EF3" w14:paraId="2399250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63FA5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885D8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783D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C96E7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9E8A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237DA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5.400,00</w:t>
            </w:r>
          </w:p>
        </w:tc>
      </w:tr>
      <w:tr w:rsidR="00396EF3" w14:paraId="5ECFC58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2F16F9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913196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materijal i energiju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282D3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5C96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193E4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77FA7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5.400,00</w:t>
            </w:r>
          </w:p>
        </w:tc>
      </w:tr>
      <w:tr w:rsidR="00396EF3" w14:paraId="7D9E7739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D984E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CCD9A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prihodi za posebne namjene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C7A56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222FC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907FD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85807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</w:tr>
      <w:tr w:rsidR="00396EF3" w14:paraId="7614C1A0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50BAA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4.3.19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1620C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Prihodi od najma imovine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F4CA1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F98CA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94BFD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90CC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</w:tr>
      <w:tr w:rsidR="00396EF3" w14:paraId="42ADDD79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550E6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Funkcijska klasifikacija  0112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16B29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Financijski i fiskalni poslovi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CDA8D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D3084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F0C91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5FF7A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</w:tr>
      <w:tr w:rsidR="00396EF3" w14:paraId="133397A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16503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0F042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1E0C6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CF926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306D5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DF2FA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</w:tr>
      <w:tr w:rsidR="00396EF3" w14:paraId="0F46215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4D727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2C99F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materijal i energiju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1C748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AFFF7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E771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E9329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1.400,00</w:t>
            </w:r>
          </w:p>
        </w:tc>
      </w:tr>
      <w:tr w:rsidR="00396EF3" w14:paraId="3A61001E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7A153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8BEC0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Ostale pomoći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EB23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72.000,00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BA3C9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B2AD8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B874A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72.000,00</w:t>
            </w:r>
          </w:p>
        </w:tc>
      </w:tr>
      <w:tr w:rsidR="00396EF3" w14:paraId="766B8E41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4E4EA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5.2.01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2B0DC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Tekuće pomoći državnog proračuna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BCEB0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72.000,00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91541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52F8E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24736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72.000,00</w:t>
            </w:r>
          </w:p>
        </w:tc>
      </w:tr>
      <w:tr w:rsidR="00396EF3" w14:paraId="2DFB2E25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3D460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0112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B4627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Financijski i fiskalni poslovi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326CF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72.000,00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8AEB4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7057A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DECA1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72.000,00</w:t>
            </w:r>
          </w:p>
        </w:tc>
      </w:tr>
      <w:tr w:rsidR="00396EF3" w14:paraId="582D17B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260E6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03011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4CFB3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4E212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59D90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E722C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72.000,00</w:t>
            </w:r>
          </w:p>
        </w:tc>
      </w:tr>
      <w:tr w:rsidR="00396EF3" w14:paraId="4FC3CAE1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F3738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A4477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5705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6A065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80FA3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0AD61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72.000,00</w:t>
            </w:r>
          </w:p>
        </w:tc>
      </w:tr>
      <w:tr w:rsidR="00396EF3" w14:paraId="3C6CA97C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4AFF1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A200102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29F28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Informiranje zajednice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49C33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12.400,00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D3DCB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C7455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BC649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12.400,00</w:t>
            </w:r>
          </w:p>
        </w:tc>
      </w:tr>
      <w:tr w:rsidR="00396EF3" w14:paraId="195D778C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AEDAB5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09115E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EC25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12.400,00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5A397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5C2E9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749AA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12.400,00</w:t>
            </w:r>
          </w:p>
        </w:tc>
      </w:tr>
      <w:tr w:rsidR="00396EF3" w14:paraId="0142876E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BFF3E7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FCA7AE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B991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12.400,00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2226D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3A06F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28FB6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12.400,00</w:t>
            </w:r>
          </w:p>
        </w:tc>
      </w:tr>
      <w:tr w:rsidR="00396EF3" w14:paraId="2394FF89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52251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66E12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D87C7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12.400,00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2CDA1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B8A3E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751AE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12.400,00</w:t>
            </w:r>
          </w:p>
        </w:tc>
      </w:tr>
      <w:tr w:rsidR="00396EF3" w14:paraId="69F5AAC6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1BDD6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0112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0A49F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Financijski i fiskalni poslovi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C5028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12.400,00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FF589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F6D81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CC195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12.400,00</w:t>
            </w:r>
          </w:p>
        </w:tc>
      </w:tr>
      <w:tr w:rsidR="00396EF3" w14:paraId="746F61B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A54B4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463C2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7EC86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DB43F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CBB3D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C05AF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12.400,00</w:t>
            </w:r>
          </w:p>
        </w:tc>
      </w:tr>
      <w:tr w:rsidR="00396EF3" w14:paraId="7218D5F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059AF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164FE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03C2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3C5AB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6FE9D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6A465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12.400,00</w:t>
            </w:r>
          </w:p>
        </w:tc>
      </w:tr>
      <w:tr w:rsidR="00396EF3" w14:paraId="0FB7DB8C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D5294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A200104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9DDD8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Održavanje i upravljanje nekretninama u vlasništvu Općine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47DE6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1.152.300,00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2CF4C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-11.700,00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B6854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-1,02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24B81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1.140.600,00</w:t>
            </w:r>
          </w:p>
        </w:tc>
      </w:tr>
      <w:tr w:rsidR="00396EF3" w14:paraId="2F8A3470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6E4761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B50C95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B0A0B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1.152.300,00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13998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-11.700,00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F5974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-1,02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BA34D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1.140.600,00</w:t>
            </w:r>
          </w:p>
        </w:tc>
      </w:tr>
      <w:tr w:rsidR="00396EF3" w14:paraId="1DD6C246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0A6ABA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AD4AB1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17626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1.152.300,00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2819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-11.700,00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5A15C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-1,02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0181A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1.140.600,00</w:t>
            </w:r>
          </w:p>
        </w:tc>
      </w:tr>
      <w:tr w:rsidR="00396EF3" w14:paraId="52CDF3E7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E7C78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DE668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11074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147.300,00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507F9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3B8D0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3,39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9F640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152.300,00</w:t>
            </w:r>
          </w:p>
        </w:tc>
      </w:tr>
      <w:tr w:rsidR="00396EF3" w14:paraId="5866B30C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12D31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37E71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A9A59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416C5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E6161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E9DA4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</w:tr>
      <w:tr w:rsidR="00396EF3" w14:paraId="5F090A6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EFBF7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lastRenderedPageBreak/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91AFA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0C1E6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F6A6D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6A544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30E68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3.000,00</w:t>
            </w:r>
          </w:p>
        </w:tc>
      </w:tr>
      <w:tr w:rsidR="00396EF3" w14:paraId="302C82EA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E2170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0112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9AEF3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Financijski i fiskalni poslovi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D7F25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118.700,00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77BF0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E852D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4,21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BE360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123.700,00</w:t>
            </w:r>
          </w:p>
        </w:tc>
      </w:tr>
      <w:tr w:rsidR="00396EF3" w14:paraId="255DE361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A71DF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34F66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DDA25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75.500,00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A8A92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6F4CE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6,62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E6628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80.500,00</w:t>
            </w:r>
          </w:p>
        </w:tc>
      </w:tr>
      <w:tr w:rsidR="00396EF3" w14:paraId="6B5DA8C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E8C506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DB474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materijal i energiju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4A4F4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D1150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1FFE5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11,11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6D18C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50.000,00</w:t>
            </w:r>
          </w:p>
        </w:tc>
      </w:tr>
      <w:tr w:rsidR="00396EF3" w14:paraId="63A72F2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216DA9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788DE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E81EB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29.800,00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EF873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22DA9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28A0A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29.800,00</w:t>
            </w:r>
          </w:p>
        </w:tc>
      </w:tr>
      <w:tr w:rsidR="00396EF3" w14:paraId="3F63AB53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C8F63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329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9B3A6E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Ostali nespomenuti rashodi poslovanja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1D779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827A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8F6C8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42592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700,00</w:t>
            </w:r>
          </w:p>
        </w:tc>
      </w:tr>
      <w:tr w:rsidR="00396EF3" w14:paraId="7DC361AC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B06DC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70A1A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F6FB7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23.200,00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19854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1AE37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950A9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23.200,00</w:t>
            </w:r>
          </w:p>
        </w:tc>
      </w:tr>
      <w:tr w:rsidR="00396EF3" w14:paraId="7586790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86ED3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46EF7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5E2AB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13.200,00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9A3B1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DA0EE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7A0E6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13.200,00</w:t>
            </w:r>
          </w:p>
        </w:tc>
      </w:tr>
      <w:tr w:rsidR="00396EF3" w14:paraId="38ABDE0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DCE61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72F7C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Postrojenja i oprema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97C8A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F9C68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42C9D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45326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</w:tr>
      <w:tr w:rsidR="00396EF3" w14:paraId="6DD66F1C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71A45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45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BB33E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dodatna ulaganja na nefinancijskoj imovini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C27CD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3BCA6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D08EC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0285D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396EF3" w14:paraId="1D86C7F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7180B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451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644DA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Dodatna ulaganja na građevinskim objektima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035FE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82D3C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03F96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83920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20.000,00</w:t>
            </w:r>
          </w:p>
        </w:tc>
      </w:tr>
      <w:tr w:rsidR="00396EF3" w14:paraId="1091CF7E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B19D3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E8AB4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poslovi vezani uz rad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FED4D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13.600,00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395D6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C0416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9B081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13.600,00</w:t>
            </w:r>
          </w:p>
        </w:tc>
      </w:tr>
      <w:tr w:rsidR="00396EF3" w14:paraId="0BED1AE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D1E1A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CA9C1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D2B85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F7560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ABEB7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73F78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13.600,00</w:t>
            </w:r>
          </w:p>
        </w:tc>
      </w:tr>
      <w:tr w:rsidR="00396EF3" w14:paraId="20F53F3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2E676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42104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76FAD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13.600,00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81C06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C009E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481FB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13.600,00</w:t>
            </w:r>
          </w:p>
        </w:tc>
      </w:tr>
      <w:tr w:rsidR="00396EF3" w14:paraId="22E5B22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87005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25D26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0521A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E960B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2FD37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CFB88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</w:tr>
      <w:tr w:rsidR="00396EF3" w14:paraId="23CE54E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F18AF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6C1F89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02986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9D3B6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FD8B2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D1419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12.000,00</w:t>
            </w:r>
          </w:p>
        </w:tc>
      </w:tr>
      <w:tr w:rsidR="00396EF3" w14:paraId="4B31CB0E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9C4FA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3.1.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A9824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Vlastiti prihodi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F8B7B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35.000,00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AD997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E6235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E736E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35.000,00</w:t>
            </w:r>
          </w:p>
        </w:tc>
      </w:tr>
      <w:tr w:rsidR="00396EF3" w14:paraId="18B65FFD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47A61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0112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BB773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Financijski i fiskalni poslovi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D8DE3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35.000,00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D25D3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4DFFE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5E6E3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35.000,00</w:t>
            </w:r>
          </w:p>
        </w:tc>
      </w:tr>
      <w:tr w:rsidR="00396EF3" w14:paraId="2B29000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8D2F0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50CE6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0BBA4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F64D1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F7A17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FA9B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35.000,00</w:t>
            </w:r>
          </w:p>
        </w:tc>
      </w:tr>
      <w:tr w:rsidR="00396EF3" w14:paraId="360F9352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F31A8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4DB54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2FADB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2858A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DD5B8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0D1C9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35.000,00</w:t>
            </w:r>
          </w:p>
        </w:tc>
      </w:tr>
      <w:tr w:rsidR="00396EF3" w14:paraId="1808B353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93740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Izvor  4.3.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D5FB3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prihodi za posebne namjene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13574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440.000,00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091B8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-16.700,00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7131B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-3,80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8C9A4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423.300,00</w:t>
            </w:r>
          </w:p>
        </w:tc>
      </w:tr>
      <w:tr w:rsidR="00396EF3" w14:paraId="09856781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D43CD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4.3.01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2EB4B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Prihod od koncesija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D865B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1.700,00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C2FA0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FE51C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952A5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1.700,00</w:t>
            </w:r>
          </w:p>
        </w:tc>
      </w:tr>
      <w:tr w:rsidR="00396EF3" w14:paraId="3A4615B1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E07FE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0112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988C8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Financijski i fiskalni poslovi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54D4D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1.700,00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75165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E7CFB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1888D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1.700,00</w:t>
            </w:r>
          </w:p>
        </w:tc>
      </w:tr>
      <w:tr w:rsidR="00396EF3" w14:paraId="5304B18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BAF7A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BA842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6D7E0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1.700,00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8897B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30A0F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9C15F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1.700,00</w:t>
            </w:r>
          </w:p>
        </w:tc>
      </w:tr>
      <w:tr w:rsidR="00396EF3" w14:paraId="0AF8DBBC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1C553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FF48B9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95BE5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1.700,00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B4075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8A787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3D0BC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1.700,00</w:t>
            </w:r>
          </w:p>
        </w:tc>
      </w:tr>
      <w:tr w:rsidR="00396EF3" w14:paraId="35BCFA0C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126F0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4.3.08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39133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Prihod od komunalne naknade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A2F2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2B061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94EE7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8CB30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30.000,00</w:t>
            </w:r>
          </w:p>
        </w:tc>
      </w:tr>
      <w:tr w:rsidR="00396EF3" w14:paraId="0F70E416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D16FE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0640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BDFC8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Ulična rasvjeta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8EAA0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1EA61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D6936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E0AD9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30.000,00</w:t>
            </w:r>
          </w:p>
        </w:tc>
      </w:tr>
      <w:tr w:rsidR="00396EF3" w14:paraId="25F99FD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EACC1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A5C0F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E7A4D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AA691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8DC98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783E4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30.000,00</w:t>
            </w:r>
          </w:p>
        </w:tc>
      </w:tr>
      <w:tr w:rsidR="00396EF3" w14:paraId="5AA291A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755BC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4F0AB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materijal i energiju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5A8FC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49BC5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CA947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AF858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30.000,00</w:t>
            </w:r>
          </w:p>
        </w:tc>
      </w:tr>
      <w:tr w:rsidR="00396EF3" w14:paraId="457B81C7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BA154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4.3.12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CDF57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Prihod od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min.sirovina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iskorištavanje,ekspl.i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 sl.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4EBF6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396.200,00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12B9B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-16.700,00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6AE09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-4,22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36F5A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379.500,00</w:t>
            </w:r>
          </w:p>
        </w:tc>
      </w:tr>
      <w:tr w:rsidR="00396EF3" w14:paraId="3795A597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2E954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0112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215A1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Financijski i fiskalni poslovi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8954D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396.200,00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893A1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-16.700,00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873B3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-4,22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F8385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379.500,00</w:t>
            </w:r>
          </w:p>
        </w:tc>
      </w:tr>
      <w:tr w:rsidR="00396EF3" w14:paraId="45BD340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FE58D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A1FDE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97493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96.200,00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DF89F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-16.700,00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BD505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-17,36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BF80C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79.500,00</w:t>
            </w:r>
          </w:p>
        </w:tc>
      </w:tr>
      <w:tr w:rsidR="00396EF3" w14:paraId="54A7555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81DE8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43207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4212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96.200,00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C9060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-16.700,00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FA44F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-17,36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34979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79.500,00</w:t>
            </w:r>
          </w:p>
        </w:tc>
      </w:tr>
      <w:tr w:rsidR="00396EF3" w14:paraId="08B75113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82B9C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36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1D33A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Pomoći dane u inozemstvo i unutar općeg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5432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1ED9B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91EBD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12363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300.000,00</w:t>
            </w:r>
          </w:p>
        </w:tc>
      </w:tr>
      <w:tr w:rsidR="00396EF3" w14:paraId="0B8955D3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ADFEF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363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1C6636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Pomoći drugom proračunu i izvanproračunskim korisnicima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89FCE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300.000,00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B8419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B8707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BEF9F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300.000,00</w:t>
            </w:r>
          </w:p>
        </w:tc>
      </w:tr>
      <w:tr w:rsidR="00396EF3" w14:paraId="751EA591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AE3D5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4.3.19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73391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Prihodi od najma imovine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614FE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12.100,00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439EE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339DC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385B9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12.100,00</w:t>
            </w:r>
          </w:p>
        </w:tc>
      </w:tr>
      <w:tr w:rsidR="00396EF3" w14:paraId="60833437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C2933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0112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96F31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Financijski i fiskalni poslovi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F9474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12.100,00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2F201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EE006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9202D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12.100,00</w:t>
            </w:r>
          </w:p>
        </w:tc>
      </w:tr>
      <w:tr w:rsidR="00396EF3" w14:paraId="6CB0BCF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76FA7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73BB4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E4DCB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12.100,00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F4930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BA3E8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FC9A1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12.100,00</w:t>
            </w:r>
          </w:p>
        </w:tc>
      </w:tr>
      <w:tr w:rsidR="00396EF3" w14:paraId="6EFE32EC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4E7B0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D22B4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materijal i energiju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D3596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12.100,00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197BA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A9176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F36F3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12.100,00</w:t>
            </w:r>
          </w:p>
        </w:tc>
      </w:tr>
      <w:tr w:rsidR="00396EF3" w14:paraId="4717D5FF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F46C7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F0E35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Ostale pomoći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4DAA7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530.000,00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9068D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-530.000,00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14193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18238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</w:tr>
      <w:tr w:rsidR="00396EF3" w14:paraId="3F12D590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797D5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Izvor  5.2.02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C9528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Kapitalne pomoći državnog proračuna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71126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530.000,00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DB430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-530.000,00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A6F59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28E62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</w:tr>
      <w:tr w:rsidR="00396EF3" w14:paraId="39684E16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97DC4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0911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E9E63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Predškolsko obrazovanje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31605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530.000,00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4A92D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-530.000,00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F0581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711CB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</w:tr>
      <w:tr w:rsidR="00396EF3" w14:paraId="4E8DBA5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886A2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45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5D0A9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dodatna ulaganja na nefinancijskoj imovini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6B6A1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530.000,00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D0DEA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-530.000,00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FA634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BFF7A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</w:tr>
      <w:tr w:rsidR="00396EF3" w14:paraId="28DBCAB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322CD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451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EF056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Dodatna ulaganja na građevinskim objektima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AF1D5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530.000,00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05025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-530.000,00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37DA3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BB273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</w:tr>
      <w:tr w:rsidR="00396EF3" w14:paraId="260B64FE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FC734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5.6.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DEFF0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Fondovi EU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EA64A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24C5B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530.000,00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C1F65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1440E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530.000,00</w:t>
            </w:r>
          </w:p>
        </w:tc>
      </w:tr>
      <w:tr w:rsidR="00396EF3" w14:paraId="2017D49D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2E342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0911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93616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Predškolsko obrazovanje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0CB72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DC6F3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530.000,00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A2CB4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5DFF4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530.000,00</w:t>
            </w:r>
          </w:p>
        </w:tc>
      </w:tr>
      <w:tr w:rsidR="00396EF3" w14:paraId="1942C3E2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4441E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45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A0537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dodatna ulaganja na nefinancijskoj imovini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ADF5C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BBE54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530.000,00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57E85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78AAF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530.000,00</w:t>
            </w:r>
          </w:p>
        </w:tc>
      </w:tr>
      <w:tr w:rsidR="00396EF3" w14:paraId="7FBD4C2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6170F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451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37B8F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Dodatna ulaganja na građevinskim objektima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BF40D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26FD3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530.000,00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CC8BD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1E33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530.000,00</w:t>
            </w:r>
          </w:p>
        </w:tc>
      </w:tr>
      <w:tr w:rsidR="00396EF3" w14:paraId="1D8891CE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20171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K200103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23995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Nabava opreme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BF58D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104.000,00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C09BC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122.100,00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241EF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117,40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C5D4F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226.100,00</w:t>
            </w:r>
          </w:p>
        </w:tc>
      </w:tr>
      <w:tr w:rsidR="00396EF3" w14:paraId="5258B3CD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4E3F8B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E8685A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F808A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104.000,00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70E53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122.100,00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15E35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117,40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C0611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226.100,00</w:t>
            </w:r>
          </w:p>
        </w:tc>
      </w:tr>
      <w:tr w:rsidR="00396EF3" w14:paraId="58A1EF24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F6909F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16F2BD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6B016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104.000,00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2062A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122.100,00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75123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117,40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4852E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226.100,00</w:t>
            </w:r>
          </w:p>
        </w:tc>
      </w:tr>
      <w:tr w:rsidR="00396EF3" w14:paraId="51268061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6015E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348F3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66099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103.000,00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8AC7F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81.500,00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25131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79,13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5AF99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184.500,00</w:t>
            </w:r>
          </w:p>
        </w:tc>
      </w:tr>
      <w:tr w:rsidR="00396EF3" w14:paraId="41421F85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17F79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0111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82E48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Izvršna  i zakonodavna tijela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84F19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103.000,00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36228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81.500,00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D8412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79,13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477AE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184.500,00</w:t>
            </w:r>
          </w:p>
        </w:tc>
      </w:tr>
      <w:tr w:rsidR="00396EF3" w14:paraId="56FFE37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C00EF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0B689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donacije, kazne, naknade šteta i 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B8EFB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D0ADB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A5812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59758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100.000,00</w:t>
            </w:r>
          </w:p>
        </w:tc>
      </w:tr>
      <w:tr w:rsidR="00396EF3" w14:paraId="0CAE749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C6110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386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87968E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A77FB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DC00F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1E3AB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BEFAF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100.000,00</w:t>
            </w:r>
          </w:p>
        </w:tc>
      </w:tr>
      <w:tr w:rsidR="00396EF3" w14:paraId="364207E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BC0B7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11A88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7C29D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5F4B7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81.500,00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E007C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2.716,67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9813F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84.500,00</w:t>
            </w:r>
          </w:p>
        </w:tc>
      </w:tr>
      <w:tr w:rsidR="00396EF3" w14:paraId="352AE8E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35EC5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B924D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Postrojenja i oprema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C643E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272CC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81.500,00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ED11D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2.716,67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D1B57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84.500,00</w:t>
            </w:r>
          </w:p>
        </w:tc>
      </w:tr>
      <w:tr w:rsidR="00396EF3" w14:paraId="169F5B9B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359D8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E8A24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prihodi za posebne namjene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A54E2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B45DB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7C727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3F835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3BFBE76C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8A147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4.3.12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3FD3D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Prihod od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min.sirovina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iskorištavanje,ekspl.i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 sl.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AE214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3FF35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673A2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2FCDE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54AEC3F0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E9EA6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Funkcijska klasifikacija  0111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D27F4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Izvršna  i zakonodavna tijela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68DAE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A26DD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5BB0B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96079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4F709EC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9FA6F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D5A80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9BDAE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2998E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DB864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B9FEC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79EBD71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87AA0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93C7A9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Postrojenja i oprema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5F597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F6FC9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463EE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E8B17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</w:tr>
      <w:tr w:rsidR="00396EF3" w14:paraId="03438725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A7C9E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F87C0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Ostale pomoći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BBEB3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3B9DC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40.600,00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20E4B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F2F8E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40.600,00</w:t>
            </w:r>
          </w:p>
        </w:tc>
      </w:tr>
      <w:tr w:rsidR="00396EF3" w14:paraId="25AF6E72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A4460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5.2.01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1F14C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Tekuće pomoći državnog proračuna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6CAA1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C572F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40.600,00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D771C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358EA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40.600,00</w:t>
            </w:r>
          </w:p>
        </w:tc>
      </w:tr>
      <w:tr w:rsidR="00396EF3" w14:paraId="14702E9F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2CDEF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0111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724B2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Izvršna  i zakonodavna tijela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B9CB1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B12CD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40.600,00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11F4C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E7FA0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40.600,00</w:t>
            </w:r>
          </w:p>
        </w:tc>
      </w:tr>
      <w:tr w:rsidR="00396EF3" w14:paraId="12A0741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B94D3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D3634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94C57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68D0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40.600,00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260A1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5E1D8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40.600,00</w:t>
            </w:r>
          </w:p>
        </w:tc>
      </w:tr>
      <w:tr w:rsidR="00396EF3" w14:paraId="2E45652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92E70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B5FE3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Postrojenja i oprema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E6D0D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E7DC6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40.600,00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FE63E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4B9F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40.600,00</w:t>
            </w:r>
          </w:p>
        </w:tc>
      </w:tr>
      <w:tr w:rsidR="00396EF3" w14:paraId="5ED09D58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477F5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K200106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EDCA9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Lovački domovi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82828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120.000,00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D5AC2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399EA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88EBF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120.000,00</w:t>
            </w:r>
          </w:p>
        </w:tc>
      </w:tr>
      <w:tr w:rsidR="00396EF3" w14:paraId="4FF91DFD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313188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45EBD8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75BB9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120.000,00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A9C4D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F1BFD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59F42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120.000,00</w:t>
            </w:r>
          </w:p>
        </w:tc>
      </w:tr>
      <w:tr w:rsidR="00396EF3" w14:paraId="43E9F19C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00633B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EBA3A0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F11F1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120.000,00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43B49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74C86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38B0F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120.000,00</w:t>
            </w:r>
          </w:p>
        </w:tc>
      </w:tr>
      <w:tr w:rsidR="00396EF3" w14:paraId="4920E293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E6CD8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66B3E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1100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120.000,00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5F94E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DF6F4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BCD41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120.000,00</w:t>
            </w:r>
          </w:p>
        </w:tc>
      </w:tr>
      <w:tr w:rsidR="00396EF3" w14:paraId="49224549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A0FD0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0560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18481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Poslovi i usluge zaštite okoliša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9283E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DC18C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AE6F0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E6C50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120.000,00</w:t>
            </w:r>
          </w:p>
        </w:tc>
      </w:tr>
      <w:tr w:rsidR="00396EF3" w14:paraId="47DF2F4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C8D8F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382E3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52779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C35DE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F67CF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263C2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120.000,00</w:t>
            </w:r>
          </w:p>
        </w:tc>
      </w:tr>
      <w:tr w:rsidR="00396EF3" w14:paraId="6439BB8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25F26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D19FC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EA816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72776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5A719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C3C3C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120.000,00</w:t>
            </w:r>
          </w:p>
        </w:tc>
      </w:tr>
      <w:tr w:rsidR="00396EF3" w14:paraId="0914F220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DBD98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Tekući projekt T200108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35AFD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Općina/grad prijatelj djece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A7BF1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36.700,00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5ADC7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C814B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CFDB1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36.700,00</w:t>
            </w:r>
          </w:p>
        </w:tc>
      </w:tr>
      <w:tr w:rsidR="00396EF3" w14:paraId="5C0748FA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997744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8123AD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4271A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36.700,00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0DCF6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DB93A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BCBF6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36.700,00</w:t>
            </w:r>
          </w:p>
        </w:tc>
      </w:tr>
      <w:tr w:rsidR="00396EF3" w14:paraId="7797A9B4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877D02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D37591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520C3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36.700,00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ABCAA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8A9B1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6BEE0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36.700,00</w:t>
            </w:r>
          </w:p>
        </w:tc>
      </w:tr>
      <w:tr w:rsidR="00396EF3" w14:paraId="1C891B27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5667E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DC2EE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01348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3.200,00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49179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1B52C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42677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3.200,00</w:t>
            </w:r>
          </w:p>
        </w:tc>
      </w:tr>
      <w:tr w:rsidR="00396EF3" w14:paraId="1E8E81FF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E35A7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Funkcijska klasifikacija  0850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137DD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Istraživanje i razvoj rekreacije, kulture i religije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D0B5A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3.200,00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D5487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4AE38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07EF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3.200,00</w:t>
            </w:r>
          </w:p>
        </w:tc>
      </w:tr>
      <w:tr w:rsidR="00396EF3" w14:paraId="6F2A9AC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1DD96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29D5A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F638F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F438A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2DDCC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7C433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</w:tr>
      <w:tr w:rsidR="00396EF3" w14:paraId="2369765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806DF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07032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Naknade troškova zaposlenima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11D7E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936FE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38243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D145A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300,00</w:t>
            </w:r>
          </w:p>
        </w:tc>
      </w:tr>
      <w:tr w:rsidR="00396EF3" w14:paraId="7D7D9D7C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ED2E8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329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1E21B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Ostali nespomenuti rashodi poslovanja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FF75C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56B53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72582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AD400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900,00</w:t>
            </w:r>
          </w:p>
        </w:tc>
      </w:tr>
      <w:tr w:rsidR="00396EF3" w14:paraId="0DA8B9E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0F9B8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CF53A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donacije, kazne, naknade šteta i 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C908E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68757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6E47D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C7E4F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</w:tr>
      <w:tr w:rsidR="00396EF3" w14:paraId="5384E51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F1377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381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E910C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Tekuće donacije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350ED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8612B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889F1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4C206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2.000,00</w:t>
            </w:r>
          </w:p>
        </w:tc>
      </w:tr>
      <w:tr w:rsidR="00396EF3" w14:paraId="148AF860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5587F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4EA63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Ostale pomoći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4B536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33.500,00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CADAC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37C7A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F336D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33.500,00</w:t>
            </w:r>
          </w:p>
        </w:tc>
      </w:tr>
      <w:tr w:rsidR="00396EF3" w14:paraId="03AC5CA9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67256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5.2.01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13F3C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Tekuće pomoći državnog proračuna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7B2A8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33.500,00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1C2B3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B33F4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8EDC7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33.500,00</w:t>
            </w:r>
          </w:p>
        </w:tc>
      </w:tr>
      <w:tr w:rsidR="00396EF3" w14:paraId="14F145E9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6B5EF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0850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26149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Istraživanje i razvoj rekreacije, kulture i religije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F0683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33.500,00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DA73A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9287B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6D08A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33.500,00</w:t>
            </w:r>
          </w:p>
        </w:tc>
      </w:tr>
      <w:tr w:rsidR="00396EF3" w14:paraId="31EB611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13B65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45FD8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1BA4B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8AF2A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8C836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9AEFB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33.500,00</w:t>
            </w:r>
          </w:p>
        </w:tc>
      </w:tr>
      <w:tr w:rsidR="00396EF3" w14:paraId="06543F6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F8F4A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CE1B6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FD565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33.500,00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E63C5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A5D5C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0837D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33.500,00</w:t>
            </w:r>
          </w:p>
        </w:tc>
      </w:tr>
      <w:tr w:rsidR="00396EF3" w14:paraId="4AD136AF" w14:textId="77777777" w:rsidTr="005F34E8">
        <w:trPr>
          <w:trHeight w:val="226"/>
        </w:trPr>
        <w:tc>
          <w:tcPr>
            <w:tcW w:w="1741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1120B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Program 2002</w:t>
            </w:r>
          </w:p>
        </w:tc>
        <w:tc>
          <w:tcPr>
            <w:tcW w:w="6179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21059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Održavanje komunalne infrastrukture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DF538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591.200,00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9469A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42.000,00</w:t>
            </w:r>
          </w:p>
        </w:tc>
        <w:tc>
          <w:tcPr>
            <w:tcW w:w="123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A66FE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7,10</w:t>
            </w:r>
          </w:p>
        </w:tc>
        <w:tc>
          <w:tcPr>
            <w:tcW w:w="162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1FE64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633.200,00</w:t>
            </w:r>
          </w:p>
        </w:tc>
      </w:tr>
      <w:tr w:rsidR="00396EF3" w14:paraId="3402D220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2BC71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A200201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80BBC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Održavanje javne rasvjete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B1A58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270D4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34EDF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9973F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33.000,00</w:t>
            </w:r>
          </w:p>
        </w:tc>
      </w:tr>
      <w:tr w:rsidR="00396EF3" w14:paraId="65CF23DE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43F814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910B08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60FDC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33.000,00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F5C81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0AD92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3A68B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33.000,00</w:t>
            </w:r>
          </w:p>
        </w:tc>
      </w:tr>
      <w:tr w:rsidR="00396EF3" w14:paraId="40D413BE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9FE61F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4C115F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4348B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33.000,00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4A9C0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51A8A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C06AF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33.000,00</w:t>
            </w:r>
          </w:p>
        </w:tc>
      </w:tr>
      <w:tr w:rsidR="00396EF3" w14:paraId="25E27C34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06389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B5C72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prihodi za posebne namjene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A61C4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96B17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2329D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09613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33.000,00</w:t>
            </w:r>
          </w:p>
        </w:tc>
      </w:tr>
      <w:tr w:rsidR="00396EF3" w14:paraId="0E4B1EE3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C3A3D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4.3.08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715DD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Prihod od komunalne naknade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2A39A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F2A43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91D48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93FC8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33.000,00</w:t>
            </w:r>
          </w:p>
        </w:tc>
      </w:tr>
      <w:tr w:rsidR="00396EF3" w14:paraId="591B274D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EC902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0660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63100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vezani za stanovanje i kom. pogodnosti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6A605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FFB3D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A21F3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941CA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33.000,00</w:t>
            </w:r>
          </w:p>
        </w:tc>
      </w:tr>
      <w:tr w:rsidR="00396EF3" w14:paraId="5A977E4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BF948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B1096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C2ADE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956C1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5FFEE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C3A4D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33.000,00</w:t>
            </w:r>
          </w:p>
        </w:tc>
      </w:tr>
      <w:tr w:rsidR="00396EF3" w14:paraId="3751061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D56B0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76B1B9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8CCE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33.000,00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CA289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8348A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86D97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33.000,00</w:t>
            </w:r>
          </w:p>
        </w:tc>
      </w:tr>
      <w:tr w:rsidR="00396EF3" w14:paraId="14731526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64719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Aktivnost A200202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6736C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Održavanje nerazvrstanih cesta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AE3B1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47.600,00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1E2C1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8F1BF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2FCA5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47.600,00</w:t>
            </w:r>
          </w:p>
        </w:tc>
      </w:tr>
      <w:tr w:rsidR="00396EF3" w14:paraId="0B7A7C9A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FF119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52D64C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F418E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47.600,00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6BE9A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EE703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531C8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47.600,00</w:t>
            </w:r>
          </w:p>
        </w:tc>
      </w:tr>
      <w:tr w:rsidR="00396EF3" w14:paraId="650C4865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0AE8B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8E032E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1CC1C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47.600,00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42760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B71E7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17D9D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47.600,00</w:t>
            </w:r>
          </w:p>
        </w:tc>
      </w:tr>
      <w:tr w:rsidR="00396EF3" w14:paraId="6CB27BF8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42353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014A3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prihodi za posebne namjene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89E14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47.600,00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940F7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22750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EFEF0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47.600,00</w:t>
            </w:r>
          </w:p>
        </w:tc>
      </w:tr>
      <w:tr w:rsidR="00396EF3" w14:paraId="48611605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4AC66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4.3.12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AAC1E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Prihod od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min.sirovina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iskorištavanje,ekspl.i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 sl.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DC816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47.600,00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5CE36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8D77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1B5A3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47.600,00</w:t>
            </w:r>
          </w:p>
        </w:tc>
      </w:tr>
      <w:tr w:rsidR="00396EF3" w14:paraId="646E806D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96AB7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0451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3BB78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Cestovni promet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FDDAE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47.600,00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C427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28D04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CABAD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47.600,00</w:t>
            </w:r>
          </w:p>
        </w:tc>
      </w:tr>
      <w:tr w:rsidR="00396EF3" w14:paraId="0235F81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41C9E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EADFB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94FF4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47.600,00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12A03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99FC4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7031D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47.600,00</w:t>
            </w:r>
          </w:p>
        </w:tc>
      </w:tr>
      <w:tr w:rsidR="00396EF3" w14:paraId="24B3D30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7AD65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7E38A6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50361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47.600,00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38A90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B9A87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7FDFA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47.600,00</w:t>
            </w:r>
          </w:p>
        </w:tc>
      </w:tr>
      <w:tr w:rsidR="00396EF3" w14:paraId="716E59FC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B3605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A200203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8427F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Uređenje i održavanje groblja i mrtvačnica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FF508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C144A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738CF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133,33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F2BDF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70.000,00</w:t>
            </w:r>
          </w:p>
        </w:tc>
      </w:tr>
      <w:tr w:rsidR="00396EF3" w14:paraId="365EA957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7F0DA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3BE2A2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7263A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30.000,00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66C36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40.000,00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6250D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133,33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C4BBA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70.000,00</w:t>
            </w:r>
          </w:p>
        </w:tc>
      </w:tr>
      <w:tr w:rsidR="00396EF3" w14:paraId="5808015F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933BA1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63853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F9DD1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30.000,00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A3234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40.000,00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8E35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133,33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A3E15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70.000,00</w:t>
            </w:r>
          </w:p>
        </w:tc>
      </w:tr>
      <w:tr w:rsidR="00396EF3" w14:paraId="3C2C58E1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2979A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2C8A8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CA4F5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531D6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9B5C2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133,33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2BCB8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70.000,00</w:t>
            </w:r>
          </w:p>
        </w:tc>
      </w:tr>
      <w:tr w:rsidR="00396EF3" w14:paraId="649E2752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5A913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0490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81F74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Ekonomski poslovi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F706E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D1802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2EFC2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133,33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8CAB8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70.000,00</w:t>
            </w:r>
          </w:p>
        </w:tc>
      </w:tr>
      <w:tr w:rsidR="00396EF3" w14:paraId="62C9D041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57729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D40A1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93B1C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18EE1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72184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133,33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196F2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70.000,00</w:t>
            </w:r>
          </w:p>
        </w:tc>
      </w:tr>
      <w:tr w:rsidR="00396EF3" w14:paraId="3A93823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474A7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FFC26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D255F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38CF6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40.000,00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7A7B9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133,33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E508E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70.000,00</w:t>
            </w:r>
          </w:p>
        </w:tc>
      </w:tr>
      <w:tr w:rsidR="00396EF3" w14:paraId="75BE9EF2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F7ABA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A200204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813BE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Održavanje javnih zelenih površina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E3C7A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376.700,00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6F87D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BA4C9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18493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376.700,00</w:t>
            </w:r>
          </w:p>
        </w:tc>
      </w:tr>
      <w:tr w:rsidR="00396EF3" w14:paraId="733B23A1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E4986F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B8B12A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71861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376.700,00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32783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3B084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BAA43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376.700,00</w:t>
            </w:r>
          </w:p>
        </w:tc>
      </w:tr>
      <w:tr w:rsidR="00396EF3" w14:paraId="015BD8A0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D2BA2B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3CE601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507AC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376.700,00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83B40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9F761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825DF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376.700,00</w:t>
            </w:r>
          </w:p>
        </w:tc>
      </w:tr>
      <w:tr w:rsidR="00396EF3" w14:paraId="43CEB1C2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922A5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6E79F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49F91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E57A5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92272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F5DA9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</w:tr>
      <w:tr w:rsidR="00396EF3" w14:paraId="43C2CA30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864B7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0560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094AC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Poslovi i usluge zaštite okoliša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8774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7A734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A4484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75802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</w:tr>
      <w:tr w:rsidR="00396EF3" w14:paraId="20D34CB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D361E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5F222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ACE53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E3372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C8369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E289F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</w:tr>
      <w:tr w:rsidR="00396EF3" w14:paraId="014B7783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3260E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BCF4CE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08701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C0A90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212B6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8A577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12.000,00</w:t>
            </w:r>
          </w:p>
        </w:tc>
      </w:tr>
      <w:tr w:rsidR="00396EF3" w14:paraId="565AFBFB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347DE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D00D2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prihodi za posebne namjene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95292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364.700,00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584F1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DE758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5080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364.700,00</w:t>
            </w:r>
          </w:p>
        </w:tc>
      </w:tr>
      <w:tr w:rsidR="00396EF3" w14:paraId="34340980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81C31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4.3.05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2653A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Prihod od šumskog doprinosa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64D35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113.400,00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0B782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0C828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F918A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113.400,00</w:t>
            </w:r>
          </w:p>
        </w:tc>
      </w:tr>
      <w:tr w:rsidR="00396EF3" w14:paraId="49926E1C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5D41E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0560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B5081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Poslovi i usluge zaštite okoliša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0337E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113.400,00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84C74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DDBC4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8C75D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113.400,00</w:t>
            </w:r>
          </w:p>
        </w:tc>
      </w:tr>
      <w:tr w:rsidR="00396EF3" w14:paraId="2C54B17C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97055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B3791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388B6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113.400,00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49669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F12C6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4085A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113.400,00</w:t>
            </w:r>
          </w:p>
        </w:tc>
      </w:tr>
      <w:tr w:rsidR="00396EF3" w14:paraId="57B513C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29BD0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44E33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CCDD7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113.400,00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58F21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4BA68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4185C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113.400,00</w:t>
            </w:r>
          </w:p>
        </w:tc>
      </w:tr>
      <w:tr w:rsidR="00396EF3" w14:paraId="2B4DFCA7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C5A5B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4.3.07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74570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Prihod od komunalnog doprinosa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3C25D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84E26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EE6AD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84FF9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700,00</w:t>
            </w:r>
          </w:p>
        </w:tc>
      </w:tr>
      <w:tr w:rsidR="00396EF3" w14:paraId="0F81A7EC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E2605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0560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97DDD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Poslovi i usluge zaštite okoliša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26B6A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3A294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4EE90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4F8A8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700,00</w:t>
            </w:r>
          </w:p>
        </w:tc>
      </w:tr>
      <w:tr w:rsidR="00396EF3" w14:paraId="075A720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13C48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6746F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191B3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35BF0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EE7CA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302DD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700,00</w:t>
            </w:r>
          </w:p>
        </w:tc>
      </w:tr>
      <w:tr w:rsidR="00396EF3" w14:paraId="5C06AEC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D5853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64161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B0A0B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133C7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0377D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1998C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700,00</w:t>
            </w:r>
          </w:p>
        </w:tc>
      </w:tr>
      <w:tr w:rsidR="00396EF3" w14:paraId="3494DAFD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6C1A1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4.3.12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32436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Prihod od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min.sirovina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iskorištavanje,ekspl.i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 sl.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512FE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244.600,00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A73DB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F80B2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D1617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244.600,00</w:t>
            </w:r>
          </w:p>
        </w:tc>
      </w:tr>
      <w:tr w:rsidR="00396EF3" w14:paraId="300B167E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A1DDB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0560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C2E1E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Poslovi i usluge zaštite okoliša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6279B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244.600,00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E4774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C022F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0B92C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244.600,00</w:t>
            </w:r>
          </w:p>
        </w:tc>
      </w:tr>
      <w:tr w:rsidR="00396EF3" w14:paraId="21A6317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6AA1B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CA96F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0E3F0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244.600,00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94932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DD63F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516BE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244.600,00</w:t>
            </w:r>
          </w:p>
        </w:tc>
      </w:tr>
      <w:tr w:rsidR="00396EF3" w14:paraId="786E12E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C4C8C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580BC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C8D13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244.600,00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0E475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D3250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404A4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244.600,00</w:t>
            </w:r>
          </w:p>
        </w:tc>
      </w:tr>
      <w:tr w:rsidR="00396EF3" w14:paraId="12485593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D8200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4.3.14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518CF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Prihod od naknade za grobna mjesta i grobnih usluga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9A23E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5FD03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C2FD5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7E7B2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6.000,00</w:t>
            </w:r>
          </w:p>
        </w:tc>
      </w:tr>
      <w:tr w:rsidR="00396EF3" w14:paraId="42385CF3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07B54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0560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C24C9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Poslovi i usluge zaštite okoliša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00468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9F239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25B45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8569C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6.000,00</w:t>
            </w:r>
          </w:p>
        </w:tc>
      </w:tr>
      <w:tr w:rsidR="00396EF3" w14:paraId="255045B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52A5B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ABB28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ED7BA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AC900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1D38E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1CB4C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6.000,00</w:t>
            </w:r>
          </w:p>
        </w:tc>
      </w:tr>
      <w:tr w:rsidR="00396EF3" w14:paraId="4990466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8EFD8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A2116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821D3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A8AD5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0F9A7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A553E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6.000,00</w:t>
            </w:r>
          </w:p>
        </w:tc>
      </w:tr>
      <w:tr w:rsidR="00396EF3" w14:paraId="14F32B4B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EA599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A200220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7CDC6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Veterinarske usluge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1FA19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43.000,00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86558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8CD13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42563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43.000,00</w:t>
            </w:r>
          </w:p>
        </w:tc>
      </w:tr>
      <w:tr w:rsidR="00396EF3" w14:paraId="3EC0778E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D09A8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lastRenderedPageBreak/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C46B42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538A6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43.000,00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F0AF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8638D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4081C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43.000,00</w:t>
            </w:r>
          </w:p>
        </w:tc>
      </w:tr>
      <w:tr w:rsidR="00396EF3" w14:paraId="217023E2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B75381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0B82A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A05E8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43.000,00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57C97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D8EBA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D5C84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43.000,00</w:t>
            </w:r>
          </w:p>
        </w:tc>
      </w:tr>
      <w:tr w:rsidR="00396EF3" w14:paraId="23319A39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1D466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22CB3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D9CE4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43.000,00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CA309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B7B5D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C741B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43.000,00</w:t>
            </w:r>
          </w:p>
        </w:tc>
      </w:tr>
      <w:tr w:rsidR="00396EF3" w14:paraId="5693DA4C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F636C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0510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A0415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Gospodarenje otpadom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F87B2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43.000,00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99765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5E968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C2145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43.000,00</w:t>
            </w:r>
          </w:p>
        </w:tc>
      </w:tr>
      <w:tr w:rsidR="00396EF3" w14:paraId="33F3E63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2A7D6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19086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63E4D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43.000,00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4E920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44D76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097C5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43.000,00</w:t>
            </w:r>
          </w:p>
        </w:tc>
      </w:tr>
      <w:tr w:rsidR="00396EF3" w14:paraId="4E4EEA3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D429F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5BD6D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4D6FE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43.000,00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CA2E6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62340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73B76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43.000,00</w:t>
            </w:r>
          </w:p>
        </w:tc>
      </w:tr>
      <w:tr w:rsidR="00396EF3" w14:paraId="2D81CD1A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7C38F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A200221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A2CD2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Održavanje građevina javne odvodnje oborinskih voda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A50E1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1A2F6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99018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DC1E4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4.000,00</w:t>
            </w:r>
          </w:p>
        </w:tc>
      </w:tr>
      <w:tr w:rsidR="00396EF3" w14:paraId="78F0076C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A63356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0C62B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34566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E3AFB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D8FAE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1DB68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4.000,00</w:t>
            </w:r>
          </w:p>
        </w:tc>
      </w:tr>
      <w:tr w:rsidR="00396EF3" w14:paraId="3C4F539B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59A4DC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1651AF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485E2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518F4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F29A1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0D61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4.000,00</w:t>
            </w:r>
          </w:p>
        </w:tc>
      </w:tr>
      <w:tr w:rsidR="00396EF3" w14:paraId="59A236AE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473EE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44AC0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87BA3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00BD7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71F32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8AB08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600,00</w:t>
            </w:r>
          </w:p>
        </w:tc>
      </w:tr>
      <w:tr w:rsidR="00396EF3" w14:paraId="386325DF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1887C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0560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1CC91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Poslovi i usluge zaštite okoliša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5B1FE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E351E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CB0B1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74BC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600,00</w:t>
            </w:r>
          </w:p>
        </w:tc>
      </w:tr>
      <w:tr w:rsidR="00396EF3" w14:paraId="5604FCA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B09F9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E7844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CA6D8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D80CA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699F1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08C89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600,00</w:t>
            </w:r>
          </w:p>
        </w:tc>
      </w:tr>
      <w:tr w:rsidR="00396EF3" w14:paraId="7B1BED5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5DC02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A0789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3E56E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998C6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AD12A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B08CF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600,00</w:t>
            </w:r>
          </w:p>
        </w:tc>
      </w:tr>
      <w:tr w:rsidR="00396EF3" w14:paraId="1B8DA1B3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6C1F4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F7F0E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prihodi za posebne namjene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E2BF1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3.400,00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C9AD0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FF869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DB064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3.400,00</w:t>
            </w:r>
          </w:p>
        </w:tc>
      </w:tr>
      <w:tr w:rsidR="00396EF3" w14:paraId="2D87872B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810ED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4.3.12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224A0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Prihod od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min.sirovina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iskorištavanje,ekspl.i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 sl.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7DFFA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C563B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901AB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5E664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2A9F368E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59456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0560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C75C0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Poslovi i usluge zaštite okoliša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223E7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C2ADA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8D8EE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B0119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3DC55B6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FCAC9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770AB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E37FE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AE7DD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1E481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BFB66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2398B3D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50F51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D6FEF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004FD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043D4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AFB9F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7E05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</w:tr>
      <w:tr w:rsidR="00396EF3" w14:paraId="54D2B42C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38E11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4.3.18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1F942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Prihod od naknade za prenamjenu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polj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>. zemljišta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839ED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7195E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911CD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0CD84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7DAD1125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56F0A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0560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5AE30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Poslovi i usluge zaštite okoliša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C44B6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8D694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0DF30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326DD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35F580B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77A72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55A1E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30B6B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DE733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F775B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6C39E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7D608FB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58091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61363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6A59D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054FD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D5CB6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E9A4B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</w:tr>
      <w:tr w:rsidR="00396EF3" w14:paraId="12607728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754E5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4.3.20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4B661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Prihod od vodnog doprinosa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98CF1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4D381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6D8D9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DCCAE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</w:tr>
      <w:tr w:rsidR="00396EF3" w14:paraId="43C66368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C7E35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0560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69681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Poslovi i usluge zaštite okoliša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CAC18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70027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1C14C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5700C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</w:tr>
      <w:tr w:rsidR="00396EF3" w14:paraId="1C0C041C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E069B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438E2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B0783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014D0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F48DA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EA715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</w:tr>
      <w:tr w:rsidR="00396EF3" w14:paraId="2E78AD2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065B7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EF03D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746B9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5030B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697A1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7D217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1.400,00</w:t>
            </w:r>
          </w:p>
        </w:tc>
      </w:tr>
      <w:tr w:rsidR="00396EF3" w14:paraId="2115ECD8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97F84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A200222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1BA0D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Održavanje čistoće javnih površina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F6400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034A5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48113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9,09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C8955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24.000,00</w:t>
            </w:r>
          </w:p>
        </w:tc>
      </w:tr>
      <w:tr w:rsidR="00396EF3" w14:paraId="7E20422E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2BE3D2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CFE8D2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23B1F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22.000,00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6ECC9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2.000,00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AC56E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9,09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8E109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24.000,00</w:t>
            </w:r>
          </w:p>
        </w:tc>
      </w:tr>
      <w:tr w:rsidR="00396EF3" w14:paraId="71F6BCA3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97D55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DF994E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09427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22.000,00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47B64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2.000,00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27D27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9,09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C162C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24.000,00</w:t>
            </w:r>
          </w:p>
        </w:tc>
      </w:tr>
      <w:tr w:rsidR="00396EF3" w14:paraId="45A06965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AFA55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66B24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prihodi za posebne namjene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D226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0AE63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2F955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9,09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82090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24.000,00</w:t>
            </w:r>
          </w:p>
        </w:tc>
      </w:tr>
      <w:tr w:rsidR="00396EF3" w14:paraId="12042889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F80F1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4.3.12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680FE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Prihod od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min.sirovina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iskorištavanje,ekspl.i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 sl.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36878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FB116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D671F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9,09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DE94E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24.000,00</w:t>
            </w:r>
          </w:p>
        </w:tc>
      </w:tr>
      <w:tr w:rsidR="00396EF3" w14:paraId="50293724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93BA7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0112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65C8B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Financijski i fiskalni poslovi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D0F72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A59C1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629FF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9,09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9F666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24.000,00</w:t>
            </w:r>
          </w:p>
        </w:tc>
      </w:tr>
      <w:tr w:rsidR="00396EF3" w14:paraId="2937CA3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354E4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099AD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8707A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3D2C5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DAF8E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9,09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8C3E1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24.000,00</w:t>
            </w:r>
          </w:p>
        </w:tc>
      </w:tr>
      <w:tr w:rsidR="00396EF3" w14:paraId="45FAB10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552DC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C9A23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materijal i energiju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6165B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88AEE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AA599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3CAE6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</w:tr>
      <w:tr w:rsidR="00396EF3" w14:paraId="7E59CF2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673C8E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8ADE9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8A19E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18.000,00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0F8A1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31FE9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11,11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006CC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20.000,00</w:t>
            </w:r>
          </w:p>
        </w:tc>
      </w:tr>
      <w:tr w:rsidR="00396EF3" w14:paraId="141E8A0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6DFD3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329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98EBC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Ostali nespomenuti rashodi poslovanja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9AB46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0764E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B5CB9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4FBD5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3.000,00</w:t>
            </w:r>
          </w:p>
        </w:tc>
      </w:tr>
      <w:tr w:rsidR="00396EF3" w14:paraId="71AD24F9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A1A12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A200223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AF5B7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Održavanje građevina, uređaja i predmeta javne namjene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557E7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E23E1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754A3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AD8AA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</w:tr>
      <w:tr w:rsidR="00396EF3" w14:paraId="14DEBE97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704B6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09C4CC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CFB52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657A5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1398B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D6DCB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5.000,00</w:t>
            </w:r>
          </w:p>
        </w:tc>
      </w:tr>
      <w:tr w:rsidR="00396EF3" w14:paraId="4A66DC56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425370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87CC7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BB2CA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AD949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2ADB2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25F64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5.000,00</w:t>
            </w:r>
          </w:p>
        </w:tc>
      </w:tr>
      <w:tr w:rsidR="00396EF3" w14:paraId="2DDA7940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1FAC7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27B67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906C7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9D0A2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9AA77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16AC3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</w:tr>
      <w:tr w:rsidR="00396EF3" w14:paraId="19E56E2D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6A64F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Funkcijska klasifikacija  0490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B033F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Ekonomski poslovi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C67B9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7F7F0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3849F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7970B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</w:tr>
      <w:tr w:rsidR="00396EF3" w14:paraId="561B2AA2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C0847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A5E9E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0BDAC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D4C82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10561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C29D5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</w:tr>
      <w:tr w:rsidR="00396EF3" w14:paraId="0922F86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3F77BE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E1ADA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CEF23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2E59F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3EC8B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A7598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5.000,00</w:t>
            </w:r>
          </w:p>
        </w:tc>
      </w:tr>
      <w:tr w:rsidR="00396EF3" w14:paraId="09E65EB1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A01EC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Tekući projekt T200207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CA455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Javni radovi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D3BEA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29.900,00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46CE0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5B0B4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CCA51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29.900,00</w:t>
            </w:r>
          </w:p>
        </w:tc>
      </w:tr>
      <w:tr w:rsidR="00396EF3" w14:paraId="3EA164EB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CB5F06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096842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F1883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29.900,00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03707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FE279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42E6E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29.900,00</w:t>
            </w:r>
          </w:p>
        </w:tc>
      </w:tr>
      <w:tr w:rsidR="00396EF3" w14:paraId="00B060BE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A950E7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919D57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4DC9E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29.900,00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477EB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D4ACC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F57C5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29.900,00</w:t>
            </w:r>
          </w:p>
        </w:tc>
      </w:tr>
      <w:tr w:rsidR="00396EF3" w14:paraId="2C38E87F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7BF68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AE221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prihodi za posebne namjene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5DB6E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29.900,00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3EEAD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C5725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BF1FE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29.900,00</w:t>
            </w:r>
          </w:p>
        </w:tc>
      </w:tr>
      <w:tr w:rsidR="00396EF3" w14:paraId="7EF374CE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3C0D5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4.3.13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D91EE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Prihod s osnove ugovora-javni radovi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8311E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29.900,00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53B00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94D65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EFCF6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29.900,00</w:t>
            </w:r>
          </w:p>
        </w:tc>
      </w:tr>
      <w:tr w:rsidR="00396EF3" w14:paraId="1570E569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D5085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AE7F4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poslovi vezani uz rad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556FB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29.900,00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AB2D1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EEEB3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C22E2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29.900,00</w:t>
            </w:r>
          </w:p>
        </w:tc>
      </w:tr>
      <w:tr w:rsidR="00396EF3" w14:paraId="5E9BF69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1DA7D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BBB90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zaposlene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B5C23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E8AA2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D52CE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29833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29.000,00</w:t>
            </w:r>
          </w:p>
        </w:tc>
      </w:tr>
      <w:tr w:rsidR="00396EF3" w14:paraId="17516EF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50441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311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501D0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Plaće (Bruto)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75D7F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EA79A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4965C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D2CEB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25.000,00</w:t>
            </w:r>
          </w:p>
        </w:tc>
      </w:tr>
      <w:tr w:rsidR="00396EF3" w14:paraId="7EDEDC5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1AD8D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313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FC90A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Doprinosi na plaće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4668D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315BA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95AAB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C3569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4.000,00</w:t>
            </w:r>
          </w:p>
        </w:tc>
      </w:tr>
      <w:tr w:rsidR="00396EF3" w14:paraId="4AD560F2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B6DF0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95D93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BBFB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BED21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8E39D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4C8D4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900,00</w:t>
            </w:r>
          </w:p>
        </w:tc>
      </w:tr>
      <w:tr w:rsidR="00396EF3" w14:paraId="6832138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F4F09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BDBD8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Naknade troškova zaposlenima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1D79C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D6946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08E31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FD3DA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900,00</w:t>
            </w:r>
          </w:p>
        </w:tc>
      </w:tr>
      <w:tr w:rsidR="00396EF3" w14:paraId="1F087886" w14:textId="77777777" w:rsidTr="005F34E8">
        <w:trPr>
          <w:trHeight w:val="226"/>
        </w:trPr>
        <w:tc>
          <w:tcPr>
            <w:tcW w:w="1741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239A7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Program 2003</w:t>
            </w:r>
          </w:p>
        </w:tc>
        <w:tc>
          <w:tcPr>
            <w:tcW w:w="6179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EA06E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Zaštita okoliša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17717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173.100,00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686F6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87348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F65AD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173.100,00</w:t>
            </w:r>
          </w:p>
        </w:tc>
      </w:tr>
      <w:tr w:rsidR="00396EF3" w14:paraId="25FDE74C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0474F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A200205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08CC3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Izrada dokumentacije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9091E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2.200,00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3974D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43A7C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896BE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2.200,00</w:t>
            </w:r>
          </w:p>
        </w:tc>
      </w:tr>
      <w:tr w:rsidR="00396EF3" w14:paraId="319F09DC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9F08AE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1CCC4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D5D48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2.200,00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4707D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05E52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340B3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2.200,00</w:t>
            </w:r>
          </w:p>
        </w:tc>
      </w:tr>
      <w:tr w:rsidR="00396EF3" w14:paraId="556FFEEF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49FE56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AEF2AC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A08AA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2.200,00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F2E34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07169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FB080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2.200,00</w:t>
            </w:r>
          </w:p>
        </w:tc>
      </w:tr>
      <w:tr w:rsidR="00396EF3" w14:paraId="3F7A0FB1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94037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55FAF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prihodi za posebne namjene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89D6E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2.200,00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0661D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E3591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DE33E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2.200,00</w:t>
            </w:r>
          </w:p>
        </w:tc>
      </w:tr>
      <w:tr w:rsidR="00396EF3" w14:paraId="71FF3A58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B8CCE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4.3.12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9A487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Prihod od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min.sirovina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iskorištavanje,ekspl.i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 sl.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DB933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2.200,00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AB7AA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8C173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62FFE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2.200,00</w:t>
            </w:r>
          </w:p>
        </w:tc>
      </w:tr>
      <w:tr w:rsidR="00396EF3" w14:paraId="4F366F9B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6E397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Funkcijska klasifikacija  0560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9FF2B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Poslovi i usluge zaštite okoliša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2FE1F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2.200,00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FCF8D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E2C20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3A0DF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2.200,00</w:t>
            </w:r>
          </w:p>
        </w:tc>
      </w:tr>
      <w:tr w:rsidR="00396EF3" w14:paraId="6D60C442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64740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C4583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79BD0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5691F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2A55F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30EF8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13027E0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56121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01990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57BD9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1117D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CD09C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FCA2E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</w:tr>
      <w:tr w:rsidR="00396EF3" w14:paraId="5C8BF5D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AA24B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4F6D9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2B8C3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AF4F2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7C935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2C3F7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</w:tr>
      <w:tr w:rsidR="00396EF3" w14:paraId="75429B62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6461F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426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0E7D5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Nematerijalna proizvedena imovina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EC740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1.200,00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2C734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4F6E3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4424B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1.200,00</w:t>
            </w:r>
          </w:p>
        </w:tc>
      </w:tr>
      <w:tr w:rsidR="00396EF3" w14:paraId="228C3705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50034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K200302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9B6ED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Energetska obnova zgrada MO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F763E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C15BD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ECC0F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B37B4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100.000,00</w:t>
            </w:r>
          </w:p>
        </w:tc>
      </w:tr>
      <w:tr w:rsidR="00396EF3" w14:paraId="43C045EA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277C7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DE4C7A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28B22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100.000,00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48114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CAF1B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A799B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100.000,00</w:t>
            </w:r>
          </w:p>
        </w:tc>
      </w:tr>
      <w:tr w:rsidR="00396EF3" w14:paraId="0F579078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46EC56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E58046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76DFE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100.000,00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77D4D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2E147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D45F4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100.000,00</w:t>
            </w:r>
          </w:p>
        </w:tc>
      </w:tr>
      <w:tr w:rsidR="00396EF3" w14:paraId="18B006D0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4DFA2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816FC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prihodi za posebne namjene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A8CF3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22999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6A440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C110D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100.000,00</w:t>
            </w:r>
          </w:p>
        </w:tc>
      </w:tr>
      <w:tr w:rsidR="00396EF3" w14:paraId="2437BA6D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0212F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4.3.12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9E201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Prihod od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min.sirovina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iskorištavanje,ekspl.i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 sl.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41D91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320CD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22700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3004D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100.000,00</w:t>
            </w:r>
          </w:p>
        </w:tc>
      </w:tr>
      <w:tr w:rsidR="00396EF3" w14:paraId="03D6CCAE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F7B22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0620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7A51B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Razvoj zajednice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9EBC1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A3996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41ABD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6AF8C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100.000,00</w:t>
            </w:r>
          </w:p>
        </w:tc>
      </w:tr>
      <w:tr w:rsidR="00396EF3" w14:paraId="1F80BFD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76CF4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45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FACD1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dodatna ulaganja na nefinancijskoj imovini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9B576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74048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DE62D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81D97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100.000,00</w:t>
            </w:r>
          </w:p>
        </w:tc>
      </w:tr>
      <w:tr w:rsidR="00396EF3" w14:paraId="7E19999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4D510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451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299DC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Dodatna ulaganja na građevinskim objektima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95E1C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02B7D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5401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B7894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100.000,00</w:t>
            </w:r>
          </w:p>
        </w:tc>
      </w:tr>
      <w:tr w:rsidR="00396EF3" w14:paraId="265045FD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26364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Tekući projekt T200303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FD4EE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Gospodarenje otpadom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C80F1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70.900,00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F6C64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21A07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157C5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70.900,00</w:t>
            </w:r>
          </w:p>
        </w:tc>
      </w:tr>
      <w:tr w:rsidR="00396EF3" w14:paraId="2C1430C6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99C4DD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2236D7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9EA6F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70.900,00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77B81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DEB92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71E2B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70.900,00</w:t>
            </w:r>
          </w:p>
        </w:tc>
      </w:tr>
      <w:tr w:rsidR="00396EF3" w14:paraId="120DE54B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9FD3AE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887E96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6CFD7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70.900,00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43E26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5185C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86D10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70.900,00</w:t>
            </w:r>
          </w:p>
        </w:tc>
      </w:tr>
      <w:tr w:rsidR="00396EF3" w14:paraId="0FF312F1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22295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99BAB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9BCCF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1360E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79155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35B1C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</w:tr>
      <w:tr w:rsidR="00396EF3" w14:paraId="263845BA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2A58A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0510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96F15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Gospodarenje otpadom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B5F40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5F33F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5A586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FDA1E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</w:tr>
      <w:tr w:rsidR="00396EF3" w14:paraId="141FF2B2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D7B64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77B29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0BB9B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E0F11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8E7F2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B1268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</w:tr>
      <w:tr w:rsidR="00396EF3" w14:paraId="3509E281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AE4E7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lastRenderedPageBreak/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05D14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3954C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76FA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641DA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D1F0A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3.000,00</w:t>
            </w:r>
          </w:p>
        </w:tc>
      </w:tr>
      <w:tr w:rsidR="00396EF3" w14:paraId="31E47B5F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432C6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0A63F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prihodi za posebne namjene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A92B8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4.400,00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F7DA7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85145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6968C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4.400,00</w:t>
            </w:r>
          </w:p>
        </w:tc>
      </w:tr>
      <w:tr w:rsidR="00396EF3" w14:paraId="5054593C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5DBB6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4.3.12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EA909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Prihod od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min.sirovina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iskorištavanje,ekspl.i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 sl.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B8EF1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4.400,00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B8BB6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F9BF1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24FEE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4.400,00</w:t>
            </w:r>
          </w:p>
        </w:tc>
      </w:tr>
      <w:tr w:rsidR="00396EF3" w14:paraId="26B88BF7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F020C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0510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270F5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Gospodarenje otpadom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83952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4.400,00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FCF2D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FC485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701A9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4.400,00</w:t>
            </w:r>
          </w:p>
        </w:tc>
      </w:tr>
      <w:tr w:rsidR="00396EF3" w14:paraId="6B197A6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DE414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7BCDC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92754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AB10A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AA659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07BE3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</w:tr>
      <w:tr w:rsidR="00396EF3" w14:paraId="66AED86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7AB31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3641C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materijal i energiju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85DB0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31CD0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92713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0CFF6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1.400,00</w:t>
            </w:r>
          </w:p>
        </w:tc>
      </w:tr>
      <w:tr w:rsidR="00396EF3" w14:paraId="7F68E8A1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B0B3E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F329A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92632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F2CDC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CDFAE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1F4A0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</w:tr>
      <w:tr w:rsidR="00396EF3" w14:paraId="7EE088E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B157C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807D4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Postrojenja i oprema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52D18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3C0AF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7E96E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6FF39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3.000,00</w:t>
            </w:r>
          </w:p>
        </w:tc>
      </w:tr>
      <w:tr w:rsidR="00396EF3" w14:paraId="38BBFB4C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F0BD5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9D828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Ostale pomoći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A49A6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63.500,00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C35D5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DFE3B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2F9D8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63.500,00</w:t>
            </w:r>
          </w:p>
        </w:tc>
      </w:tr>
      <w:tr w:rsidR="00396EF3" w14:paraId="2D003E80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A45A9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5.2.01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35283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Tekuće pomoći državnog proračuna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55283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13.500,00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F3A19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8AE3E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565B7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13.500,00</w:t>
            </w:r>
          </w:p>
        </w:tc>
      </w:tr>
      <w:tr w:rsidR="00396EF3" w14:paraId="7A7340A6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6A6C8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0510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D30B9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Gospodarenje otpadom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70FD9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13.500,00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BC8FC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E5631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167AD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13.500,00</w:t>
            </w:r>
          </w:p>
        </w:tc>
      </w:tr>
      <w:tr w:rsidR="00396EF3" w14:paraId="6ACE2A61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84298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38DD7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948FB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59705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386B5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79B98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13.500,00</w:t>
            </w:r>
          </w:p>
        </w:tc>
      </w:tr>
      <w:tr w:rsidR="00396EF3" w14:paraId="5C48546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3CC50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5E4AE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6D02D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13.500,00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140C5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2A2BA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D9EC3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13.500,00</w:t>
            </w:r>
          </w:p>
        </w:tc>
      </w:tr>
      <w:tr w:rsidR="00396EF3" w14:paraId="415A3BD5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DA931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5.2.02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4A930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Kapitalne pomoći državnog proračuna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F6748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E1B08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3E993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89A3B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50.000,00</w:t>
            </w:r>
          </w:p>
        </w:tc>
      </w:tr>
      <w:tr w:rsidR="00396EF3" w14:paraId="2A846457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B6357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0510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2EF7D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Gospodarenje otpadom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E5EC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C1542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C5C5B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3DDE4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50.000,00</w:t>
            </w:r>
          </w:p>
        </w:tc>
      </w:tr>
      <w:tr w:rsidR="00396EF3" w14:paraId="2087970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0A39B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45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541E3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dodatna ulaganja na nefinancijskoj imovini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17A81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98C6E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13ADD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00D8B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50.000,00</w:t>
            </w:r>
          </w:p>
        </w:tc>
      </w:tr>
      <w:tr w:rsidR="00396EF3" w14:paraId="59CE95D2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B92B7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451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C4C10E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Dodatna ulaganja na građevinskim objektima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2F0D9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29ACC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D6345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A2FCF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50.000,00</w:t>
            </w:r>
          </w:p>
        </w:tc>
      </w:tr>
      <w:tr w:rsidR="00396EF3" w14:paraId="48043438" w14:textId="77777777" w:rsidTr="005F34E8">
        <w:trPr>
          <w:trHeight w:val="226"/>
        </w:trPr>
        <w:tc>
          <w:tcPr>
            <w:tcW w:w="1741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56854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Program 2004</w:t>
            </w:r>
          </w:p>
        </w:tc>
        <w:tc>
          <w:tcPr>
            <w:tcW w:w="6179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432B5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Organiziranje i provođenje zaštite i spašavanja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E3685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68.700,00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26145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E62AF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0A1CE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68.700,00</w:t>
            </w:r>
          </w:p>
        </w:tc>
      </w:tr>
      <w:tr w:rsidR="00396EF3" w14:paraId="111A37F5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5421C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A200401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A1D76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Tekuće donacije - DVD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D1055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C60D8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00EB4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4FAFD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</w:tr>
      <w:tr w:rsidR="00396EF3" w14:paraId="2C14AE76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E16BD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F3465D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DF32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40.000,00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93F03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74277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1B72E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40.000,00</w:t>
            </w:r>
          </w:p>
        </w:tc>
      </w:tr>
      <w:tr w:rsidR="00396EF3" w14:paraId="1885FA3E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75BFD5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lastRenderedPageBreak/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4D157D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3E1E5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40.000,00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1F102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BC720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6E5A2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40.000,00</w:t>
            </w:r>
          </w:p>
        </w:tc>
      </w:tr>
      <w:tr w:rsidR="00396EF3" w14:paraId="3B863643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DDCF1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5EE33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3FE62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6E892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91064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AA623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</w:tr>
      <w:tr w:rsidR="00396EF3" w14:paraId="515983F2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DC8C5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0360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01DEC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javni red i sigurnost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CCFA1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A4522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F0624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F836C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</w:tr>
      <w:tr w:rsidR="00396EF3" w14:paraId="608F6AD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27C21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4DCAC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donacije, kazne, naknade šteta i 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6895F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4D4F8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F126D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6AF6E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</w:tr>
      <w:tr w:rsidR="00396EF3" w14:paraId="4F19A0A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0383C9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381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E3BE9E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Tekuće donacije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146BF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7EE84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A0D35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D78BC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40.000,00</w:t>
            </w:r>
          </w:p>
        </w:tc>
      </w:tr>
      <w:tr w:rsidR="00396EF3" w14:paraId="143CEB4E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35780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A200402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4A1EA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Zaštita i spašavanje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85AC8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23.700,00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39818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2BE06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4BC12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23.700,00</w:t>
            </w:r>
          </w:p>
        </w:tc>
      </w:tr>
      <w:tr w:rsidR="00396EF3" w14:paraId="530A2430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1BBA6D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CB85B8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D5BE7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23.700,00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F7815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29B85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92350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23.700,00</w:t>
            </w:r>
          </w:p>
        </w:tc>
      </w:tr>
      <w:tr w:rsidR="00396EF3" w14:paraId="2F095967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1B37EE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3D6DEA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AE9CA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23.700,00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BC62D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28F0C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AADDB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23.700,00</w:t>
            </w:r>
          </w:p>
        </w:tc>
      </w:tr>
      <w:tr w:rsidR="00396EF3" w14:paraId="6D0302BD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B791A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5C316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DF0B1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8.700,00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B840D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9BBA9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5207D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8.700,00</w:t>
            </w:r>
          </w:p>
        </w:tc>
      </w:tr>
      <w:tr w:rsidR="00396EF3" w14:paraId="25ED0167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8D0BB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0360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082DE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javni red i sigurnost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D59B0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8.700,00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A970E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5C1BA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9E1DE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8.700,00</w:t>
            </w:r>
          </w:p>
        </w:tc>
      </w:tr>
      <w:tr w:rsidR="00396EF3" w14:paraId="1B041163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5B9CE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9EB3D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651C5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FDE18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C26F7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3AACC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8.000,00</w:t>
            </w:r>
          </w:p>
        </w:tc>
      </w:tr>
      <w:tr w:rsidR="00396EF3" w14:paraId="527F0C1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1BBF7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8BCF3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98DB7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6.700,00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28AC3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638C1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029E4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6.700,00</w:t>
            </w:r>
          </w:p>
        </w:tc>
      </w:tr>
      <w:tr w:rsidR="00396EF3" w14:paraId="6701E8E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FFC9C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329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EC1DE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Ostali nespomenuti rashodi poslovanja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43D54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1.300,00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5AAF2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FE769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1919D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1.300,00</w:t>
            </w:r>
          </w:p>
        </w:tc>
      </w:tr>
      <w:tr w:rsidR="00396EF3" w14:paraId="0094DF2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51F4C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27B1D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DD2B4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D28E9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B55FD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29C5C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700,00</w:t>
            </w:r>
          </w:p>
        </w:tc>
      </w:tr>
      <w:tr w:rsidR="00396EF3" w14:paraId="3978194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42754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99D38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Postrojenja i oprema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55945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29092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50E97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1890C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700,00</w:t>
            </w:r>
          </w:p>
        </w:tc>
      </w:tr>
      <w:tr w:rsidR="00396EF3" w14:paraId="3E8E3B87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6FC9C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9DE97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Ostale pomoći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111BF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6BC2D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1F0E6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78136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</w:tr>
      <w:tr w:rsidR="00396EF3" w14:paraId="5E44EDF6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8E785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5.2.01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AB9AB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Tekuće pomoći državnog proračuna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5A402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5C1FC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3C706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B03DF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</w:tr>
      <w:tr w:rsidR="00396EF3" w14:paraId="4C65185C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69E50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0360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846EF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javni red i sigurnost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A2251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75CD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467D8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4B4A0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</w:tr>
      <w:tr w:rsidR="00396EF3" w14:paraId="08E7C70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64657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94D96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65EC9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32F79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500F7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6D9B3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</w:tr>
      <w:tr w:rsidR="00396EF3" w14:paraId="64491DF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CA0BF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372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39C8B6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Ostale naknade građanima i kućanstvima iz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D5E0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24E87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F794B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112F1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15.000,00</w:t>
            </w:r>
          </w:p>
        </w:tc>
      </w:tr>
      <w:tr w:rsidR="00396EF3" w14:paraId="746C9A9E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0F499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Aktivnost A200403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8652C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Crveni križ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21CBD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950DF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46362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98DD4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</w:tr>
      <w:tr w:rsidR="00396EF3" w14:paraId="19DD5C68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748C5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38EA00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7600A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02F94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21FC0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CD525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5.000,00</w:t>
            </w:r>
          </w:p>
        </w:tc>
      </w:tr>
      <w:tr w:rsidR="00396EF3" w14:paraId="042D117C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2EB21C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73D316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75B09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0429C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C4B05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AD875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5.000,00</w:t>
            </w:r>
          </w:p>
        </w:tc>
      </w:tr>
      <w:tr w:rsidR="00396EF3" w14:paraId="2DB6EC87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047A7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DB1ED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3A0DD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32E49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78B17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3C69E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</w:tr>
      <w:tr w:rsidR="00396EF3" w14:paraId="165B2C2F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9CC05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1090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8AFC5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Aktivnosti socijalne zaštite koje nisu drugdje svrstane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FFFE7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D2A33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CBD8A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438BE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</w:tr>
      <w:tr w:rsidR="00396EF3" w14:paraId="455CCED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BAC5F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48713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donacije, kazne, naknade šteta i 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2CFDF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17A72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7536E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C7FDB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</w:tr>
      <w:tr w:rsidR="00396EF3" w14:paraId="7051582C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76D509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381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D77B1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Tekuće donacije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99B30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765B6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9C5C6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92805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5.000,00</w:t>
            </w:r>
          </w:p>
        </w:tc>
      </w:tr>
      <w:tr w:rsidR="00396EF3" w14:paraId="67FF2D52" w14:textId="77777777" w:rsidTr="005F34E8">
        <w:trPr>
          <w:trHeight w:val="226"/>
        </w:trPr>
        <w:tc>
          <w:tcPr>
            <w:tcW w:w="1741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B08B6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Program 2005</w:t>
            </w:r>
          </w:p>
        </w:tc>
        <w:tc>
          <w:tcPr>
            <w:tcW w:w="6179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E05B7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Udruge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21998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85.700,00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0AC95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23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DA385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1,17</w:t>
            </w:r>
          </w:p>
        </w:tc>
        <w:tc>
          <w:tcPr>
            <w:tcW w:w="162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B11F0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86.700,00</w:t>
            </w:r>
          </w:p>
        </w:tc>
      </w:tr>
      <w:tr w:rsidR="00396EF3" w14:paraId="77BC7F1F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7A995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A200501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58ECA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Tekuće donacije udrugama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7AB06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78.700,00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CE706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BB0B7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B3AB3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78.700,00</w:t>
            </w:r>
          </w:p>
        </w:tc>
      </w:tr>
      <w:tr w:rsidR="00396EF3" w14:paraId="0D66F48F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65CB2A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2FCA51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71913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78.700,00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DDCF4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65321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3F031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78.700,00</w:t>
            </w:r>
          </w:p>
        </w:tc>
      </w:tr>
      <w:tr w:rsidR="00396EF3" w14:paraId="74D1ED7B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C0CC05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5FACE4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786ED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78.700,00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40D09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8E60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0BC6A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78.700,00</w:t>
            </w:r>
          </w:p>
        </w:tc>
      </w:tr>
      <w:tr w:rsidR="00396EF3" w14:paraId="6E50538E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90739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AEE43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74BCB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78.700,00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79541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9B970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FDA28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78.700,00</w:t>
            </w:r>
          </w:p>
        </w:tc>
      </w:tr>
      <w:tr w:rsidR="00396EF3" w14:paraId="680BCB18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A251D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0112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2B7F0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Financijski i fiskalni poslovi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B5E18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78.700,00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9AB12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8B9B7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D7B37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78.700,00</w:t>
            </w:r>
          </w:p>
        </w:tc>
      </w:tr>
      <w:tr w:rsidR="00396EF3" w14:paraId="3A2A1BD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7B37C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17A1E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donacije, kazne, naknade šteta i 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AA5E1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78.700,00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E7EC3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5E211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278BC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78.700,00</w:t>
            </w:r>
          </w:p>
        </w:tc>
      </w:tr>
      <w:tr w:rsidR="00396EF3" w14:paraId="5BDB201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7B236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381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0A22E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Tekuće donacije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E8B9F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78.700,00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33740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F7F47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6A0F5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78.700,00</w:t>
            </w:r>
          </w:p>
        </w:tc>
      </w:tr>
      <w:tr w:rsidR="00396EF3" w14:paraId="72D2A887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6C22D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A200502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81B3A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Pomoći udrugama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D5D8D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EBDCB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7F059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14,29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0632A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8.000,00</w:t>
            </w:r>
          </w:p>
        </w:tc>
      </w:tr>
      <w:tr w:rsidR="00396EF3" w14:paraId="51F301CD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983E27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95226D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569BA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9DDFE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1.000,00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A4A93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14,29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FD8C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8.000,00</w:t>
            </w:r>
          </w:p>
        </w:tc>
      </w:tr>
      <w:tr w:rsidR="00396EF3" w14:paraId="061640D7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98F3F4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D3D9B7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5427E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8BD4C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1.000,00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6FE7C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14,29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1AE0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8.000,00</w:t>
            </w:r>
          </w:p>
        </w:tc>
      </w:tr>
      <w:tr w:rsidR="00396EF3" w14:paraId="3D937283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C2379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DAB01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A2F45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859DF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09716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14,29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4F8AF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8.000,00</w:t>
            </w:r>
          </w:p>
        </w:tc>
      </w:tr>
      <w:tr w:rsidR="00396EF3" w14:paraId="36CB6280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9CCF5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0111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CA84C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Izvršna  i zakonodavna tijela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54E07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353AE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22B1A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14,29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060A7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8.000,00</w:t>
            </w:r>
          </w:p>
        </w:tc>
      </w:tr>
      <w:tr w:rsidR="00396EF3" w14:paraId="3DC6667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8E8CF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38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C37A2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donacije, kazne, naknade šteta i 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315B5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8A158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68148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14,29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E9A75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8.000,00</w:t>
            </w:r>
          </w:p>
        </w:tc>
      </w:tr>
      <w:tr w:rsidR="00396EF3" w14:paraId="2EA27411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55A83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381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24112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Tekuće donacije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B34C6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86E49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FC07D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14,29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C48EA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8.000,00</w:t>
            </w:r>
          </w:p>
        </w:tc>
      </w:tr>
      <w:tr w:rsidR="00396EF3" w14:paraId="4AF6D7DA" w14:textId="77777777" w:rsidTr="005F34E8">
        <w:trPr>
          <w:trHeight w:val="226"/>
        </w:trPr>
        <w:tc>
          <w:tcPr>
            <w:tcW w:w="1741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4B754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Program 2006</w:t>
            </w:r>
          </w:p>
        </w:tc>
        <w:tc>
          <w:tcPr>
            <w:tcW w:w="6179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DE50F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Razvoj poljoprivrede i gospodarstva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D44A4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161.700,00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33458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500,00</w:t>
            </w:r>
          </w:p>
        </w:tc>
        <w:tc>
          <w:tcPr>
            <w:tcW w:w="123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FE8EC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0,31</w:t>
            </w:r>
          </w:p>
        </w:tc>
        <w:tc>
          <w:tcPr>
            <w:tcW w:w="162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B745A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162.200,00</w:t>
            </w:r>
          </w:p>
        </w:tc>
      </w:tr>
      <w:tr w:rsidR="00396EF3" w14:paraId="78E3A7DC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C3A00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A200601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DF4AF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Potpore poljoprivrednicima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4AD91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53.000,00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77238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9A68D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B459B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53.000,00</w:t>
            </w:r>
          </w:p>
        </w:tc>
      </w:tr>
      <w:tr w:rsidR="00396EF3" w14:paraId="69B6AB58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AB9AF5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64828B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F0EAA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53.000,00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6718E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3349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84AB9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53.000,00</w:t>
            </w:r>
          </w:p>
        </w:tc>
      </w:tr>
      <w:tr w:rsidR="00396EF3" w14:paraId="57A6029D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D84EB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50DD6F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4BB71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53.000,00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BB463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8299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43FF4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53.000,00</w:t>
            </w:r>
          </w:p>
        </w:tc>
      </w:tr>
      <w:tr w:rsidR="00396EF3" w14:paraId="0E4FD8EF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BF328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032C2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C2BC3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BAC20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B3382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7EECD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</w:tr>
      <w:tr w:rsidR="00396EF3" w14:paraId="66E3EDB5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41F57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0421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73536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Poljoprivreda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53DA4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E9CEA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A9B5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B74BC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</w:tr>
      <w:tr w:rsidR="00396EF3" w14:paraId="0CFCBE7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232AB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35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2AB93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Subvencije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118F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A839D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C089C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71B36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</w:tr>
      <w:tr w:rsidR="00396EF3" w14:paraId="4979C2B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242769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352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08BFD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Subvencije kreditnim i financijskim institucijama, trgovačkim društvima, zadrugama, poljoprivrednici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B537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11EA6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592D7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32A1E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2.000,00</w:t>
            </w:r>
          </w:p>
        </w:tc>
      </w:tr>
      <w:tr w:rsidR="00396EF3" w14:paraId="6436C47F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2F6CF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756B4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prihodi za posebne namjene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A120D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75ABB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49CD5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5698F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50.000,00</w:t>
            </w:r>
          </w:p>
        </w:tc>
      </w:tr>
      <w:tr w:rsidR="00396EF3" w14:paraId="004E99E3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1D1FA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4.3.09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53B8D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Prihod od prodaje i zakupa poljoprivrednog zemljišta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E5BC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6C63A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375C6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E0B36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400,00</w:t>
            </w:r>
          </w:p>
        </w:tc>
      </w:tr>
      <w:tr w:rsidR="00396EF3" w14:paraId="5ACD88D5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72406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0421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1E80D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Poljoprivreda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40DDB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87999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1D02D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02ADA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400,00</w:t>
            </w:r>
          </w:p>
        </w:tc>
      </w:tr>
      <w:tr w:rsidR="00396EF3" w14:paraId="5B68914C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073C0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35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97B56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Subvencije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174C3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D2E5D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C8547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5DB15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400,00</w:t>
            </w:r>
          </w:p>
        </w:tc>
      </w:tr>
      <w:tr w:rsidR="00396EF3" w14:paraId="04759C2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9AE9C6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352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07309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Subvencije kreditnim i financijskim institucijama, trgovačkim društvima, zadrugama, poljoprivrednici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E0CF2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77D60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5A694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851B4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400,00</w:t>
            </w:r>
          </w:p>
        </w:tc>
      </w:tr>
      <w:tr w:rsidR="00396EF3" w14:paraId="60EBE2C1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F4B16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4.3.12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46947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Prihod od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min.sirovina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iskorištavanje,ekspl.i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 sl.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BA36C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49.600,00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D3537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35F5C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222B8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49.600,00</w:t>
            </w:r>
          </w:p>
        </w:tc>
      </w:tr>
      <w:tr w:rsidR="00396EF3" w14:paraId="23F76891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66FFB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0421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6D2E7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Poljoprivreda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9CE91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49.600,00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A7115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51055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474A3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49.600,00</w:t>
            </w:r>
          </w:p>
        </w:tc>
      </w:tr>
      <w:tr w:rsidR="00396EF3" w14:paraId="6BCAD5F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733FD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35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64172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Subvencije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D9386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49.600,00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552C8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99BC2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D3720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49.600,00</w:t>
            </w:r>
          </w:p>
        </w:tc>
      </w:tr>
      <w:tr w:rsidR="00396EF3" w14:paraId="15EAA84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7FCAA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lastRenderedPageBreak/>
              <w:t>352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8F86F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Subvencije kreditnim i financijskim institucijama, trgovačkim društvima, zadrugama, poljoprivrednici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38D6E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49.600,00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99C98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D4A61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F5AC9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49.600,00</w:t>
            </w:r>
          </w:p>
        </w:tc>
      </w:tr>
      <w:tr w:rsidR="00396EF3" w14:paraId="201D8D04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455AB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B70D6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Ostale pomoći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8A153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5CAEE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AFB30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741A3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2B603715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B7834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5.2.01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3531A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Tekuće pomoći državnog proračuna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BEF09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1FD2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CDF61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66949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2761C84D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2DF79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0421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81642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Poljoprivreda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ED153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54F85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C6FA8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85718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759D9FE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4DED8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9EB07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donacije, kazne, naknade šteta i 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E5478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F5247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85963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E0AEC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3B4C852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0BF66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383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F96C2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Kazne, penali i naknade štete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B78CC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A0A25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8164D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062F2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</w:tr>
      <w:tr w:rsidR="00396EF3" w14:paraId="2D8ED295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9BE3D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A200602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7F451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Potpore obrtnicima i gospodarstvenicima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8AEC8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A10CE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78B82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3EBAB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</w:tr>
      <w:tr w:rsidR="00396EF3" w14:paraId="77D8554B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31638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C37A1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2EEA7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40.000,00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E4CC1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765C6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C4CC2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40.000,00</w:t>
            </w:r>
          </w:p>
        </w:tc>
      </w:tr>
      <w:tr w:rsidR="00396EF3" w14:paraId="560CC16E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4D24BE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8768A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C6FAD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40.000,00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9266C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7D6AC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7664F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40.000,00</w:t>
            </w:r>
          </w:p>
        </w:tc>
      </w:tr>
      <w:tr w:rsidR="00396EF3" w14:paraId="3B13A2A2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65876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08709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D3C8C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C9C95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3EDD9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C887E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</w:tr>
      <w:tr w:rsidR="00396EF3" w14:paraId="63B0CF40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52ED4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0421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65A11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Poljoprivreda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E3047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3034A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60030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618ED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</w:tr>
      <w:tr w:rsidR="00396EF3" w14:paraId="204124A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0BB69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35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68D81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Subvencije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3688E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2FCA2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6A529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F0503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</w:tr>
      <w:tr w:rsidR="00396EF3" w14:paraId="4D1B715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27944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352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7116F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Subvencije kreditnim i financijskim institucijama, trgovačkim društvima, zadrugama, poljoprivrednici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8A657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640D8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67D8D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F5D5E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40.000,00</w:t>
            </w:r>
          </w:p>
        </w:tc>
      </w:tr>
      <w:tr w:rsidR="00396EF3" w14:paraId="179CA971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D88E9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A200603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E4261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Razvojna agencija TINTL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95AF9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7D59D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ED6DB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96FE0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396EF3" w14:paraId="32817B8D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1D1C6B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D837A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DC172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20.000,00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70F4F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7220E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65768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20.000,00</w:t>
            </w:r>
          </w:p>
        </w:tc>
      </w:tr>
      <w:tr w:rsidR="00396EF3" w14:paraId="3C2DAB6D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6DADE2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B492E4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73FBD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20.000,00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92084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537D9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057A3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20.000,00</w:t>
            </w:r>
          </w:p>
        </w:tc>
      </w:tr>
      <w:tr w:rsidR="00396EF3" w14:paraId="1CD223E6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16579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2AA09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5F497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927C8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C00B2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78B55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396EF3" w14:paraId="2309EDF6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B7FF1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0474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C26C6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Višenamjenski razvojni projekti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C56AB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9C746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2B7A6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037E1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396EF3" w14:paraId="1BE448F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FABE8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36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6BF17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Pomoći dane u inozemstvo i unutar općeg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1A894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11C4C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B711E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35F42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396EF3" w14:paraId="0270C05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D049E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lastRenderedPageBreak/>
              <w:t>366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B00DC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Pomoći proračunskim korisnicima drugih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0CF2C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CB206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A5D96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92AFD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20.000,00</w:t>
            </w:r>
          </w:p>
        </w:tc>
      </w:tr>
      <w:tr w:rsidR="00396EF3" w14:paraId="4E5FE365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90BA4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A200604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461CD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LAG Srijem i Klasteri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CE458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3.400,00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4EB79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E7053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C0AAA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3.400,00</w:t>
            </w:r>
          </w:p>
        </w:tc>
      </w:tr>
      <w:tr w:rsidR="00396EF3" w14:paraId="48F5977A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A376E7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155442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4E47B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3.400,00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22D66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87345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EF8CB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3.400,00</w:t>
            </w:r>
          </w:p>
        </w:tc>
      </w:tr>
      <w:tr w:rsidR="00396EF3" w14:paraId="4541A19F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C1051B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ED91DB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016F7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3.400,00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1E6AE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F7A94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26240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3.400,00</w:t>
            </w:r>
          </w:p>
        </w:tc>
      </w:tr>
      <w:tr w:rsidR="00396EF3" w14:paraId="5DB8D010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E2329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BCB9C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2FF41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3.400,00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B3FD4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09893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E170F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3.400,00</w:t>
            </w:r>
          </w:p>
        </w:tc>
      </w:tr>
      <w:tr w:rsidR="00396EF3" w14:paraId="6E68DD0A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12D61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0421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AC403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Poljoprivreda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28749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0DB36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A740A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67BA7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</w:tr>
      <w:tr w:rsidR="00396EF3" w14:paraId="1694FA5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F4ADD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BEBA0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donacije, kazne, naknade šteta i 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F4322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33F8A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D7D2D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C0AC0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</w:tr>
      <w:tr w:rsidR="00396EF3" w14:paraId="0BB9AD3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54950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381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E5001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Tekuće donacije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4112C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7B0EE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F771E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D8E44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1.400,00</w:t>
            </w:r>
          </w:p>
        </w:tc>
      </w:tr>
      <w:tr w:rsidR="00396EF3" w14:paraId="4CB2B3C6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37E14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0474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C9BAF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Višenamjenski razvojni projekti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1606F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163A4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C5812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F81E6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</w:tr>
      <w:tr w:rsidR="00396EF3" w14:paraId="783C621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A79DC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5CB5E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donacije, kazne, naknade šteta i 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BA69C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79E16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C9C10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00013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</w:tr>
      <w:tr w:rsidR="00396EF3" w14:paraId="07B4529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8CF46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381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88571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Tekuće donacije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8251D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89A2C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37978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BDA01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2.000,00</w:t>
            </w:r>
          </w:p>
        </w:tc>
      </w:tr>
      <w:tr w:rsidR="00396EF3" w14:paraId="1255960E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D19E2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A200606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AD57EC" w14:textId="77777777" w:rsidR="00396EF3" w:rsidRDefault="00396EF3" w:rsidP="00E26E94"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Županisjko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 natjecanje orača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12C81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92B52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3D809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7B541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500,00</w:t>
            </w:r>
          </w:p>
        </w:tc>
      </w:tr>
      <w:tr w:rsidR="00396EF3" w14:paraId="70565A8C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6A4431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C6F2FB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643F4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DD6F0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500,00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FA05C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BCD57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500,00</w:t>
            </w:r>
          </w:p>
        </w:tc>
      </w:tr>
      <w:tr w:rsidR="00396EF3" w14:paraId="7DD27A72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DC93A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199C54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8F058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D2E82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500,00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21D6A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35538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500,00</w:t>
            </w:r>
          </w:p>
        </w:tc>
      </w:tr>
      <w:tr w:rsidR="00396EF3" w14:paraId="4C311EB8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B052C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64CE1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43703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34033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6BE84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BC19A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500,00</w:t>
            </w:r>
          </w:p>
        </w:tc>
      </w:tr>
      <w:tr w:rsidR="00396EF3" w14:paraId="0AC60323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7446D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0421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CEA9A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Poljoprivreda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50508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2F110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AE2C2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E023B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500,00</w:t>
            </w:r>
          </w:p>
        </w:tc>
      </w:tr>
      <w:tr w:rsidR="00396EF3" w14:paraId="6D47251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73144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DDDB5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donacije, kazne, naknade šteta i 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34292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1C0FA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90E92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4E8B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500,00</w:t>
            </w:r>
          </w:p>
        </w:tc>
      </w:tr>
      <w:tr w:rsidR="00396EF3" w14:paraId="62F8A7C2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66DD9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381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4EC10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Tekuće donacije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5093C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41BF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4BA22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97933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500,00</w:t>
            </w:r>
          </w:p>
        </w:tc>
      </w:tr>
      <w:tr w:rsidR="00396EF3" w14:paraId="5F0A50E4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48AF7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A200608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7F667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Poljoprivredno zemljište - izmjera i analiza tla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8A594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33.300,00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8F597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6853A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5DAED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33.300,00</w:t>
            </w:r>
          </w:p>
        </w:tc>
      </w:tr>
      <w:tr w:rsidR="00396EF3" w14:paraId="590D7EA0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CE174B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606845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8CF89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33.300,00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2A2E7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459B7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6A175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33.300,00</w:t>
            </w:r>
          </w:p>
        </w:tc>
      </w:tr>
      <w:tr w:rsidR="00396EF3" w14:paraId="7242F6DA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BFB828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lastRenderedPageBreak/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08D648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117CD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33.300,00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EE57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8CD5F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F8863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33.300,00</w:t>
            </w:r>
          </w:p>
        </w:tc>
      </w:tr>
      <w:tr w:rsidR="00396EF3" w14:paraId="7BD07B34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04ECA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F6917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3745D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7E36C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08073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09DF8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400,00</w:t>
            </w:r>
          </w:p>
        </w:tc>
      </w:tr>
      <w:tr w:rsidR="00396EF3" w14:paraId="4FB1BFF0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13793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0421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1D3E0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Poljoprivreda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E10AE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6C05A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229BE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C3055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400,00</w:t>
            </w:r>
          </w:p>
        </w:tc>
      </w:tr>
      <w:tr w:rsidR="00396EF3" w14:paraId="30CAEFE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1D3D6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C9120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C645C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6FC0F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4A2C6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97560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200,00</w:t>
            </w:r>
          </w:p>
        </w:tc>
      </w:tr>
      <w:tr w:rsidR="00396EF3" w14:paraId="1D2382F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6249B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B287F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16AEB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39DE9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1E7DC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CC63F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200,00</w:t>
            </w:r>
          </w:p>
        </w:tc>
      </w:tr>
      <w:tr w:rsidR="00396EF3" w14:paraId="29CB122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64638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35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4BCA9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Subvencije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A745A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276F0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DC5B0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9E024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200,00</w:t>
            </w:r>
          </w:p>
        </w:tc>
      </w:tr>
      <w:tr w:rsidR="00396EF3" w14:paraId="76E046D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831A6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352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98FE3E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Subvencije kreditnim i financijskim institucijama, trgovačkim društvima, zadrugama, poljoprivrednici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5E711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25F7D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A0F30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9929A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200,00</w:t>
            </w:r>
          </w:p>
        </w:tc>
      </w:tr>
      <w:tr w:rsidR="00396EF3" w14:paraId="4EEE6058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0A3EA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13893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prihodi za posebne namjene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84651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32.900,00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27EAB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645EE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987C8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32.900,00</w:t>
            </w:r>
          </w:p>
        </w:tc>
      </w:tr>
      <w:tr w:rsidR="00396EF3" w14:paraId="4B7BBFD0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F3023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4.3.09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A991B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Prihod od prodaje i zakupa poljoprivrednog zemljišta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47CBC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32.900,00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60A6C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E9BBF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DDA12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32.900,00</w:t>
            </w:r>
          </w:p>
        </w:tc>
      </w:tr>
      <w:tr w:rsidR="00396EF3" w14:paraId="11C33CB0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7A715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0421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5A19B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Poljoprivreda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98C9B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32.900,00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8005B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6918B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E55A3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32.900,00</w:t>
            </w:r>
          </w:p>
        </w:tc>
      </w:tr>
      <w:tr w:rsidR="00396EF3" w14:paraId="73110CB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FBE8B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1B272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B9838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32.900,00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F841D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01ABF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300A8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32.900,00</w:t>
            </w:r>
          </w:p>
        </w:tc>
      </w:tr>
      <w:tr w:rsidR="00396EF3" w14:paraId="208EBD1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22F99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CD0506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46667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32.900,00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D587F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CD28E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A7059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32.900,00</w:t>
            </w:r>
          </w:p>
        </w:tc>
      </w:tr>
      <w:tr w:rsidR="00396EF3" w14:paraId="699D51A9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F7D9A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A200609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663A3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Centar kompetencija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D3C8D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CD965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0C2E3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56B65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</w:tr>
      <w:tr w:rsidR="00396EF3" w14:paraId="63B1CC28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52B37C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BC75E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03572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32B31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0DE10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7EE20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12.000,00</w:t>
            </w:r>
          </w:p>
        </w:tc>
      </w:tr>
      <w:tr w:rsidR="00396EF3" w14:paraId="7E46F43E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F1FB6A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46E606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F3703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23AC9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A0FDD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35F00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12.000,00</w:t>
            </w:r>
          </w:p>
        </w:tc>
      </w:tr>
      <w:tr w:rsidR="00396EF3" w14:paraId="26D1CBE9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14E05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EF402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7CC3C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6F8F3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D54C3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D934F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</w:tr>
      <w:tr w:rsidR="00396EF3" w14:paraId="655453C5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887DD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0610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51676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Razvoj stanovanja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F94F7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692DD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0F724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9F24D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</w:tr>
      <w:tr w:rsidR="00396EF3" w14:paraId="596385B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1EA85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2D3AD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383D1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8BE75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3765A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43781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</w:tr>
      <w:tr w:rsidR="00396EF3" w14:paraId="767CA9B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0E8D0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446E66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4C35B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B6891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B5699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A03E2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12.000,00</w:t>
            </w:r>
          </w:p>
        </w:tc>
      </w:tr>
      <w:tr w:rsidR="00396EF3" w14:paraId="049CE982" w14:textId="77777777" w:rsidTr="005F34E8">
        <w:trPr>
          <w:trHeight w:val="226"/>
        </w:trPr>
        <w:tc>
          <w:tcPr>
            <w:tcW w:w="1741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87CBF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Program 2007</w:t>
            </w:r>
          </w:p>
        </w:tc>
        <w:tc>
          <w:tcPr>
            <w:tcW w:w="6179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A9822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Razvoj sporta i rekreacije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F2D27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628.000,00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80A68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23.000,00</w:t>
            </w:r>
          </w:p>
        </w:tc>
        <w:tc>
          <w:tcPr>
            <w:tcW w:w="123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8047B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3,66</w:t>
            </w:r>
          </w:p>
        </w:tc>
        <w:tc>
          <w:tcPr>
            <w:tcW w:w="162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4C927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651.000,00</w:t>
            </w:r>
          </w:p>
        </w:tc>
      </w:tr>
      <w:tr w:rsidR="00396EF3" w14:paraId="019C6475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B6CBC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Aktivnost A200701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B3BFC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Tekuće donacije sportskim udrugama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D0D0C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75.000,00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E6C8A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9.000,00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AB638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166E9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84.000,00</w:t>
            </w:r>
          </w:p>
        </w:tc>
      </w:tr>
      <w:tr w:rsidR="00396EF3" w14:paraId="338BD8C1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C67D52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C2A20F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CFF4A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75.000,00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E8ED3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9.000,00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E1A6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AA6FB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84.000,00</w:t>
            </w:r>
          </w:p>
        </w:tc>
      </w:tr>
      <w:tr w:rsidR="00396EF3" w14:paraId="376B12C2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073CD5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B56D42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2D211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75.000,00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5B5E5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9.000,00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3E705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69944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84.000,00</w:t>
            </w:r>
          </w:p>
        </w:tc>
      </w:tr>
      <w:tr w:rsidR="00396EF3" w14:paraId="4ACED213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BB6C9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4123E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0B79B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75.000,00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4818D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9.000,00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ED1FD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EC002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84.000,00</w:t>
            </w:r>
          </w:p>
        </w:tc>
      </w:tr>
      <w:tr w:rsidR="00396EF3" w14:paraId="1F5EEF8E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5E111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0810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C3B38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Službe rekreacije i sporta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CAC67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75.000,00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2C923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9.000,00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F1BFF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5E2FD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84.000,00</w:t>
            </w:r>
          </w:p>
        </w:tc>
      </w:tr>
      <w:tr w:rsidR="00396EF3" w14:paraId="0AA2635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18CBE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52B13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donacije, kazne, naknade šteta i 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66289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30AC0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44940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F0E58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84.000,00</w:t>
            </w:r>
          </w:p>
        </w:tc>
      </w:tr>
      <w:tr w:rsidR="00396EF3" w14:paraId="2AE11DB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C96DF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381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8BD459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Tekuće donacije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5E48B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17EA3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81557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B8780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84.000,00</w:t>
            </w:r>
          </w:p>
        </w:tc>
      </w:tr>
      <w:tr w:rsidR="00396EF3" w14:paraId="5F1487B1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3E2E1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A200702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7B8AD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Održavanje sportskih zgrada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8B1DF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510.600,00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08A8B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3CD40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9F448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510.600,00</w:t>
            </w:r>
          </w:p>
        </w:tc>
      </w:tr>
      <w:tr w:rsidR="00396EF3" w14:paraId="1C5CBAD9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A6884A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C74371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73279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510.600,00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C3522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3485A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F73FF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510.600,00</w:t>
            </w:r>
          </w:p>
        </w:tc>
      </w:tr>
      <w:tr w:rsidR="00396EF3" w14:paraId="1A2B92FC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78D67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C7B56C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87BA3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510.600,00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FEA7F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7F8BF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299AF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510.600,00</w:t>
            </w:r>
          </w:p>
        </w:tc>
      </w:tr>
      <w:tr w:rsidR="00396EF3" w14:paraId="1032E9D7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B2946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F5135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F46A4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84.000,00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9D953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72F32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E7805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84.000,00</w:t>
            </w:r>
          </w:p>
        </w:tc>
      </w:tr>
      <w:tr w:rsidR="00396EF3" w14:paraId="24763590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418FF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0810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3D76D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Službe rekreacije i sporta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04C3B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84.000,00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D5F4E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20906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5023B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84.000,00</w:t>
            </w:r>
          </w:p>
        </w:tc>
      </w:tr>
      <w:tr w:rsidR="00396EF3" w14:paraId="11B5B76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F19D3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2A3BC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4301A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A23EE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53F8D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7D15B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24.000,00</w:t>
            </w:r>
          </w:p>
        </w:tc>
      </w:tr>
      <w:tr w:rsidR="00396EF3" w14:paraId="3E7EC32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4A130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C801B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materijal i energiju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F719C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24.000,00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A4FCF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8ABFB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E8C94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24.000,00</w:t>
            </w:r>
          </w:p>
        </w:tc>
      </w:tr>
      <w:tr w:rsidR="00396EF3" w14:paraId="3B59797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11432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4ADBE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E4175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607BA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74E36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45AF0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60.000,00</w:t>
            </w:r>
          </w:p>
        </w:tc>
      </w:tr>
      <w:tr w:rsidR="00396EF3" w14:paraId="1306EBC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967C4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2BE2F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AF697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6DA92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FE725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7455A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60.000,00</w:t>
            </w:r>
          </w:p>
        </w:tc>
      </w:tr>
      <w:tr w:rsidR="00396EF3" w14:paraId="70BE23C6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8FA0F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1EC04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prihodi za posebne namjene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C3458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86.600,00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4E13F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5FF99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F6E50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86.600,00</w:t>
            </w:r>
          </w:p>
        </w:tc>
      </w:tr>
      <w:tr w:rsidR="00396EF3" w14:paraId="1BFFE901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6F4D0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4.3.05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EAE72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Prihod od šumskog doprinosa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B376D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86.600,00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E24F7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0EBD9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8C9A1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86.600,00</w:t>
            </w:r>
          </w:p>
        </w:tc>
      </w:tr>
      <w:tr w:rsidR="00396EF3" w14:paraId="7387AFF0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9A88E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0810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81FE7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Službe rekreacije i sporta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0B4C0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86.600,00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70A8F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0F18A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324B8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86.600,00</w:t>
            </w:r>
          </w:p>
        </w:tc>
      </w:tr>
      <w:tr w:rsidR="00396EF3" w14:paraId="0FD45F03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7571B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45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993AB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dodatna ulaganja na nefinancijskoj imovini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6DB31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86.600,00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7CD0A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5C5E5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9C361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86.600,00</w:t>
            </w:r>
          </w:p>
        </w:tc>
      </w:tr>
      <w:tr w:rsidR="00396EF3" w14:paraId="3C83B53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4DA85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lastRenderedPageBreak/>
              <w:t>451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40F36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Dodatna ulaganja na građevinskim objektima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C71E7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86.600,00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E8D04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8A7F0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38A7A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86.600,00</w:t>
            </w:r>
          </w:p>
        </w:tc>
      </w:tr>
      <w:tr w:rsidR="00396EF3" w14:paraId="32D19D26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CBBDD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3EF08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Ostale pomoći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9DEB1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340.000,00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51BEB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0DF34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3BD11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340.000,00</w:t>
            </w:r>
          </w:p>
        </w:tc>
      </w:tr>
      <w:tr w:rsidR="00396EF3" w14:paraId="494E6E39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86985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5.2.02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8E294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Kapitalne pomoći državnog proračuna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D258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340.000,00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8964E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F1054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653FD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340.000,00</w:t>
            </w:r>
          </w:p>
        </w:tc>
      </w:tr>
      <w:tr w:rsidR="00396EF3" w14:paraId="45E86F84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E7621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0810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ABD17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Službe rekreacije i sporta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8FC7C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340.000,00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EF04D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98874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89FE2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340.000,00</w:t>
            </w:r>
          </w:p>
        </w:tc>
      </w:tr>
      <w:tr w:rsidR="00396EF3" w14:paraId="1A8FD3F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0B082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43800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94570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340.000,00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DC7B6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761ED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8904F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340.000,00</w:t>
            </w:r>
          </w:p>
        </w:tc>
      </w:tr>
      <w:tr w:rsidR="00396EF3" w14:paraId="5152D15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C4787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4E21C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71CF9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340.000,00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36A67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9CA9F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319CA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340.000,00</w:t>
            </w:r>
          </w:p>
        </w:tc>
      </w:tr>
      <w:tr w:rsidR="00396EF3" w14:paraId="6D49182E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35AC0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A200703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1575F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Mala škola sporta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5A598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291B4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087C7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9AA21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</w:tr>
      <w:tr w:rsidR="00396EF3" w14:paraId="72ACAFCA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319606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551AA8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EC548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73B36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B679F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72DD9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5.000,00</w:t>
            </w:r>
          </w:p>
        </w:tc>
      </w:tr>
      <w:tr w:rsidR="00396EF3" w14:paraId="4E7AA8D3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E0DDD4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AAFB2F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732CD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8CFE9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10AF3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1DCE2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5.000,00</w:t>
            </w:r>
          </w:p>
        </w:tc>
      </w:tr>
      <w:tr w:rsidR="00396EF3" w14:paraId="54DC900B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AB8DD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6CDC6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51165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D2F2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A0A73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3CF70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</w:tr>
      <w:tr w:rsidR="00396EF3" w14:paraId="4E7FCD2F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8ED60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0850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B6C2A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Istraživanje i razvoj rekreacije, kulture i religije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57871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E7781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F7F82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F7E7A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</w:tr>
      <w:tr w:rsidR="00396EF3" w14:paraId="4BE177E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EF6F4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8D8DA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81023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3F903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8C4E5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A660E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</w:tr>
      <w:tr w:rsidR="00396EF3" w14:paraId="6EEC24A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C2CDC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372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5C85B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Ostale naknade građanima i kućanstvima iz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816E3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6E973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ACD5C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920C3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5.000,00</w:t>
            </w:r>
          </w:p>
        </w:tc>
      </w:tr>
      <w:tr w:rsidR="00396EF3" w14:paraId="36F0DB36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46DFC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A200705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02B4D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Manifestacije sportskih udruga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E1AD0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14.000,00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B87D9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4.000,00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B83BE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28,57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DF634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18.000,00</w:t>
            </w:r>
          </w:p>
        </w:tc>
      </w:tr>
      <w:tr w:rsidR="00396EF3" w14:paraId="397B786D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166B7A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25FE6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9CF85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14.000,00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F06D1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4.000,00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96B1E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28,57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339F8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18.000,00</w:t>
            </w:r>
          </w:p>
        </w:tc>
      </w:tr>
      <w:tr w:rsidR="00396EF3" w14:paraId="5FB527EA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C7AF8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A5EE9E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BFE0B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14.000,00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1BB01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4.000,00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3FD26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28,57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78788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18.000,00</w:t>
            </w:r>
          </w:p>
        </w:tc>
      </w:tr>
      <w:tr w:rsidR="00396EF3" w14:paraId="0AA73DAF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C9176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9454C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8598F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14.000,00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49C51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4.000,00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1B1E9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28,57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7207F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18.000,00</w:t>
            </w:r>
          </w:p>
        </w:tc>
      </w:tr>
      <w:tr w:rsidR="00396EF3" w14:paraId="41C45120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F61E9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0810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0073A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Službe rekreacije i sporta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619D9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14.000,00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E888F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4.000,00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DB726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28,57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BFB65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18.000,00</w:t>
            </w:r>
          </w:p>
        </w:tc>
      </w:tr>
      <w:tr w:rsidR="00396EF3" w14:paraId="79B3A142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6900B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4CEF8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donacije, kazne, naknade šteta i 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8EDF3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14.000,00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164FD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02E06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28,57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67805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18.000,00</w:t>
            </w:r>
          </w:p>
        </w:tc>
      </w:tr>
      <w:tr w:rsidR="00396EF3" w14:paraId="60E2E39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3E536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381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120B4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Tekuće donacije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46940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14.000,00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AAB5F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13157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28,57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2AC56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18.000,00</w:t>
            </w:r>
          </w:p>
        </w:tc>
      </w:tr>
      <w:tr w:rsidR="00396EF3" w14:paraId="64C76F63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42116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Aktivnost A200708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A2001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Kapitalne donacije sportskim društvima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EA7FB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3392D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95DEE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714,29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95541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11.400,00</w:t>
            </w:r>
          </w:p>
        </w:tc>
      </w:tr>
      <w:tr w:rsidR="00396EF3" w14:paraId="0A8BB704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090700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5E6344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13007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1.400,00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06C4F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10.000,00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BF978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714,29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25787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11.400,00</w:t>
            </w:r>
          </w:p>
        </w:tc>
      </w:tr>
      <w:tr w:rsidR="00396EF3" w14:paraId="02684EF0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F8CE1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067C87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E427C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1.400,00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D6C3E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10.000,00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2546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714,29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0B02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11.400,00</w:t>
            </w:r>
          </w:p>
        </w:tc>
      </w:tr>
      <w:tr w:rsidR="00396EF3" w14:paraId="6F34526F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A90A0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F29B4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3B5FA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D2B09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CC650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714,29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4D43F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11.400,00</w:t>
            </w:r>
          </w:p>
        </w:tc>
      </w:tr>
      <w:tr w:rsidR="00396EF3" w14:paraId="2F5291DD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4B5D0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0810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3C437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Službe rekreacije i sporta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F5CE8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FFF86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E9D44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714,29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814C2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11.400,00</w:t>
            </w:r>
          </w:p>
        </w:tc>
      </w:tr>
      <w:tr w:rsidR="00396EF3" w14:paraId="05170FA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B2992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A9A2F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donacije, kazne, naknade šteta i 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DEA47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5954C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1662C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714,29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D8829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11.400,00</w:t>
            </w:r>
          </w:p>
        </w:tc>
      </w:tr>
      <w:tr w:rsidR="00396EF3" w14:paraId="15E5F6A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C0855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382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C7FDE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Kapitalne donacije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64293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8EC3F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013E3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714,29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BC892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11.400,00</w:t>
            </w:r>
          </w:p>
        </w:tc>
      </w:tr>
      <w:tr w:rsidR="00396EF3" w14:paraId="14961B77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3456F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K200707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F7FFB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Sportsko - rekreacijski centar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Gatina</w:t>
            </w:r>
            <w:proofErr w:type="spellEnd"/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1AEB9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CD22A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B8157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1BA5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22.000,00</w:t>
            </w:r>
          </w:p>
        </w:tc>
      </w:tr>
      <w:tr w:rsidR="00396EF3" w14:paraId="1C3ABB0C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A8609F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8F9D0A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8843F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22.000,00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A4A24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F1D96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2D2D9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22.000,00</w:t>
            </w:r>
          </w:p>
        </w:tc>
      </w:tr>
      <w:tr w:rsidR="00396EF3" w14:paraId="2C1BBD9E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26700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A4D75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E62F2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22.000,00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AB990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1A5B5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2DE79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22.000,00</w:t>
            </w:r>
          </w:p>
        </w:tc>
      </w:tr>
      <w:tr w:rsidR="00396EF3" w14:paraId="49EBF869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461DC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F245A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66B4A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2DC2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9E269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3B886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22.000,00</w:t>
            </w:r>
          </w:p>
        </w:tc>
      </w:tr>
      <w:tr w:rsidR="00396EF3" w14:paraId="608CAB77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A5A1B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0810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39036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Službe rekreacije i sporta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455DD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2CE01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9D789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2744F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22.000,00</w:t>
            </w:r>
          </w:p>
        </w:tc>
      </w:tr>
      <w:tr w:rsidR="00396EF3" w14:paraId="2F6DC58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9ACCE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B25C4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8B04C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424EB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D2537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D9C52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22.000,00</w:t>
            </w:r>
          </w:p>
        </w:tc>
      </w:tr>
      <w:tr w:rsidR="00396EF3" w14:paraId="0D3EFA9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3FD41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B930F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98DBD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37561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EFBCE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2DC08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</w:tr>
      <w:tr w:rsidR="00396EF3" w14:paraId="3152144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214C8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80B7D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Postrojenja i oprema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1871A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CC7A9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86EC4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23892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12.000,00</w:t>
            </w:r>
          </w:p>
        </w:tc>
      </w:tr>
      <w:tr w:rsidR="00396EF3" w14:paraId="4DDF642A" w14:textId="77777777" w:rsidTr="005F34E8">
        <w:trPr>
          <w:trHeight w:val="226"/>
        </w:trPr>
        <w:tc>
          <w:tcPr>
            <w:tcW w:w="1741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E0E9F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Program 2008</w:t>
            </w:r>
          </w:p>
        </w:tc>
        <w:tc>
          <w:tcPr>
            <w:tcW w:w="6179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7BAFF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Promicanje kulture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19B83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192.500,00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BE20D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23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FF2E7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1,04</w:t>
            </w:r>
          </w:p>
        </w:tc>
        <w:tc>
          <w:tcPr>
            <w:tcW w:w="162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A6CBA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194.500,00</w:t>
            </w:r>
          </w:p>
        </w:tc>
      </w:tr>
      <w:tr w:rsidR="00396EF3" w14:paraId="0848CFDE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12765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A200801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522A8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Manifestacije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36C88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B8899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831A8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9DA17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29.000,00</w:t>
            </w:r>
          </w:p>
        </w:tc>
      </w:tr>
      <w:tr w:rsidR="00396EF3" w14:paraId="363D1A5C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5B2581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BAA5FE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7F034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29.000,00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AD73F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4694E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CB81B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29.000,00</w:t>
            </w:r>
          </w:p>
        </w:tc>
      </w:tr>
      <w:tr w:rsidR="00396EF3" w14:paraId="5EF3C0E1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290812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2793C5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5CE8B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29.000,00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58DA4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BB6E5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84426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29.000,00</w:t>
            </w:r>
          </w:p>
        </w:tc>
      </w:tr>
      <w:tr w:rsidR="00396EF3" w14:paraId="092FB9A0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3B6DA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EB5BF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32FB1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D6EF8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AFEFE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932CE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29.000,00</w:t>
            </w:r>
          </w:p>
        </w:tc>
      </w:tr>
      <w:tr w:rsidR="00396EF3" w14:paraId="0CC814C5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F0D8B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Funkcijska klasifikacija  0850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B690B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Istraživanje i razvoj rekreacije, kulture i religije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D9903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7E9DD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7A37B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B855F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29.000,00</w:t>
            </w:r>
          </w:p>
        </w:tc>
      </w:tr>
      <w:tr w:rsidR="00396EF3" w14:paraId="6FB0B25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D18A3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B0C9E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3EA66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83285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AE965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CAB5E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396EF3" w14:paraId="2323E34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B6642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2D475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materijal i energiju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16DBA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F46F1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571A7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9E9E1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12.000,00</w:t>
            </w:r>
          </w:p>
        </w:tc>
      </w:tr>
      <w:tr w:rsidR="00396EF3" w14:paraId="67F6AA23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D2C52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E14E8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8DFB6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F1F23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E5D50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29B44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2.000,00</w:t>
            </w:r>
          </w:p>
        </w:tc>
      </w:tr>
      <w:tr w:rsidR="00396EF3" w14:paraId="097E667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E9FB8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329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63125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Ostali nespomenuti rashodi poslovanja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C3FC6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B7095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EDDCE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40F18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6.000,00</w:t>
            </w:r>
          </w:p>
        </w:tc>
      </w:tr>
      <w:tr w:rsidR="00396EF3" w14:paraId="54B98AEC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2DB35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457E0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donacije, kazne, naknade šteta i 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00843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DD429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508A6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DB3CD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9.000,00</w:t>
            </w:r>
          </w:p>
        </w:tc>
      </w:tr>
      <w:tr w:rsidR="00396EF3" w14:paraId="0C2B105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136DF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381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6E0AE6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Tekuće donacije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A4EAB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CCCA5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7C3CD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378D0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9.000,00</w:t>
            </w:r>
          </w:p>
        </w:tc>
      </w:tr>
      <w:tr w:rsidR="00396EF3" w14:paraId="37A12E84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1F245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A200806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C2CB3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Umjetnost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F9F4A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2CCE4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F1E7B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11,76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53F9C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19.000,00</w:t>
            </w:r>
          </w:p>
        </w:tc>
      </w:tr>
      <w:tr w:rsidR="00396EF3" w14:paraId="0D312E31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8249C8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55509A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0200B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17.000,00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E1F4A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2.000,00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73566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11,76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C7706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19.000,00</w:t>
            </w:r>
          </w:p>
        </w:tc>
      </w:tr>
      <w:tr w:rsidR="00396EF3" w14:paraId="5543DFA5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C5B570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CE66E5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4E5DE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17.000,00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74F9F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2.000,00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A5BE5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11,76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84BC9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19.000,00</w:t>
            </w:r>
          </w:p>
        </w:tc>
      </w:tr>
      <w:tr w:rsidR="00396EF3" w14:paraId="57398F41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E7ACB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DA826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CAC9D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AF39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2D1ED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11,76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04D3A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19.000,00</w:t>
            </w:r>
          </w:p>
        </w:tc>
      </w:tr>
      <w:tr w:rsidR="00396EF3" w14:paraId="1DEE1A65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3990A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0820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6FEB1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Službe kulture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9A3AE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D190B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A8D70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11,76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4E03A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19.000,00</w:t>
            </w:r>
          </w:p>
        </w:tc>
      </w:tr>
      <w:tr w:rsidR="00396EF3" w14:paraId="5E3940F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77658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7F389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AB1AC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2F0BE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E94F7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99CC2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</w:tr>
      <w:tr w:rsidR="00396EF3" w14:paraId="5B49DA2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7F27C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26503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materijal i energiju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E0340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38FFE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BD47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5A03A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4.000,00</w:t>
            </w:r>
          </w:p>
        </w:tc>
      </w:tr>
      <w:tr w:rsidR="00396EF3" w14:paraId="034B5DE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43F45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02BC4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FE9D0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8.000,00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DA10B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BF54A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1E87C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8.000,00</w:t>
            </w:r>
          </w:p>
        </w:tc>
      </w:tr>
      <w:tr w:rsidR="00396EF3" w14:paraId="433F4F9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5DDF0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36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42CCC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Pomoći dane u inozemstvo i unutar općeg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B754D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3EDF2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03983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F411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</w:tr>
      <w:tr w:rsidR="00396EF3" w14:paraId="460A614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DCC68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366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B8A96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Pomoći proračunskim korisnicima drugih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48444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6FA8B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A931C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E868D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3.000,00</w:t>
            </w:r>
          </w:p>
        </w:tc>
      </w:tr>
      <w:tr w:rsidR="00396EF3" w14:paraId="0AC69FF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43FAC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F961E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donacije, kazne, naknade šteta i 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2E26D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96232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D0AAB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33581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4.000,00</w:t>
            </w:r>
          </w:p>
        </w:tc>
      </w:tr>
      <w:tr w:rsidR="00396EF3" w14:paraId="595DA33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F31F5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381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0551C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Tekuće donacije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1FE41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7F0C2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03288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367CC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4.000,00</w:t>
            </w:r>
          </w:p>
        </w:tc>
      </w:tr>
      <w:tr w:rsidR="00396EF3" w14:paraId="5C9EFF63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4BC61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K200804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FBD21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S. dom Srijemske Laze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B6FBD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E8583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8E4D5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3AD8E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396EF3" w14:paraId="12E32EE6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B85606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lastRenderedPageBreak/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C914F2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356FE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20.000,00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13425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E4F7D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04028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20.000,00</w:t>
            </w:r>
          </w:p>
        </w:tc>
      </w:tr>
      <w:tr w:rsidR="00396EF3" w14:paraId="310E0CD7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8AE647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B0F886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3B188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20.000,00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27CEF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3B220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9674D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20.000,00</w:t>
            </w:r>
          </w:p>
        </w:tc>
      </w:tr>
      <w:tr w:rsidR="00396EF3" w14:paraId="29D57BD5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0F63A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6FE04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FCDED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FE9C8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C86C8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F8E77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396EF3" w14:paraId="4BAC46EE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FC508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0620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AB179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Razvoj zajednice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B4410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2FDFE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AE188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F0E5C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396EF3" w14:paraId="1DBCAD9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29FC6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C5543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3B7B9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006A7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01AD6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651AA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396EF3" w14:paraId="054E7291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5D79A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1049FE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F35EB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84F98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659D9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5B72C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20.000,00</w:t>
            </w:r>
          </w:p>
        </w:tc>
      </w:tr>
      <w:tr w:rsidR="00396EF3" w14:paraId="2195E910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8DE25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K200805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31104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Kulturni centar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494F9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105.500,00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8087F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EBE1B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3F406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105.500,00</w:t>
            </w:r>
          </w:p>
        </w:tc>
      </w:tr>
      <w:tr w:rsidR="00396EF3" w14:paraId="5CCF6061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1ACF3A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8C9155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B0124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105.500,00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B990D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F7908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6F885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105.500,00</w:t>
            </w:r>
          </w:p>
        </w:tc>
      </w:tr>
      <w:tr w:rsidR="00396EF3" w14:paraId="3BBE694F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B1481A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27BF46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E1B24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105.500,00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80289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A17BD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18213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105.500,00</w:t>
            </w:r>
          </w:p>
        </w:tc>
      </w:tr>
      <w:tr w:rsidR="00396EF3" w14:paraId="1F2CD3DB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DAD5F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50200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E9939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CF189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EF167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3CF91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396EF3" w14:paraId="557C863B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C82CA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0820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6525E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Službe kulture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6C141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4AA16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1E9C0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536CA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396EF3" w14:paraId="46F2F8D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36626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6AA3A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15E08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53ECE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B4C49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E6D12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396EF3" w14:paraId="6C53BD5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41665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FFD259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3589C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F2A0C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0DFEA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F028A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</w:tr>
      <w:tr w:rsidR="00396EF3" w14:paraId="3D0E9784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94BC4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07D6D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Ostale pomoći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C906C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95.500,00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1543D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D7DF7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A42AE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95.500,00</w:t>
            </w:r>
          </w:p>
        </w:tc>
      </w:tr>
      <w:tr w:rsidR="00396EF3" w14:paraId="5B7C9676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D7743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5.2.02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93982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Kapitalne pomoći državnog proračuna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413FB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95.500,00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368C7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B6F55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EFC59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95.500,00</w:t>
            </w:r>
          </w:p>
        </w:tc>
      </w:tr>
      <w:tr w:rsidR="00396EF3" w14:paraId="7E34CEBF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A50DE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0820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13130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Službe kulture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CD277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95.500,00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70D89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325EE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6F2D9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95.500,00</w:t>
            </w:r>
          </w:p>
        </w:tc>
      </w:tr>
      <w:tr w:rsidR="00396EF3" w14:paraId="243003A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EC6DE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3FF7E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1718D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95.500,00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21A12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2FA72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2CBBD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95.500,00</w:t>
            </w:r>
          </w:p>
        </w:tc>
      </w:tr>
      <w:tr w:rsidR="00396EF3" w14:paraId="00855EB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09B706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BF3D5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A11C7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95.500,00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CE67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6200F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CC953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95.500,00</w:t>
            </w:r>
          </w:p>
        </w:tc>
      </w:tr>
      <w:tr w:rsidR="00396EF3" w14:paraId="62D502CC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90208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K200807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3C807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Dom kulture Novi Jankovci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17F9C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21.000,00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D71D0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80844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601A1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21.000,00</w:t>
            </w:r>
          </w:p>
        </w:tc>
      </w:tr>
      <w:tr w:rsidR="00396EF3" w14:paraId="3605D4D4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D93948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lastRenderedPageBreak/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774B95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9B777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21.000,00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42A5A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DA1C4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7BF8D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21.000,00</w:t>
            </w:r>
          </w:p>
        </w:tc>
      </w:tr>
      <w:tr w:rsidR="00396EF3" w14:paraId="431A5D81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C28D81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BB4216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E336F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21.000,00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C1381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919C6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29F14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21.000,00</w:t>
            </w:r>
          </w:p>
        </w:tc>
      </w:tr>
      <w:tr w:rsidR="00396EF3" w14:paraId="6C28DFCD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81EB9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36DB0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7CEAE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4CF14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D0AAE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381FC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72699B96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1E9DA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0620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92018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Razvoj zajednice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51825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03206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FEB12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DE5B8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10BC6CB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82B20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F42C4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537E0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17A5E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440E9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F1A7B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4A399F4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A3F37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BFD22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Postrojenja i oprema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EF00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E5E96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3708F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60376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</w:tr>
      <w:tr w:rsidR="00396EF3" w14:paraId="13D80B70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9FDD6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FE83C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Ostale pomoći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113ED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A4424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90646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68BAE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396EF3" w14:paraId="1754532F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3B8C8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5.2.02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8BADE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Kapitalne pomoći državnog proračuna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9C397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56227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74EF9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18752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396EF3" w14:paraId="6C15A0FA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07F41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0620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2BCAC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Razvoj zajednice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10205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B6A6B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25A76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93B86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396EF3" w14:paraId="56FC5F4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CD900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1C3F0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AAD67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F38FA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DA67A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C88E0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396EF3" w14:paraId="746CBB3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E0195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39ADD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Postrojenja i oprema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CF25F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F131C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0E809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682BF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20.000,00</w:t>
            </w:r>
          </w:p>
        </w:tc>
      </w:tr>
      <w:tr w:rsidR="00396EF3" w14:paraId="0F9D3FA9" w14:textId="77777777" w:rsidTr="005F34E8">
        <w:trPr>
          <w:trHeight w:val="226"/>
        </w:trPr>
        <w:tc>
          <w:tcPr>
            <w:tcW w:w="1741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57F8B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Program 2010</w:t>
            </w:r>
          </w:p>
        </w:tc>
        <w:tc>
          <w:tcPr>
            <w:tcW w:w="6179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EC569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Socijalni program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C208B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880.200,00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D4264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  <w:tc>
          <w:tcPr>
            <w:tcW w:w="123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CD193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1,36</w:t>
            </w:r>
          </w:p>
        </w:tc>
        <w:tc>
          <w:tcPr>
            <w:tcW w:w="162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4CCE9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892.200,00</w:t>
            </w:r>
          </w:p>
        </w:tc>
      </w:tr>
      <w:tr w:rsidR="00396EF3" w14:paraId="64B24638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9FE59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A201002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38090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Jednokratne pomoći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C03C3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12.500,00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D2296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8B02B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F456C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12.500,00</w:t>
            </w:r>
          </w:p>
        </w:tc>
      </w:tr>
      <w:tr w:rsidR="00396EF3" w14:paraId="0043F8D8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3CAD15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C8D73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F4677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12.500,00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3212F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0DEE0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703F9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12.500,00</w:t>
            </w:r>
          </w:p>
        </w:tc>
      </w:tr>
      <w:tr w:rsidR="00396EF3" w14:paraId="11F28940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AE3568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43C6CE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2E7D8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12.500,00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92F38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950DC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3F858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12.500,00</w:t>
            </w:r>
          </w:p>
        </w:tc>
      </w:tr>
      <w:tr w:rsidR="00396EF3" w14:paraId="282A1AA7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8823B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CFA1B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7BA8B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12.500,00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04805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BD9B1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F2E43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12.500,00</w:t>
            </w:r>
          </w:p>
        </w:tc>
      </w:tr>
      <w:tr w:rsidR="00396EF3" w14:paraId="6EAD2F4F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4D382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1060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6F446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Stanovanje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A0B59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12.500,00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62E08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4BAAB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E170B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12.500,00</w:t>
            </w:r>
          </w:p>
        </w:tc>
      </w:tr>
      <w:tr w:rsidR="00396EF3" w14:paraId="3CFBC29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FCD0F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E8DFC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DEC06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87C58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B16F8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119E8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12.500,00</w:t>
            </w:r>
          </w:p>
        </w:tc>
      </w:tr>
      <w:tr w:rsidR="00396EF3" w14:paraId="32166F5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64E60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372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D8BBA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Ostale naknade građanima i kućanstvima iz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A504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99AB5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4ECDB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35FC2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12.500,00</w:t>
            </w:r>
          </w:p>
        </w:tc>
      </w:tr>
      <w:tr w:rsidR="00396EF3" w14:paraId="16CC15C4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BAC91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A201003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C0F66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Troškovi stanovanja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B8D99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55.000,00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7FE3A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4D2BD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97134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55.000,00</w:t>
            </w:r>
          </w:p>
        </w:tc>
      </w:tr>
      <w:tr w:rsidR="00396EF3" w14:paraId="646E42FC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6BBACC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lastRenderedPageBreak/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E9FF98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FF621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55.000,00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63714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FCEDC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3BE93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55.000,00</w:t>
            </w:r>
          </w:p>
        </w:tc>
      </w:tr>
      <w:tr w:rsidR="00396EF3" w14:paraId="7B70444E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0CA83E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9F458B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3B921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55.000,00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5FE60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087AE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5FBA0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55.000,00</w:t>
            </w:r>
          </w:p>
        </w:tc>
      </w:tr>
      <w:tr w:rsidR="00396EF3" w14:paraId="016E82B0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F9532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F7F1E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Ostale pomoći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07487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55.000,00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73BD2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2C0C0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D675B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55.000,00</w:t>
            </w:r>
          </w:p>
        </w:tc>
      </w:tr>
      <w:tr w:rsidR="00396EF3" w14:paraId="198F228E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985CE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5.2.01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31B26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Tekuće pomoći državnog proračuna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9641F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55.000,00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6DA4D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593BC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56DDF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55.000,00</w:t>
            </w:r>
          </w:p>
        </w:tc>
      </w:tr>
      <w:tr w:rsidR="00396EF3" w14:paraId="0A6D09C8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2D6DC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1060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D9ADC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Stanovanje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EDA65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55.000,00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13C7D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E5D08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7DB3F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55.000,00</w:t>
            </w:r>
          </w:p>
        </w:tc>
      </w:tr>
      <w:tr w:rsidR="00396EF3" w14:paraId="19C5541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1D006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A5DCA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0E5C4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F66AA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6578B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D57A6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55.000,00</w:t>
            </w:r>
          </w:p>
        </w:tc>
      </w:tr>
      <w:tr w:rsidR="00396EF3" w14:paraId="708526F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373F9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372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8F196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Ostale naknade građanima i kućanstvima iz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CF9D2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CCB53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51B78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F9C19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55.000,00</w:t>
            </w:r>
          </w:p>
        </w:tc>
      </w:tr>
      <w:tr w:rsidR="00396EF3" w14:paraId="088097DF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34621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A201005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A2F0B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Pomoći građanima i kućanstvima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FA058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245.300,00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B2225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DB725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4,89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BD4EB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257.300,00</w:t>
            </w:r>
          </w:p>
        </w:tc>
      </w:tr>
      <w:tr w:rsidR="00396EF3" w14:paraId="25F75581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4F08FF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190750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3A586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245.300,00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5D9D0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12.000,00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5D6E2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4,89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56D35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257.300,00</w:t>
            </w:r>
          </w:p>
        </w:tc>
      </w:tr>
      <w:tr w:rsidR="00396EF3" w14:paraId="1ED3445F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97EA9E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105E15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F6055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245.300,00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3715B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12.000,00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4A1D0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4,89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474FF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257.300,00</w:t>
            </w:r>
          </w:p>
        </w:tc>
      </w:tr>
      <w:tr w:rsidR="00396EF3" w14:paraId="24A22097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F2A63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E02EB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6C803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245.300,00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807DA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12.000,00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60385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4,89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5D696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257.300,00</w:t>
            </w:r>
          </w:p>
        </w:tc>
      </w:tr>
      <w:tr w:rsidR="00396EF3" w14:paraId="3B91132D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C8F7D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0112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D94C7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Financijski i fiskalni poslovi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57958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64.300,00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1102A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9FEF5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15,55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AD2C8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74.300,00</w:t>
            </w:r>
          </w:p>
        </w:tc>
      </w:tr>
      <w:tr w:rsidR="00396EF3" w14:paraId="27F34F8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9975A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44168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21517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64.300,00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3E6DC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069D0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15,55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C2D1B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74.300,00</w:t>
            </w:r>
          </w:p>
        </w:tc>
      </w:tr>
      <w:tr w:rsidR="00396EF3" w14:paraId="4CFEE07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3E73A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372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E7543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Ostale naknade građanima i kućanstvima iz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9587B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64.300,00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84158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3AAFA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15,55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71DB8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74.300,00</w:t>
            </w:r>
          </w:p>
        </w:tc>
      </w:tr>
      <w:tr w:rsidR="00396EF3" w14:paraId="01CF753D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F6380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1020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D1507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Starost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08EE3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A6F5D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33093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F616A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</w:tr>
      <w:tr w:rsidR="00396EF3" w14:paraId="3681C56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D1489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DB129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640E4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83BBB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C4343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14F82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</w:tr>
      <w:tr w:rsidR="00396EF3" w14:paraId="1A469A9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7E6E8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372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62619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Ostale naknade građanima i kućanstvima iz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47D5E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E68B5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7B47F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84A8A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2.000,00</w:t>
            </w:r>
          </w:p>
        </w:tc>
      </w:tr>
      <w:tr w:rsidR="00396EF3" w14:paraId="06D2DE0C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A51B6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1040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18E6A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Obitelj i djeca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55834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997F1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ACDEA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E6BC4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60.000,00</w:t>
            </w:r>
          </w:p>
        </w:tc>
      </w:tr>
      <w:tr w:rsidR="00396EF3" w14:paraId="0E418F0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9D207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F25DB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0277C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B99A2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5CB9D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5252D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60.000,00</w:t>
            </w:r>
          </w:p>
        </w:tc>
      </w:tr>
      <w:tr w:rsidR="00396EF3" w14:paraId="087A4C7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18AF8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372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117E9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Ostale naknade građanima i kućanstvima iz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315BF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A0E92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1DEE7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51140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60.000,00</w:t>
            </w:r>
          </w:p>
        </w:tc>
      </w:tr>
      <w:tr w:rsidR="00396EF3" w14:paraId="010FBDC5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D4A89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Funkcijska klasifikacija  1060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5421D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Stanovanje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A1FF8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119.000,00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D5C00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33C2E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1,68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C8D7E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121.000,00</w:t>
            </w:r>
          </w:p>
        </w:tc>
      </w:tr>
      <w:tr w:rsidR="00396EF3" w14:paraId="51545A6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EFE3E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076E7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24893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119.000,00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B1DF1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C8985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1,68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88849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121.000,00</w:t>
            </w:r>
          </w:p>
        </w:tc>
      </w:tr>
      <w:tr w:rsidR="00396EF3" w14:paraId="0E94401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1D9D7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372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2F2CA9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Ostale naknade građanima i kućanstvima iz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D112F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119.000,00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D1FAE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925F7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1,68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64DD8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121.000,00</w:t>
            </w:r>
          </w:p>
        </w:tc>
      </w:tr>
      <w:tr w:rsidR="00396EF3" w14:paraId="194CE23B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6B925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A201008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D9E13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Obrazovanje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A2752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81.500,00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75B93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4EF4C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115DE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81.500,00</w:t>
            </w:r>
          </w:p>
        </w:tc>
      </w:tr>
      <w:tr w:rsidR="00396EF3" w14:paraId="4524E47B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8FAD74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FE0192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8F345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81.500,00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D8334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3397F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5A881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81.500,00</w:t>
            </w:r>
          </w:p>
        </w:tc>
      </w:tr>
      <w:tr w:rsidR="00396EF3" w14:paraId="721AB3CD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5E1DB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A71048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287E5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81.500,00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837D7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70F80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E6F38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81.500,00</w:t>
            </w:r>
          </w:p>
        </w:tc>
      </w:tr>
      <w:tr w:rsidR="00396EF3" w14:paraId="42E8ED0D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70AD3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B3016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49E37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81.500,00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A879F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5CC15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73008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81.500,00</w:t>
            </w:r>
          </w:p>
        </w:tc>
      </w:tr>
      <w:tr w:rsidR="00396EF3" w14:paraId="7EE7CDED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DADEA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0912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9D22E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Osnovno obrazovanje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500D2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37.000,00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15249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28F70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9A1A1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37.000,00</w:t>
            </w:r>
          </w:p>
        </w:tc>
      </w:tr>
      <w:tr w:rsidR="00396EF3" w14:paraId="74800F5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D3FAA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44A92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1ACD2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37.000,00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3D5F0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72A3A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FCDB9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37.000,00</w:t>
            </w:r>
          </w:p>
        </w:tc>
      </w:tr>
      <w:tr w:rsidR="00396EF3" w14:paraId="3F20B981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DA139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372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2D5EB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Ostale naknade građanima i kućanstvima iz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987A5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37.000,00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9B055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29E13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B183F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37.000,00</w:t>
            </w:r>
          </w:p>
        </w:tc>
      </w:tr>
      <w:tr w:rsidR="00396EF3" w14:paraId="76E83CA2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795FB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0922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5A68E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Više srednjoškolsko obrazovanje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77CCF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16.000,00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00335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BF8A1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21989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16.000,00</w:t>
            </w:r>
          </w:p>
        </w:tc>
      </w:tr>
      <w:tr w:rsidR="00396EF3" w14:paraId="0A37966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6B1A3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DAC56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D46E3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96083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C692C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F8CF5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663E554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92883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7FD3A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E6D62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B26A0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99D8D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1FC1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</w:tr>
      <w:tr w:rsidR="00396EF3" w14:paraId="39A7AE7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5B910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D70DB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35CEF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52C04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A6AA0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D5804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</w:tr>
      <w:tr w:rsidR="00396EF3" w14:paraId="5F0AF39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DCD05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372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30790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Ostale naknade građanima i kućanstvima iz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A01E5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B9DCA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52F11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F729C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15.000,00</w:t>
            </w:r>
          </w:p>
        </w:tc>
      </w:tr>
      <w:tr w:rsidR="00396EF3" w14:paraId="04AF6495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2FAD1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0942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1035E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Drugi stupanj visoke naobrazbe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F0C40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28.000,00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9BE8C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3CE2C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D565C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28.000,00</w:t>
            </w:r>
          </w:p>
        </w:tc>
      </w:tr>
      <w:tr w:rsidR="00396EF3" w14:paraId="79464CD3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B26C5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F21E2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7B263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28.000,00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74FAD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C8108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2EDFA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28.000,00</w:t>
            </w:r>
          </w:p>
        </w:tc>
      </w:tr>
      <w:tr w:rsidR="00396EF3" w14:paraId="6438D39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FE27F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372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5055E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Ostale naknade građanima i kućanstvima iz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FC153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28.000,00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C7F0A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68C7B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C240B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28.000,00</w:t>
            </w:r>
          </w:p>
        </w:tc>
      </w:tr>
      <w:tr w:rsidR="00396EF3" w14:paraId="54638A7A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1B1DE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0960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57080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Dodatne usluge u obrazovanju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DBB79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1F7EA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4B12E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21FFE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500,00</w:t>
            </w:r>
          </w:p>
        </w:tc>
      </w:tr>
      <w:tr w:rsidR="00396EF3" w14:paraId="17F44963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C44C5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37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B0FC7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D26C2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8BBE8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18266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85BEC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500,00</w:t>
            </w:r>
          </w:p>
        </w:tc>
      </w:tr>
      <w:tr w:rsidR="00396EF3" w14:paraId="6F60F5B2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B008D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372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4F406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Ostale naknade građanima i kućanstvima iz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674AC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AD4C9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60774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CCB5A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500,00</w:t>
            </w:r>
          </w:p>
        </w:tc>
      </w:tr>
      <w:tr w:rsidR="00396EF3" w14:paraId="2C68C4D2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BE927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A201009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04DEB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Zaštita životinja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E1722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11.800,00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E4B07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5363F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2F735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11.800,00</w:t>
            </w:r>
          </w:p>
        </w:tc>
      </w:tr>
      <w:tr w:rsidR="00396EF3" w14:paraId="7A0E2C0B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537BA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BB03C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8C511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11.800,00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0FC5E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292ED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F7308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11.800,00</w:t>
            </w:r>
          </w:p>
        </w:tc>
      </w:tr>
      <w:tr w:rsidR="00396EF3" w14:paraId="1A10145F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BCA340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CF8E77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99384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11.800,00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100B5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8F56B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FE124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11.800,00</w:t>
            </w:r>
          </w:p>
        </w:tc>
      </w:tr>
      <w:tr w:rsidR="00396EF3" w14:paraId="6E324BC5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EA4D8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AD767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A7344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11.800,00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8E9C8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18D61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DB114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11.800,00</w:t>
            </w:r>
          </w:p>
        </w:tc>
      </w:tr>
      <w:tr w:rsidR="00396EF3" w14:paraId="04816BF1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91BE4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1090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3C767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Aktivnosti socijalne zaštite koje nisu drugdje svrstane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9A800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11.800,00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2FB9D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F8058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F7EE6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11.800,00</w:t>
            </w:r>
          </w:p>
        </w:tc>
      </w:tr>
      <w:tr w:rsidR="00396EF3" w14:paraId="7026D091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16A87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497B4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0B267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D05F2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DE470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57FA3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10.400,00</w:t>
            </w:r>
          </w:p>
        </w:tc>
      </w:tr>
      <w:tr w:rsidR="00396EF3" w14:paraId="517DC5E3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1C3A8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FEC7A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materijal i energiju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3F283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F797A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82F8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76D95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400,00</w:t>
            </w:r>
          </w:p>
        </w:tc>
      </w:tr>
      <w:tr w:rsidR="00396EF3" w14:paraId="6147843C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1D6E0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12F73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A27EF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EE04A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36421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92D6C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</w:tr>
      <w:tr w:rsidR="00396EF3" w14:paraId="00018FA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A8E51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6A51E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D569A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4412B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8F2D3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C70B1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1.400,00</w:t>
            </w:r>
          </w:p>
        </w:tc>
      </w:tr>
      <w:tr w:rsidR="00396EF3" w14:paraId="7FFFB84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F1D8A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372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10913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Ostale naknade građanima i kućanstvima iz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9F2AC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3887D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C0B0B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47C28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1.400,00</w:t>
            </w:r>
          </w:p>
        </w:tc>
      </w:tr>
      <w:tr w:rsidR="00396EF3" w14:paraId="17F0830F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4D247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A201010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7D4E6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Zdravstvo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36EAA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5.600,00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D55CC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5593D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156C8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5.600,00</w:t>
            </w:r>
          </w:p>
        </w:tc>
      </w:tr>
      <w:tr w:rsidR="00396EF3" w14:paraId="7318F133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E0830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0FA6AB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79C30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5.600,00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3B4E0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2DAA7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F0EF4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5.600,00</w:t>
            </w:r>
          </w:p>
        </w:tc>
      </w:tr>
      <w:tr w:rsidR="00396EF3" w14:paraId="2F6F99D0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EA3361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C1E1D6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01A12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5.600,00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909A9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87F7B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35EA7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5.600,00</w:t>
            </w:r>
          </w:p>
        </w:tc>
      </w:tr>
      <w:tr w:rsidR="00396EF3" w14:paraId="734EEB83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6C933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584DE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B1046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5.600,00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030F2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69314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94FA3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5.600,00</w:t>
            </w:r>
          </w:p>
        </w:tc>
      </w:tr>
      <w:tr w:rsidR="00396EF3" w14:paraId="646C3506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ADE5E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1012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594BD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Invaliditet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BF8C8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5.600,00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7E5EE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0C5BB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26C54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5.600,00</w:t>
            </w:r>
          </w:p>
        </w:tc>
      </w:tr>
      <w:tr w:rsidR="00396EF3" w14:paraId="66D15591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3B126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3DD07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74016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67D7B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CC546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CE34E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5.600,00</w:t>
            </w:r>
          </w:p>
        </w:tc>
      </w:tr>
      <w:tr w:rsidR="00396EF3" w14:paraId="167E9FF3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CC83F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372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EFE1A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Ostale naknade građanima i kućanstvima iz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B11A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4F1E5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4AB9A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C2212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5.600,00</w:t>
            </w:r>
          </w:p>
        </w:tc>
      </w:tr>
      <w:tr w:rsidR="00396EF3" w14:paraId="0A9434D0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CAEB6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K201013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B54B6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Starački dom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1B3DE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21E42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3AE9C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28A02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396EF3" w14:paraId="0CED1F47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BAB7B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lastRenderedPageBreak/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271BD6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639C4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706C0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EDFF6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6C9DC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10.000,00</w:t>
            </w:r>
          </w:p>
        </w:tc>
      </w:tr>
      <w:tr w:rsidR="00396EF3" w14:paraId="6382484D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D5ADAC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74993E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27BFC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F62B5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E9527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0E73E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10.000,00</w:t>
            </w:r>
          </w:p>
        </w:tc>
      </w:tr>
      <w:tr w:rsidR="00396EF3" w14:paraId="79EA18CB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1C9FD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2BF9B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1753F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FE1CC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A3C30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7DEC9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396EF3" w14:paraId="42CA0014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C62FF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1020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29E9D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Starost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FDE82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BF04D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2997A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AAC8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396EF3" w14:paraId="4B72EC0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71D92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A5925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EC5BF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90E15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21421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F209E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396EF3" w14:paraId="693CC1CC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D5FE8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92FC3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E22B5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A550E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1E169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54B8A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</w:tr>
      <w:tr w:rsidR="00396EF3" w14:paraId="27733089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E394D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Tekući projekt T201012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D2AF6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Projekt "Pružimo radost"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9F3F4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458.500,00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4B909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F6A5C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41C01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458.500,00</w:t>
            </w:r>
          </w:p>
        </w:tc>
      </w:tr>
      <w:tr w:rsidR="00396EF3" w14:paraId="66D91715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19CD1E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DEA71B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BD7AE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458.500,00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21677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8BB8E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41E41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458.500,00</w:t>
            </w:r>
          </w:p>
        </w:tc>
      </w:tr>
      <w:tr w:rsidR="00396EF3" w14:paraId="4DB082B8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5765B5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E5ABDF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FF38B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458.500,00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2EBE5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49AF8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DF183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458.500,00</w:t>
            </w:r>
          </w:p>
        </w:tc>
      </w:tr>
      <w:tr w:rsidR="00396EF3" w14:paraId="1E90F5C3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93A20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BC214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54FA0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36.500,00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09C87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5BA3B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A394D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36.500,00</w:t>
            </w:r>
          </w:p>
        </w:tc>
      </w:tr>
      <w:tr w:rsidR="00396EF3" w14:paraId="40CB6074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30F98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1020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E1A48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Starost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7156D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36.500,00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1D256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30120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3120F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36.500,00</w:t>
            </w:r>
          </w:p>
        </w:tc>
      </w:tr>
      <w:tr w:rsidR="00396EF3" w14:paraId="27B5E38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40141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506B7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zaposlene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36656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DDFA3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D4CDD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EABF3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36.500,00</w:t>
            </w:r>
          </w:p>
        </w:tc>
      </w:tr>
      <w:tr w:rsidR="00396EF3" w14:paraId="7A2E430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E7011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311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20E48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Plaće (Bruto)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EB285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36.500,00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76842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B8355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E22EE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36.500,00</w:t>
            </w:r>
          </w:p>
        </w:tc>
      </w:tr>
      <w:tr w:rsidR="00396EF3" w14:paraId="6909284B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CE986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5.6.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BA2D4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Fondovi EU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6869B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422.000,00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AC78A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9DA37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93FAC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422.000,00</w:t>
            </w:r>
          </w:p>
        </w:tc>
      </w:tr>
      <w:tr w:rsidR="00396EF3" w14:paraId="799E088F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5BAA5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1020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A20D4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Starost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E3BEB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422.000,00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19857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213B0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E1985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422.000,00</w:t>
            </w:r>
          </w:p>
        </w:tc>
      </w:tr>
      <w:tr w:rsidR="00396EF3" w14:paraId="350552D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BB56A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F9071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zaposlene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91A17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264.500,00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EC679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4DD99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A1BE1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264.500,00</w:t>
            </w:r>
          </w:p>
        </w:tc>
      </w:tr>
      <w:tr w:rsidR="00396EF3" w14:paraId="2A8711D3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47D29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311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66604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Plaće (Bruto)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876FB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214.500,00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D4EC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74BB5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439A6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214.500,00</w:t>
            </w:r>
          </w:p>
        </w:tc>
      </w:tr>
      <w:tr w:rsidR="00396EF3" w14:paraId="2074DD5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C38C2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312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E5102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Ostali rashodi za zaposlene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A9B3C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8.000,00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62028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07C1D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A45C4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8.000,00</w:t>
            </w:r>
          </w:p>
        </w:tc>
      </w:tr>
      <w:tr w:rsidR="00396EF3" w14:paraId="44958E4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5C52B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313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DEC0F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Doprinosi na plaće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9EFA8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FD417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C45B5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F05FB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42.000,00</w:t>
            </w:r>
          </w:p>
        </w:tc>
      </w:tr>
      <w:tr w:rsidR="00396EF3" w14:paraId="073FD5F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812C7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939AC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A6DF4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157.500,00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D065B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DBA6F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A0A75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157.500,00</w:t>
            </w:r>
          </w:p>
        </w:tc>
      </w:tr>
      <w:tr w:rsidR="00396EF3" w14:paraId="66B94BE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007B7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lastRenderedPageBreak/>
              <w:t>321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8E2F9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Naknade troškova zaposlenima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C3C09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C1394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C018F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8A750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4.000,00</w:t>
            </w:r>
          </w:p>
        </w:tc>
      </w:tr>
      <w:tr w:rsidR="00396EF3" w14:paraId="4764780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A221E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FB893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CBC4D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152.600,00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4B5F6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987AB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A7A4A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152.600,00</w:t>
            </w:r>
          </w:p>
        </w:tc>
      </w:tr>
      <w:tr w:rsidR="00396EF3" w14:paraId="136DC881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5D8AF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329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A9318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Ostali nespomenuti rashodi poslovanja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DE9F9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9DA55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DC147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0A766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900,00</w:t>
            </w:r>
          </w:p>
        </w:tc>
      </w:tr>
      <w:tr w:rsidR="00396EF3" w14:paraId="56683DDB" w14:textId="77777777" w:rsidTr="005F34E8">
        <w:trPr>
          <w:trHeight w:val="226"/>
        </w:trPr>
        <w:tc>
          <w:tcPr>
            <w:tcW w:w="1741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B1CA5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Program 2012</w:t>
            </w:r>
          </w:p>
        </w:tc>
        <w:tc>
          <w:tcPr>
            <w:tcW w:w="6179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AC3E6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Financiranje vjerskih zajednica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E2C45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923B8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029DA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671A4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396EF3" w14:paraId="68FABEA7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19E48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A201201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6022E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Financiranje vjerskih zajednica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288D8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CA4D0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FB0A3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C3009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396EF3" w14:paraId="0DE5B523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70FB0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5B7776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02D8F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4B23B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A54FF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F86FC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10.000,00</w:t>
            </w:r>
          </w:p>
        </w:tc>
      </w:tr>
      <w:tr w:rsidR="00396EF3" w14:paraId="5F305769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62B2E4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75B0FE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13C3C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4AC2C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1DF33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08C9B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10.000,00</w:t>
            </w:r>
          </w:p>
        </w:tc>
      </w:tr>
      <w:tr w:rsidR="00396EF3" w14:paraId="25268800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964BB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E4370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20B9B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80E8E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74072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43ABE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396EF3" w14:paraId="7E905777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3C1BA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0850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FCA8B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Istraživanje i razvoj rekreacije, kulture i religije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E2057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F7B56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F6820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E782C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396EF3" w14:paraId="369222A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786E4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2AC7E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donacije, kazne, naknade šteta i 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4387F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C2FAA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17755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FCA6A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396EF3" w14:paraId="1DE1CC1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48D756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381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79B03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Tekuće donacije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6A341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5DA88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17303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A17A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</w:tr>
      <w:tr w:rsidR="00396EF3" w14:paraId="51E8890D" w14:textId="77777777" w:rsidTr="005F34E8">
        <w:trPr>
          <w:trHeight w:val="226"/>
        </w:trPr>
        <w:tc>
          <w:tcPr>
            <w:tcW w:w="1741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60305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Program 2013</w:t>
            </w:r>
          </w:p>
        </w:tc>
        <w:tc>
          <w:tcPr>
            <w:tcW w:w="6179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2ADE6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Zaštita i promicanje prava i interesa  osoba s invaliditetom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A3182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2.400,00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E3020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D1F9F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70869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2.400,00</w:t>
            </w:r>
          </w:p>
        </w:tc>
      </w:tr>
      <w:tr w:rsidR="00396EF3" w14:paraId="22491D1F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DEA00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A201301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ADDA0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Naknada zbog nezapošljavanja osoba s invaliditetom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91FBD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770A8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DC737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46E84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2.400,00</w:t>
            </w:r>
          </w:p>
        </w:tc>
      </w:tr>
      <w:tr w:rsidR="00396EF3" w14:paraId="444439A3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EEEC60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EF0EF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1E0FB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2.400,00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4EC91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851B6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78D9B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2.400,00</w:t>
            </w:r>
          </w:p>
        </w:tc>
      </w:tr>
      <w:tr w:rsidR="00396EF3" w14:paraId="6BFC3D1A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63F012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FD8B72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DB9B5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2.400,00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E3F78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9AFCF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E72ED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2.400,00</w:t>
            </w:r>
          </w:p>
        </w:tc>
      </w:tr>
      <w:tr w:rsidR="00396EF3" w14:paraId="6A4FDAA7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C0F03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CCBC8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6A8B7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756C6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CCCE9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1F280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2.400,00</w:t>
            </w:r>
          </w:p>
        </w:tc>
      </w:tr>
      <w:tr w:rsidR="00396EF3" w14:paraId="28026B34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841C6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1012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4245D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Invaliditet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7DA88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B682E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C8C58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4F0F1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2.400,00</w:t>
            </w:r>
          </w:p>
        </w:tc>
      </w:tr>
      <w:tr w:rsidR="00396EF3" w14:paraId="668613B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D763C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1CE5B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A4D44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706FE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80B42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8CE6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2.400,00</w:t>
            </w:r>
          </w:p>
        </w:tc>
      </w:tr>
      <w:tr w:rsidR="00396EF3" w14:paraId="7DC23FB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AEEF8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329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26FF2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Ostali nespomenuti rashodi poslovanja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176C7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A8B6E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7E3D4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0263F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2.400,00</w:t>
            </w:r>
          </w:p>
        </w:tc>
      </w:tr>
      <w:tr w:rsidR="00396EF3" w14:paraId="6FFF9B6B" w14:textId="77777777" w:rsidTr="005F34E8">
        <w:trPr>
          <w:trHeight w:val="226"/>
        </w:trPr>
        <w:tc>
          <w:tcPr>
            <w:tcW w:w="1741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133DC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Program 2015</w:t>
            </w:r>
          </w:p>
        </w:tc>
        <w:tc>
          <w:tcPr>
            <w:tcW w:w="6179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35BD2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Razvoj i sigurnost prometa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A674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25.600,00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CCA18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5EB46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3AC76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25.600,00</w:t>
            </w:r>
          </w:p>
        </w:tc>
      </w:tr>
      <w:tr w:rsidR="00396EF3" w14:paraId="630F1BFD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FA472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A201501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87FFE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Prometna signalizacija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701F5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25.600,00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70680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540A1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1418F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25.600,00</w:t>
            </w:r>
          </w:p>
        </w:tc>
      </w:tr>
      <w:tr w:rsidR="00396EF3" w14:paraId="2924506E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B1ABB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lastRenderedPageBreak/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14D65C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70433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25.600,00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CF6CD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90835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0AD89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25.600,00</w:t>
            </w:r>
          </w:p>
        </w:tc>
      </w:tr>
      <w:tr w:rsidR="00396EF3" w14:paraId="7A64EAAD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2E668C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20F9DB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1DF6B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25.600,00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8F82A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934FC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675CE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25.600,00</w:t>
            </w:r>
          </w:p>
        </w:tc>
      </w:tr>
      <w:tr w:rsidR="00396EF3" w14:paraId="5746E0E0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8BF55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500C9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0075C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25.600,00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B2C9E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F96E3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076F5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25.600,00</w:t>
            </w:r>
          </w:p>
        </w:tc>
      </w:tr>
      <w:tr w:rsidR="00396EF3" w14:paraId="1FA76CA7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2DD8C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0451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E2173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Cestovni promet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A2944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25.600,00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1EE06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929D6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ACC8F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25.600,00</w:t>
            </w:r>
          </w:p>
        </w:tc>
      </w:tr>
      <w:tr w:rsidR="00396EF3" w14:paraId="484C168C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FFF4D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61DD5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7418D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EA7EB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0D428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BDE02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396EF3" w14:paraId="62525BA2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09DA6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0D016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materijal i energiju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FABD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3775F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B5FED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FE641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20.000,00</w:t>
            </w:r>
          </w:p>
        </w:tc>
      </w:tr>
      <w:tr w:rsidR="00396EF3" w14:paraId="3C1FAED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92462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9AC42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64C30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9B6EE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F9D7E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DC7FC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5.600,00</w:t>
            </w:r>
          </w:p>
        </w:tc>
      </w:tr>
      <w:tr w:rsidR="00396EF3" w14:paraId="5239A59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845AD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9E661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BF54B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222B4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E3161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D42FC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5.600,00</w:t>
            </w:r>
          </w:p>
        </w:tc>
      </w:tr>
      <w:tr w:rsidR="00396EF3" w14:paraId="71C7026A" w14:textId="77777777" w:rsidTr="005F34E8">
        <w:trPr>
          <w:trHeight w:val="226"/>
        </w:trPr>
        <w:tc>
          <w:tcPr>
            <w:tcW w:w="1741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92192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Program 2018</w:t>
            </w:r>
          </w:p>
        </w:tc>
        <w:tc>
          <w:tcPr>
            <w:tcW w:w="6179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DAABD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Pomoći ustanovama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FFB21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10.700,00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6126A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13C06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C85DE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10.700,00</w:t>
            </w:r>
          </w:p>
        </w:tc>
      </w:tr>
      <w:tr w:rsidR="00396EF3" w14:paraId="3A586B17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B49D6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A201801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075AA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Pomoći ustanovama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2D713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10.700,00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5E106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A7C76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9AD7D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10.700,00</w:t>
            </w:r>
          </w:p>
        </w:tc>
      </w:tr>
      <w:tr w:rsidR="00396EF3" w14:paraId="41947A20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112C77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E3CCA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2E695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10.700,00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8C56E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EE67A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0C6BE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10.700,00</w:t>
            </w:r>
          </w:p>
        </w:tc>
      </w:tr>
      <w:tr w:rsidR="00396EF3" w14:paraId="606BB443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1DE51A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EB2197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745D2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10.700,00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27271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14845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25BA6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10.700,00</w:t>
            </w:r>
          </w:p>
        </w:tc>
      </w:tr>
      <w:tr w:rsidR="00396EF3" w14:paraId="31780982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EF61C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87F22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61A59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10.700,00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1AB9D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58767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C4F1A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10.700,00</w:t>
            </w:r>
          </w:p>
        </w:tc>
      </w:tr>
      <w:tr w:rsidR="00396EF3" w14:paraId="529C4160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1198A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0712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19B24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medicinski proizvodi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DA354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3B923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65B14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4FEF4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4.000,00</w:t>
            </w:r>
          </w:p>
        </w:tc>
      </w:tr>
      <w:tr w:rsidR="00396EF3" w14:paraId="654D1AA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84E90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36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EB78C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Pomoći dane u inozemstvo i unutar općeg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84FA4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2.900,00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815D8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EE4D6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1B385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2.900,00</w:t>
            </w:r>
          </w:p>
        </w:tc>
      </w:tr>
      <w:tr w:rsidR="00396EF3" w14:paraId="26AECEDC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0365B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366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62AF9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Pomoći proračunskim korisnicima drugih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F6387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2.900,00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E0676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EB82C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05EF0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2.900,00</w:t>
            </w:r>
          </w:p>
        </w:tc>
      </w:tr>
      <w:tr w:rsidR="00396EF3" w14:paraId="5430A8E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428B1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DDC70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donacije, kazne, naknade šteta i 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29CFD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1.100,00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17DCB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7C83A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D33F5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1.100,00</w:t>
            </w:r>
          </w:p>
        </w:tc>
      </w:tr>
      <w:tr w:rsidR="00396EF3" w14:paraId="2EEA40A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CC21F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381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3F291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Tekuće donacije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17371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1.100,00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A90C8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52601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3D7CD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1.100,00</w:t>
            </w:r>
          </w:p>
        </w:tc>
      </w:tr>
      <w:tr w:rsidR="00396EF3" w14:paraId="6DD3FBEF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C03C7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0912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DD4E4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Osnovno obrazovanje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0FF6B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6.700,00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79BCC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4BEB8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9817C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6.700,00</w:t>
            </w:r>
          </w:p>
        </w:tc>
      </w:tr>
      <w:tr w:rsidR="00396EF3" w14:paraId="6B70288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75023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36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E23A7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Pomoći dane u inozemstvo i unutar općeg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E9BC4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6.700,00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E8A97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BAF52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5BC3B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6.700,00</w:t>
            </w:r>
          </w:p>
        </w:tc>
      </w:tr>
      <w:tr w:rsidR="00396EF3" w14:paraId="77A49F7C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D0D11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lastRenderedPageBreak/>
              <w:t>366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F127D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Pomoći proračunskim korisnicima drugih proračuna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92DC9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6.700,00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266DF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5685F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5DFC4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6.700,00</w:t>
            </w:r>
          </w:p>
        </w:tc>
      </w:tr>
      <w:tr w:rsidR="00396EF3" w14:paraId="32EBDDFD" w14:textId="77777777" w:rsidTr="005F34E8">
        <w:trPr>
          <w:trHeight w:val="226"/>
        </w:trPr>
        <w:tc>
          <w:tcPr>
            <w:tcW w:w="1741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875AF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Program 2019</w:t>
            </w:r>
          </w:p>
        </w:tc>
        <w:tc>
          <w:tcPr>
            <w:tcW w:w="6179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B8DC5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Izgradnja komunalne infrastrukture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E9DB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1.837.400,00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85B18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-145.000,00</w:t>
            </w:r>
          </w:p>
        </w:tc>
        <w:tc>
          <w:tcPr>
            <w:tcW w:w="123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F780A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-7,89</w:t>
            </w:r>
          </w:p>
        </w:tc>
        <w:tc>
          <w:tcPr>
            <w:tcW w:w="162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0F318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1.692.400,00</w:t>
            </w:r>
          </w:p>
        </w:tc>
      </w:tr>
      <w:tr w:rsidR="00396EF3" w14:paraId="74404F60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AFF38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A201901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1D3F0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Javne prometne površine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06EA7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120.000,00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5DE70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748B1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09279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120.000,00</w:t>
            </w:r>
          </w:p>
        </w:tc>
      </w:tr>
      <w:tr w:rsidR="00396EF3" w14:paraId="7BA21167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320451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DC8DBD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365E3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120.000,00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C9DDB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4B9E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1ED36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120.000,00</w:t>
            </w:r>
          </w:p>
        </w:tc>
      </w:tr>
      <w:tr w:rsidR="00396EF3" w14:paraId="72765E7E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82A996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B09B10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3977C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120.000,00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B5B5C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0BB05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78EF0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120.000,00</w:t>
            </w:r>
          </w:p>
        </w:tc>
      </w:tr>
      <w:tr w:rsidR="00396EF3" w14:paraId="6308475E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13F32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63B78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prihodi za posebne namjene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84446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42050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C6D76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431EF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70.000,00</w:t>
            </w:r>
          </w:p>
        </w:tc>
      </w:tr>
      <w:tr w:rsidR="00396EF3" w14:paraId="4AA2721F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A6C63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4.3.12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0F7A2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Prihod od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min.sirovina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iskorištavanje,ekspl.i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 sl.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CF321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C288F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0CF39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EA113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70.000,00</w:t>
            </w:r>
          </w:p>
        </w:tc>
      </w:tr>
      <w:tr w:rsidR="00396EF3" w14:paraId="66622CDD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00E9A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0451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0F7B3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Cestovni promet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F6A98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D24A8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81F68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DAAE6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70.000,00</w:t>
            </w:r>
          </w:p>
        </w:tc>
      </w:tr>
      <w:tr w:rsidR="00396EF3" w14:paraId="24860F1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600D0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DF965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982DB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1E038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7AE25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49B3D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50.000,00</w:t>
            </w:r>
          </w:p>
        </w:tc>
      </w:tr>
      <w:tr w:rsidR="00396EF3" w14:paraId="56B3DBA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FD84C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DA97B6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FAF26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32A96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9A50B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16D34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50.000,00</w:t>
            </w:r>
          </w:p>
        </w:tc>
      </w:tr>
      <w:tr w:rsidR="00396EF3" w14:paraId="3D190DC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FE6A7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45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48089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dodatna ulaganja na nefinancijskoj imovini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7D5D4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6FFB8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12481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65311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396EF3" w14:paraId="26379C4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33862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451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AD883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Dodatna ulaganja na građevinskim objektima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4F72D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F6235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B663A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1A979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20.000,00</w:t>
            </w:r>
          </w:p>
        </w:tc>
      </w:tr>
      <w:tr w:rsidR="00396EF3" w14:paraId="33C08ED1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744B9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85490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Ostale pomoći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4F9BF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1E0C7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D13FF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8FE7E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50.000,00</w:t>
            </w:r>
          </w:p>
        </w:tc>
      </w:tr>
      <w:tr w:rsidR="00396EF3" w14:paraId="58D70B58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33B21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5.2.02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4488E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Kapitalne pomoći državnog proračuna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44F0B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D289E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01F17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99F84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50.000,00</w:t>
            </w:r>
          </w:p>
        </w:tc>
      </w:tr>
      <w:tr w:rsidR="00396EF3" w14:paraId="3FE99FE4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DB0E5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0451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C2754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Cestovni promet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1AE64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024EA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900A0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DC77B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50.000,00</w:t>
            </w:r>
          </w:p>
        </w:tc>
      </w:tr>
      <w:tr w:rsidR="00396EF3" w14:paraId="0B979EC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A7C3B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0B63A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FAA4E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962AA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EF53F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74D18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50.000,00</w:t>
            </w:r>
          </w:p>
        </w:tc>
      </w:tr>
      <w:tr w:rsidR="00396EF3" w14:paraId="042087E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B33DF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5D085E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16DD9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406CE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9DF15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3F9AC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50.000,00</w:t>
            </w:r>
          </w:p>
        </w:tc>
      </w:tr>
      <w:tr w:rsidR="00396EF3" w14:paraId="652394B6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0B503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A201902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10FB8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Javne prometne površine na kojima nije dopušten promet motornih vozila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8EA16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1.066.700,00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D2655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87EAD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4A1C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1.066.700,00</w:t>
            </w:r>
          </w:p>
        </w:tc>
      </w:tr>
      <w:tr w:rsidR="00396EF3" w14:paraId="4F33751F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0CF08C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74E9F4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3FE6D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1.066.700,00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88B97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3F52B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54D31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1.066.700,00</w:t>
            </w:r>
          </w:p>
        </w:tc>
      </w:tr>
      <w:tr w:rsidR="00396EF3" w14:paraId="1FF077A7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20F697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A0A78A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484B2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1.066.700,00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78C28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CAC1C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79C7B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1.066.700,00</w:t>
            </w:r>
          </w:p>
        </w:tc>
      </w:tr>
      <w:tr w:rsidR="00396EF3" w14:paraId="0A427529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2AFAE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E8B42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54318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337.500,00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FC0D1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-137.500,00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8EDC0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-40,74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9D07D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200.000,00</w:t>
            </w:r>
          </w:p>
        </w:tc>
      </w:tr>
      <w:tr w:rsidR="00396EF3" w14:paraId="49520D17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95664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Funkcijska klasifikacija  0451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80CCF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Cestovni promet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4300A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137.500,00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7D155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-137.500,00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A831B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8869D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</w:tr>
      <w:tr w:rsidR="00396EF3" w14:paraId="2C2FBAD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CD01F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D1866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1DC1E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137.500,00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A4CCB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-137.500,00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4EE78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158F8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</w:tr>
      <w:tr w:rsidR="00396EF3" w14:paraId="045D2C0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203FB9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395FB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19E29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137.500,00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15D4E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-137.500,00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948D6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01CE8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</w:tr>
      <w:tr w:rsidR="00396EF3" w14:paraId="51412E45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6DA16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0620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D5454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Razvoj zajednice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D0A23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EC12D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9C7DE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97DE8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200.000,00</w:t>
            </w:r>
          </w:p>
        </w:tc>
      </w:tr>
      <w:tr w:rsidR="00396EF3" w14:paraId="197DE76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98FA9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D321F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C9EA4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2D637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4D6C3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3DB60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200.000,00</w:t>
            </w:r>
          </w:p>
        </w:tc>
      </w:tr>
      <w:tr w:rsidR="00396EF3" w14:paraId="54147C72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23AD6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C0A88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0E27E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1D68C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48E24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1C69D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200.000,00</w:t>
            </w:r>
          </w:p>
        </w:tc>
      </w:tr>
      <w:tr w:rsidR="00396EF3" w14:paraId="3B3A17A7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F7157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FFD10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prihodi za posebne namjene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0295A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514.200,00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3392D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-337.500,00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9508E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-65,64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83C56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176.700,00</w:t>
            </w:r>
          </w:p>
        </w:tc>
      </w:tr>
      <w:tr w:rsidR="00396EF3" w14:paraId="699C32F9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AA43D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4.3.12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F8CD8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Prihod od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min.sirovina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iskorištavanje,ekspl.i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 sl.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F229C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514.200,00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3ABBA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-337.500,00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3D93D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-65,64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5E66D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176.700,00</w:t>
            </w:r>
          </w:p>
        </w:tc>
      </w:tr>
      <w:tr w:rsidR="00396EF3" w14:paraId="6CC0AD21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5C77B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0451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6A5C1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Cestovni promet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5C7ED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514.200,00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7A712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-337.500,00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53620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-65,64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E441E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176.700,00</w:t>
            </w:r>
          </w:p>
        </w:tc>
      </w:tr>
      <w:tr w:rsidR="00396EF3" w14:paraId="14E5D19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BEBB0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19047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CDCAD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514.200,00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EB39A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-337.500,00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0F813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-65,64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DC70F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176.700,00</w:t>
            </w:r>
          </w:p>
        </w:tc>
      </w:tr>
      <w:tr w:rsidR="00396EF3" w14:paraId="38E81051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A5D03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30AED6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B002B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514.200,00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64D81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-337.500,00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C280E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-65,64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D837F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176.700,00</w:t>
            </w:r>
          </w:p>
        </w:tc>
      </w:tr>
      <w:tr w:rsidR="00396EF3" w14:paraId="64CB0677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C6CA7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53202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Ostale pomoći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059D5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215.000,00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70C66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-125.000,00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791E8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-58,14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96586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90.000,00</w:t>
            </w:r>
          </w:p>
        </w:tc>
      </w:tr>
      <w:tr w:rsidR="00396EF3" w14:paraId="74D4C36D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C3FE4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0451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FE33E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Cestovni promet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1AA79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125.000,00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9B66C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-125.000,00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C2B8D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3A9E3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</w:tr>
      <w:tr w:rsidR="00396EF3" w14:paraId="397B161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5A1AD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C3A54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A7ACF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A27CD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-125.000,00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9BC4B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D6189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</w:tr>
      <w:tr w:rsidR="00396EF3" w14:paraId="047259A1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0BBFD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CB26C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9C207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969CE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-125.000,00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0ED0D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6EB06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</w:tr>
      <w:tr w:rsidR="00396EF3" w14:paraId="4F82CCC1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E532D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5.2.02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DCCC5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Kapitalne pomoći državnog proračuna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97AB5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90.000,00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965B3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352E0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34C55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90.000,00</w:t>
            </w:r>
          </w:p>
        </w:tc>
      </w:tr>
      <w:tr w:rsidR="00396EF3" w14:paraId="389E2EDA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F5EC8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0451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7F6D1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Cestovni promet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886C0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A571F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1191E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182DB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90.000,00</w:t>
            </w:r>
          </w:p>
        </w:tc>
      </w:tr>
      <w:tr w:rsidR="00396EF3" w14:paraId="2234A78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78409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52505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E227D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1F99C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5B615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B28F6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90.000,00</w:t>
            </w:r>
          </w:p>
        </w:tc>
      </w:tr>
      <w:tr w:rsidR="00396EF3" w14:paraId="59868672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0CC87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72EA1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8C9B4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2CC6F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DA782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3F680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90.000,00</w:t>
            </w:r>
          </w:p>
        </w:tc>
      </w:tr>
      <w:tr w:rsidR="00396EF3" w14:paraId="607601A2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E09C3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Izvor  5.6.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D55A1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Fondovi EU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EE377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D1B31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600.000,00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D0F07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A6076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600.000,00</w:t>
            </w:r>
          </w:p>
        </w:tc>
      </w:tr>
      <w:tr w:rsidR="00396EF3" w14:paraId="6D102E20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29852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0451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E7340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Cestovni promet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C446E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E14C5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600.000,00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3A441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53708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600.000,00</w:t>
            </w:r>
          </w:p>
        </w:tc>
      </w:tr>
      <w:tr w:rsidR="00396EF3" w14:paraId="4449E69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C667F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8FC07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D70BC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EC22B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600.000,00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FCBA9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902E3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600.000,00</w:t>
            </w:r>
          </w:p>
        </w:tc>
      </w:tr>
      <w:tr w:rsidR="00396EF3" w14:paraId="52C9530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21382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741A9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2C03D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9B4C4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600.000,00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CA3A7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3134F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600.000,00</w:t>
            </w:r>
          </w:p>
        </w:tc>
      </w:tr>
      <w:tr w:rsidR="00396EF3" w14:paraId="16E7C6CF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83EE7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A201903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6035C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Javna parkirališta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FBF85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160.000,00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742F9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-160.000,00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53E22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186BA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</w:tr>
      <w:tr w:rsidR="00396EF3" w14:paraId="53376502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C2A985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EE479B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3DDB8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160.000,00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1C8CB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-160.000,00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4DF4F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-100,00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BB3D9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</w:tr>
      <w:tr w:rsidR="00396EF3" w14:paraId="5EEA469D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2AE7AE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06AB8A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EFC93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160.000,00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07150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-160.000,00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BE836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-100,00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C4332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</w:tr>
      <w:tr w:rsidR="00396EF3" w14:paraId="585F869B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A3D5C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4CC42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prihodi za posebne namjene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0DE0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80.000,00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7D151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-80.000,00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9DE7C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D14C0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</w:tr>
      <w:tr w:rsidR="00396EF3" w14:paraId="76960F61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BBDA1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4.3.12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ABD41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Prihod od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min.sirovina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iskorištavanje,ekspl.i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 sl.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F467B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80.000,00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3BF73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-80.000,00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884FC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6A3C3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</w:tr>
      <w:tr w:rsidR="00396EF3" w14:paraId="56E6F570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D8FBE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0451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452DA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Cestovni promet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F4497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B2204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-80.000,00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8C644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EF218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</w:tr>
      <w:tr w:rsidR="00396EF3" w14:paraId="238C812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62B40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A0A74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3D9CF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BB919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-80.000,00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CD09E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009CC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</w:tr>
      <w:tr w:rsidR="00396EF3" w14:paraId="0E4A8161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43616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FB8029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70680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80.000,00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53CB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-80.000,00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A5859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03A7D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</w:tr>
      <w:tr w:rsidR="00396EF3" w14:paraId="3AFEA998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52286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E4B9C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Ostale pomoći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B8EB2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80.000,00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211BF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-80.000,00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3BB24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33CAF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</w:tr>
      <w:tr w:rsidR="00396EF3" w14:paraId="7A2C3D41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BCFEB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5.2.02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84974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Kapitalne pomoći državnog proračuna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ABA49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80.000,00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D5A74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-80.000,00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7FC6C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FAAF8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</w:tr>
      <w:tr w:rsidR="00396EF3" w14:paraId="5D455EAE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36F2C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0451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0D9CF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Cestovni promet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4C225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CE902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-80.000,00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7D814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D69CA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</w:tr>
      <w:tr w:rsidR="00396EF3" w14:paraId="2DB06B3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4E1E2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E7184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9A52E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6B20D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-80.000,00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D899E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95D24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</w:tr>
      <w:tr w:rsidR="00396EF3" w14:paraId="638BAD82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0F22F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BDE1E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8F67C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80.000,00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8C29F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-80.000,00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337E5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-100,00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82A89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</w:tr>
      <w:tr w:rsidR="00396EF3" w14:paraId="4D7F5B4E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8C349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A201904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CA289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Javne zelene površine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8441B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231.200,00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D9B71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512EF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82A1A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231.200,00</w:t>
            </w:r>
          </w:p>
        </w:tc>
      </w:tr>
      <w:tr w:rsidR="00396EF3" w14:paraId="0051420F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DE938F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CF8EB8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A3046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231.200,00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ECE24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B15EC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8D35A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231.200,00</w:t>
            </w:r>
          </w:p>
        </w:tc>
      </w:tr>
      <w:tr w:rsidR="00396EF3" w14:paraId="417638F8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5FF804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BA7EA2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98D22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231.200,00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C3496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E404C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992D9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231.200,00</w:t>
            </w:r>
          </w:p>
        </w:tc>
      </w:tr>
      <w:tr w:rsidR="00396EF3" w14:paraId="45919ACD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74506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3D056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057B5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171.000,00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5A800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EEF6F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8655A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171.000,00</w:t>
            </w:r>
          </w:p>
        </w:tc>
      </w:tr>
      <w:tr w:rsidR="00396EF3" w14:paraId="250737A5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EC72D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0560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FF00D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Poslovi i usluge zaštite okoliša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D11F3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A831D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8DC8C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5D07F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396EF3" w14:paraId="5A4A96B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EE6F5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35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3116A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Subvencije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3E95D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06B06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AAE0E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81A95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396EF3" w14:paraId="20EE2C5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85E7F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351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1FD81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Subvencije kreditnim i ostalim financijskim institucijama i trgovačkim društvima u javnom sektoru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B319D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F4362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CF8F6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BE271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</w:tr>
      <w:tr w:rsidR="00396EF3" w14:paraId="3EEB16D9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27EC0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1040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96D45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Obitelj i djeca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5DA52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161.000,00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960AA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22C2B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93D1F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161.000,00</w:t>
            </w:r>
          </w:p>
        </w:tc>
      </w:tr>
      <w:tr w:rsidR="00396EF3" w14:paraId="0D51E6F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D8510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AA783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D22ED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161.000,00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5CDB8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5EC50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B86D9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161.000,00</w:t>
            </w:r>
          </w:p>
        </w:tc>
      </w:tr>
      <w:tr w:rsidR="00396EF3" w14:paraId="2A57942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1778A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7BE14E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7F29E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135.000,00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766D9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56ECF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CD483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135.000,00</w:t>
            </w:r>
          </w:p>
        </w:tc>
      </w:tr>
      <w:tr w:rsidR="00396EF3" w14:paraId="69DB3F6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DBB53E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C50F4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Postrojenja i oprema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E6CA5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26.000,00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EC448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0D538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4AE26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26.000,00</w:t>
            </w:r>
          </w:p>
        </w:tc>
      </w:tr>
      <w:tr w:rsidR="00396EF3" w14:paraId="3325B055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1C846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0F199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prihodi za posebne namjene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54761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50.200,00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44175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40588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90C01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50.200,00</w:t>
            </w:r>
          </w:p>
        </w:tc>
      </w:tr>
      <w:tr w:rsidR="00396EF3" w14:paraId="6BC077DB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EA8A6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4.3.08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CBEC2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Prihod od komunalne naknade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306FF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36.600,00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44F72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C98BF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0C9BC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36.600,00</w:t>
            </w:r>
          </w:p>
        </w:tc>
      </w:tr>
      <w:tr w:rsidR="00396EF3" w14:paraId="1EC959BC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C2FB9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3B244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poslovi vezani uz rad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EB8FC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36.600,00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F6E8C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4C27C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9FCEB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36.600,00</w:t>
            </w:r>
          </w:p>
        </w:tc>
      </w:tr>
      <w:tr w:rsidR="00396EF3" w14:paraId="143C94D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84375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4B1D3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Rashodi za nabavu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neproizvedene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AC3A9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36.600,00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519A5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9BA8E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AB1B2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36.600,00</w:t>
            </w:r>
          </w:p>
        </w:tc>
      </w:tr>
      <w:tr w:rsidR="00396EF3" w14:paraId="266B1A7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26930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411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E38A1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Materijalna imovina - prirodna bogatstva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34D19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36.600,00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59942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947CA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7EAAC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36.600,00</w:t>
            </w:r>
          </w:p>
        </w:tc>
      </w:tr>
      <w:tr w:rsidR="00396EF3" w14:paraId="431E26DA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E3369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4.3.10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B17C1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Prihod od prodaje građevinskog zemljišta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F284B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D9BB0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E8692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181D0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200,00</w:t>
            </w:r>
          </w:p>
        </w:tc>
      </w:tr>
      <w:tr w:rsidR="00396EF3" w14:paraId="56298840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C5517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D2F4A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poslovi vezani uz rad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00B44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122E6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8A773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0B438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200,00</w:t>
            </w:r>
          </w:p>
        </w:tc>
      </w:tr>
      <w:tr w:rsidR="00396EF3" w14:paraId="61AFA88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5CD7A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CA7B7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Rashodi za nabavu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neproizvedene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F01F0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E27D3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E9CF7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C8DC1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200,00</w:t>
            </w:r>
          </w:p>
        </w:tc>
      </w:tr>
      <w:tr w:rsidR="00396EF3" w14:paraId="455D31D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E23FC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411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B4A5B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Materijalna imovina - prirodna bogatstva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46CFD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A18F2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FDAFA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483D1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200,00</w:t>
            </w:r>
          </w:p>
        </w:tc>
      </w:tr>
      <w:tr w:rsidR="00396EF3" w14:paraId="79DF14F4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4ECB3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4.3.12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D603D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Prihod od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min.sirovina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iskorištavanje,ekspl.i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 sl.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5D742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13.400,00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3D75A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D742B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271F0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13.400,00</w:t>
            </w:r>
          </w:p>
        </w:tc>
      </w:tr>
      <w:tr w:rsidR="00396EF3" w14:paraId="176CB7CC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33CFA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Funkcijska klasifikacija  0412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B2DD3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poslovi vezani uz rad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DD57D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13.400,00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7F397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CCF90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7A571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13.400,00</w:t>
            </w:r>
          </w:p>
        </w:tc>
      </w:tr>
      <w:tr w:rsidR="00396EF3" w14:paraId="77A0DC3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D3D2C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4A8CB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Rashodi za nabavu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neproizvedene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06041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D74FC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1D51D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D8EA4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13.400,00</w:t>
            </w:r>
          </w:p>
        </w:tc>
      </w:tr>
      <w:tr w:rsidR="00396EF3" w14:paraId="7399E5D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2E1BA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411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E89E1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Materijalna imovina - prirodna bogatstva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05443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13.400,00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1637B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6328A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1ADCE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13.400,00</w:t>
            </w:r>
          </w:p>
        </w:tc>
      </w:tr>
      <w:tr w:rsidR="00396EF3" w14:paraId="6AB6B741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12FAB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290C5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Ostale pomoći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CAE83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3BE0A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250EA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AFDCC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396EF3" w14:paraId="42C3066B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A1328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5.2.02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1C067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Kapitalne pomoći državnog proračuna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30B74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F50E6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35F11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6FB6C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396EF3" w14:paraId="6184A534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DA1DE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0560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B9D10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Poslovi i usluge zaštite okoliša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94D68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F6E2D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693E3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85150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396EF3" w14:paraId="54F55DE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C298C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6CD34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F3213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4E189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11477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F09E4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396EF3" w14:paraId="2B343A33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20BC76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425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EAEEA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Višegodišnji nasadi i osnovno stado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D188A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754E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44314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23DF2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</w:tr>
      <w:tr w:rsidR="00396EF3" w14:paraId="6AC56779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A9935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A201905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8732A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Građevine i uređaji javne namjene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AED84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88.100,00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AD058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BAA43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17,03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3A185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103.100,00</w:t>
            </w:r>
          </w:p>
        </w:tc>
      </w:tr>
      <w:tr w:rsidR="00396EF3" w14:paraId="732BB445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1F75EF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FC17BB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274CD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88.100,00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BB507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15.000,00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098F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17,03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E5925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103.100,00</w:t>
            </w:r>
          </w:p>
        </w:tc>
      </w:tr>
      <w:tr w:rsidR="00396EF3" w14:paraId="6D1F8BB4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AFC2C2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CF8AE1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0FC4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88.100,00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E169F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15.000,00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ABD00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17,03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584A1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103.100,00</w:t>
            </w:r>
          </w:p>
        </w:tc>
      </w:tr>
      <w:tr w:rsidR="00396EF3" w14:paraId="0B9BA299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3F646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FCF3D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22EF7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41.000,00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48C3A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87A6D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17EAE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41.000,00</w:t>
            </w:r>
          </w:p>
        </w:tc>
      </w:tr>
      <w:tr w:rsidR="00396EF3" w14:paraId="7171ADEE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B972A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0451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70CE9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Cestovni promet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B2EB0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15.300,00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F003E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D3698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85008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15.300,00</w:t>
            </w:r>
          </w:p>
        </w:tc>
      </w:tr>
      <w:tr w:rsidR="00396EF3" w14:paraId="219B859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2A657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83768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67BD6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5.300,00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DA5C3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1028C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F95E1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5.300,00</w:t>
            </w:r>
          </w:p>
        </w:tc>
      </w:tr>
      <w:tr w:rsidR="00396EF3" w14:paraId="1FC9EC9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61385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BB41D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materijal i energiju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D8AB1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5.300,00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288C1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9316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C2372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5.300,00</w:t>
            </w:r>
          </w:p>
        </w:tc>
      </w:tr>
      <w:tr w:rsidR="00396EF3" w14:paraId="59CCFA11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86439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DB861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B40DD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833FF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39477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7843C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396EF3" w14:paraId="52015E71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A23C2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EB4BF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CEE0E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960BE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527F3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E66D7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</w:tr>
      <w:tr w:rsidR="00396EF3" w14:paraId="758655CD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90FF8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0620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A795C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Razvoj zajednice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2A459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BD931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BFD6C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9E935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</w:tr>
      <w:tr w:rsidR="00396EF3" w14:paraId="1CC2B1A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968F5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05A57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A8B9A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E791E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D4974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BCEC5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</w:tr>
      <w:tr w:rsidR="00396EF3" w14:paraId="717A2D1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25049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2D066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5C055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44FB7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6F2A6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BA20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5.000,00</w:t>
            </w:r>
          </w:p>
        </w:tc>
      </w:tr>
      <w:tr w:rsidR="00396EF3" w14:paraId="245D1782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1FC59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Funkcijska klasifikacija  0640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ECC2D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Ulična rasvjeta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FAC15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6.700,00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D7F24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769F8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D2E30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6.700,00</w:t>
            </w:r>
          </w:p>
        </w:tc>
      </w:tr>
      <w:tr w:rsidR="00396EF3" w14:paraId="0D6EF97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5B890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A4B13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2FD63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6.700,00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38BA4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4F945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FA467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6.700,00</w:t>
            </w:r>
          </w:p>
        </w:tc>
      </w:tr>
      <w:tr w:rsidR="00396EF3" w14:paraId="3A48637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63F0D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1C2A7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95417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6.700,00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FC405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3D8E4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88A5A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6.700,00</w:t>
            </w:r>
          </w:p>
        </w:tc>
      </w:tr>
      <w:tr w:rsidR="00396EF3" w14:paraId="7809BB2A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1CBDF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0820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B0C8F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Službe kulture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1A2E2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14.000,00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687AA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35802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832AB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14.000,00</w:t>
            </w:r>
          </w:p>
        </w:tc>
      </w:tr>
      <w:tr w:rsidR="00396EF3" w14:paraId="703732AC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5E258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D3969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462A0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14.000,00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C7275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3CCB1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47D15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14.000,00</w:t>
            </w:r>
          </w:p>
        </w:tc>
      </w:tr>
      <w:tr w:rsidR="00396EF3" w14:paraId="216F45D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9FED8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68A71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Postrojenja i oprema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DFF78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14.000,00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27B06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A7991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A8E53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14.000,00</w:t>
            </w:r>
          </w:p>
        </w:tc>
      </w:tr>
      <w:tr w:rsidR="00396EF3" w14:paraId="553FEDD2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D79D3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4.2.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B79C8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Prihodi od spomeničke rente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FCB47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A3453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A42E7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978E6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300,00</w:t>
            </w:r>
          </w:p>
        </w:tc>
      </w:tr>
      <w:tr w:rsidR="00396EF3" w14:paraId="381A0526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9385A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0820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7B34E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Službe kulture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A8741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7A030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D2DC4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58E36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300,00</w:t>
            </w:r>
          </w:p>
        </w:tc>
      </w:tr>
      <w:tr w:rsidR="00396EF3" w14:paraId="23D2F32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4444E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13C09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D0FC1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63A28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5FA46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340C9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300,00</w:t>
            </w:r>
          </w:p>
        </w:tc>
      </w:tr>
      <w:tr w:rsidR="00396EF3" w14:paraId="0F06779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C6653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27126E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FAD93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6B988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C7377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A730C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300,00</w:t>
            </w:r>
          </w:p>
        </w:tc>
      </w:tr>
      <w:tr w:rsidR="00396EF3" w14:paraId="67BC9F0F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26B20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8865A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prihodi za posebne namjene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B15AF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46.800,00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FC7E2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8009F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32,05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0A146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61.800,00</w:t>
            </w:r>
          </w:p>
        </w:tc>
      </w:tr>
      <w:tr w:rsidR="00396EF3" w14:paraId="726BC746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2EE9C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4.3.12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CB3D4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Prihod od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min.sirovina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/>
                <w:b/>
                <w:color w:val="000000"/>
                <w:sz w:val="16"/>
              </w:rPr>
              <w:t>iskorištavanje,ekspl.i</w:t>
            </w:r>
            <w:proofErr w:type="spellEnd"/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 sl.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FA994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46.800,00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D7BD8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8F5B8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32,05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B748A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61.800,00</w:t>
            </w:r>
          </w:p>
        </w:tc>
      </w:tr>
      <w:tr w:rsidR="00396EF3" w14:paraId="593DC44A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C8ABA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0510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6D529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Gospodarenje otpadom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059A6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26.800,00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00784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13B5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19863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26.800,00</w:t>
            </w:r>
          </w:p>
        </w:tc>
      </w:tr>
      <w:tr w:rsidR="00396EF3" w14:paraId="54AD94E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A0377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7C3E8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donacije, kazne, naknade šteta i 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785FC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FFCDE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8B0AF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3126E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200,00</w:t>
            </w:r>
          </w:p>
        </w:tc>
      </w:tr>
      <w:tr w:rsidR="00396EF3" w14:paraId="0E40A1E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37265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386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C75E3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Kapitalne pomoći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76C9D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2AE14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10366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040BA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200,00</w:t>
            </w:r>
          </w:p>
        </w:tc>
      </w:tr>
      <w:tr w:rsidR="00396EF3" w14:paraId="62FCDF3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8EC06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78FC5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74D71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26.600,00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6D61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2F4BA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768C9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26.600,00</w:t>
            </w:r>
          </w:p>
        </w:tc>
      </w:tr>
      <w:tr w:rsidR="00396EF3" w14:paraId="6BF508E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0C10B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426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E9AD6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Nematerijalna proizvedena imovina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AECE8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26.600,00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35865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6F1F5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11B90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26.600,00</w:t>
            </w:r>
          </w:p>
        </w:tc>
      </w:tr>
      <w:tr w:rsidR="00396EF3" w14:paraId="6484F0AE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63765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0640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BEA03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Ulična rasvjeta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15774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8DF76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59C42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C6BE7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396EF3" w14:paraId="3D74BDB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12385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45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079E5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dodatna ulaganja na nefinancijskoj imovini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51854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72FEA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A07BA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B387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20.000,00</w:t>
            </w:r>
          </w:p>
        </w:tc>
      </w:tr>
      <w:tr w:rsidR="00396EF3" w14:paraId="016C0D9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9FEAC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lastRenderedPageBreak/>
              <w:t>452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FEBC7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Dodatna ulaganja na postrojenjima i opremi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90275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4160B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15.000,00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2708F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90D5E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20.000,00</w:t>
            </w:r>
          </w:p>
        </w:tc>
      </w:tr>
      <w:tr w:rsidR="00396EF3" w14:paraId="39157398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53071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0820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42F88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Službe kulture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4476B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8A564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1C531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AD1BF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</w:tr>
      <w:tr w:rsidR="00396EF3" w14:paraId="54D5BB83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006AE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12143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9E0B7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2BE39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C7441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8CFD1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15.000,00</w:t>
            </w:r>
          </w:p>
        </w:tc>
      </w:tr>
      <w:tr w:rsidR="00396EF3" w14:paraId="54939D6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8762F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EB5C9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4AF62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15.000,00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D2EB7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A0539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B4224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15.000,00</w:t>
            </w:r>
          </w:p>
        </w:tc>
      </w:tr>
      <w:tr w:rsidR="00396EF3" w14:paraId="503182C0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0AB82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A201906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47CFC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Intelektualne usluge i izrada projektne dokumentacije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FA67F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171.400,00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747AA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922A6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7204D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171.400,00</w:t>
            </w:r>
          </w:p>
        </w:tc>
      </w:tr>
      <w:tr w:rsidR="00396EF3" w14:paraId="6AD9EAE1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71F23E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66FCFB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03F57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171.400,00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EC864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E77C5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9B460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171.400,00</w:t>
            </w:r>
          </w:p>
        </w:tc>
      </w:tr>
      <w:tr w:rsidR="00396EF3" w14:paraId="09BF336C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14BB5D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64C1EA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7013C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171.400,00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B2ECF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38AFF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C29AF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171.400,00</w:t>
            </w:r>
          </w:p>
        </w:tc>
      </w:tr>
      <w:tr w:rsidR="00396EF3" w14:paraId="6564F886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24733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654C5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2F72E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142.200,00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5745E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21AE3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258B7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142.200,00</w:t>
            </w:r>
          </w:p>
        </w:tc>
      </w:tr>
      <w:tr w:rsidR="00396EF3" w14:paraId="4673807A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9F1CC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0474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1FA79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Višenamjenski razvojni projekti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6CB5E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96.400,00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8B304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C86AC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B4998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96.400,00</w:t>
            </w:r>
          </w:p>
        </w:tc>
      </w:tr>
      <w:tr w:rsidR="00396EF3" w14:paraId="66236EB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14A26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A6702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2A61B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96.400,00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F45F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EDB74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9CF9A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96.400,00</w:t>
            </w:r>
          </w:p>
        </w:tc>
      </w:tr>
      <w:tr w:rsidR="00396EF3" w14:paraId="5C34123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5B2889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426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2F099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Nematerijalna proizvedena imovina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90404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96.400,00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FE836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04460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FEA60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96.400,00</w:t>
            </w:r>
          </w:p>
        </w:tc>
      </w:tr>
      <w:tr w:rsidR="00396EF3" w14:paraId="4F5C01CC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ABB73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0660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A1E1F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vezani za stanovanje i kom. pogodnosti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66F17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45.800,00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4B0EB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7F84A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11BBB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45.800,00</w:t>
            </w:r>
          </w:p>
        </w:tc>
      </w:tr>
      <w:tr w:rsidR="00396EF3" w14:paraId="76FA3E4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BDDB8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9BC3E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B64F8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45.800,00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16B2A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CFC59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DC42C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45.800,00</w:t>
            </w:r>
          </w:p>
        </w:tc>
      </w:tr>
      <w:tr w:rsidR="00396EF3" w14:paraId="1C86EC2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342B4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6CCB1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B8D14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45.800,00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4278E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24E80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E6DBB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45.800,00</w:t>
            </w:r>
          </w:p>
        </w:tc>
      </w:tr>
      <w:tr w:rsidR="00396EF3" w14:paraId="78B15153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1E0EF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32386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Ostali prihodi za posebne namjene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A9E93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65704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91003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C27FE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700,00</w:t>
            </w:r>
          </w:p>
        </w:tc>
      </w:tr>
      <w:tr w:rsidR="00396EF3" w14:paraId="2954B462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89D4E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4.3.04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B8EC7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Prihod od legalizacije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558A6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AC134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6B32C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87BC6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700,00</w:t>
            </w:r>
          </w:p>
        </w:tc>
      </w:tr>
      <w:tr w:rsidR="00396EF3" w14:paraId="3CC5A531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98E71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0660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E584B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vezani za stanovanje i kom. pogodnosti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213EE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76859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EF1CA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2B6B7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700,00</w:t>
            </w:r>
          </w:p>
        </w:tc>
      </w:tr>
      <w:tr w:rsidR="00396EF3" w14:paraId="3CC1FDE1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5F2C2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2DCED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645BC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20D28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3A6A7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12A7F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700,00</w:t>
            </w:r>
          </w:p>
        </w:tc>
      </w:tr>
      <w:tr w:rsidR="00396EF3" w14:paraId="5BF4CD7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356A1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426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33EDE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Nematerijalna proizvedena imovina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3A0F4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6913A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22AC2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32410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700,00</w:t>
            </w:r>
          </w:p>
        </w:tc>
      </w:tr>
      <w:tr w:rsidR="00396EF3" w14:paraId="22F8E0E5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7AD24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5.2.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E1C04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Ostale pomoći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9AB03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28.500,00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665BC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DBFDE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A805F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28.500,00</w:t>
            </w:r>
          </w:p>
        </w:tc>
      </w:tr>
      <w:tr w:rsidR="00396EF3" w14:paraId="71C22F3E" w14:textId="77777777" w:rsidTr="005F34E8">
        <w:trPr>
          <w:trHeight w:val="226"/>
        </w:trPr>
        <w:tc>
          <w:tcPr>
            <w:tcW w:w="1741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D86BB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Izvor  5.2.01</w:t>
            </w:r>
          </w:p>
        </w:tc>
        <w:tc>
          <w:tcPr>
            <w:tcW w:w="6179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A8F9A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Tekuće pomoći državnog proračuna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7DB7D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28.500,00</w:t>
            </w:r>
          </w:p>
        </w:tc>
        <w:tc>
          <w:tcPr>
            <w:tcW w:w="1616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033E0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6E602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6B0C4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28.500,00</w:t>
            </w:r>
          </w:p>
        </w:tc>
      </w:tr>
      <w:tr w:rsidR="00396EF3" w14:paraId="46B604DB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9B539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0660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E36BB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vezani za stanovanje i kom. pogodnosti koji nisu drugdje svrstani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A79EA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28.500,00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7F150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55D68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14BD7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28.500,00</w:t>
            </w:r>
          </w:p>
        </w:tc>
      </w:tr>
      <w:tr w:rsidR="00396EF3" w14:paraId="2B319D8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E511F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EFD4E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C6778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28.500,00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E4744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4E63E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5C262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28.500,00</w:t>
            </w:r>
          </w:p>
        </w:tc>
      </w:tr>
      <w:tr w:rsidR="00396EF3" w14:paraId="19C68D8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76518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426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22E5C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Nematerijalna proizvedena imovina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D5406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28.500,00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13C19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F5F34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83B51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28.500,00</w:t>
            </w:r>
          </w:p>
        </w:tc>
      </w:tr>
      <w:tr w:rsidR="00396EF3" w14:paraId="65A082E8" w14:textId="77777777" w:rsidTr="005F34E8">
        <w:trPr>
          <w:trHeight w:val="226"/>
        </w:trPr>
        <w:tc>
          <w:tcPr>
            <w:tcW w:w="1741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2FE53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Program 2021</w:t>
            </w:r>
          </w:p>
        </w:tc>
        <w:tc>
          <w:tcPr>
            <w:tcW w:w="6179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78FD7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Održavanje objekata i uređaja zelene infrastrukture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9FB42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CE85A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3.084.500,00</w:t>
            </w:r>
          </w:p>
        </w:tc>
        <w:tc>
          <w:tcPr>
            <w:tcW w:w="123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E8F59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233B2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3.084.500,00</w:t>
            </w:r>
          </w:p>
        </w:tc>
      </w:tr>
      <w:tr w:rsidR="00396EF3" w14:paraId="11243CE6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CAEC4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K202101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D72C2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Razvoj zelene infrastrukture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C564C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B8F2C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3.084.500,00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45874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631B8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3.084.500,00</w:t>
            </w:r>
          </w:p>
        </w:tc>
      </w:tr>
      <w:tr w:rsidR="00396EF3" w14:paraId="3B3C5F5B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410D2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A1B96C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536FE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F8BA9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3.084.500,00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1A62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3480C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3.084.500,00</w:t>
            </w:r>
          </w:p>
        </w:tc>
      </w:tr>
      <w:tr w:rsidR="00396EF3" w14:paraId="433A335B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22E77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16D663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2B6E1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2BC8F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3.084.500,00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CA812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100,00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CA917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3.084.500,00</w:t>
            </w:r>
          </w:p>
        </w:tc>
      </w:tr>
      <w:tr w:rsidR="00396EF3" w14:paraId="7FBD6177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D0F05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5.6.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A121F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Fondovi EU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A174F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123A2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3.084.500,00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4E742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CB425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3.084.500,00</w:t>
            </w:r>
          </w:p>
        </w:tc>
      </w:tr>
      <w:tr w:rsidR="00396EF3" w14:paraId="7819B4B2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510C3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0540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4E68B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Zaštita bioraznolikosti i krajolika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14A41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E84EF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3.084.500,00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2947B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B050D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3.084.500,00</w:t>
            </w:r>
          </w:p>
        </w:tc>
      </w:tr>
      <w:tr w:rsidR="00396EF3" w14:paraId="06E06AD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360F2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EFC94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0A2DB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87CB6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134.500,00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93CC3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0D6B7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134.500,00</w:t>
            </w:r>
          </w:p>
        </w:tc>
      </w:tr>
      <w:tr w:rsidR="00396EF3" w14:paraId="4D80A92E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70171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31DA4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8F3C8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12722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134.500,00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B2B5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D7025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134.500,00</w:t>
            </w:r>
          </w:p>
        </w:tc>
      </w:tr>
      <w:tr w:rsidR="00396EF3" w14:paraId="548A3471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E715B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37E1D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DF09C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881FD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2.950.000,00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3A6C8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6310D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2.950.000,00</w:t>
            </w:r>
          </w:p>
        </w:tc>
      </w:tr>
      <w:tr w:rsidR="00396EF3" w14:paraId="6364189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0AA43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4A078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Građevinski objekti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0EA49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CC648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2.950.000,00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399A0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D722F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2.950.000,00</w:t>
            </w:r>
          </w:p>
        </w:tc>
      </w:tr>
      <w:tr w:rsidR="00396EF3" w14:paraId="6BDEB2E5" w14:textId="77777777" w:rsidTr="005F34E8">
        <w:trPr>
          <w:trHeight w:val="226"/>
        </w:trPr>
        <w:tc>
          <w:tcPr>
            <w:tcW w:w="1741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105D0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Program 2020</w:t>
            </w:r>
          </w:p>
        </w:tc>
        <w:tc>
          <w:tcPr>
            <w:tcW w:w="6179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CDBF4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2F78D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395.000,00</w:t>
            </w:r>
          </w:p>
        </w:tc>
        <w:tc>
          <w:tcPr>
            <w:tcW w:w="1616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3C4BA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2EA38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4345E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395.000,00</w:t>
            </w:r>
          </w:p>
        </w:tc>
      </w:tr>
      <w:tr w:rsidR="00396EF3" w14:paraId="5CCE0D66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81E9B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Aktivnost A202001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EFC1F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F0C1D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389.900,00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49869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BDF45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53E6E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389.900,00</w:t>
            </w:r>
          </w:p>
        </w:tc>
      </w:tr>
      <w:tr w:rsidR="00396EF3" w14:paraId="60F12AA1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E4E808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A65CE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4746F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389.900,00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7A2FE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8D416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140AD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389.900,00</w:t>
            </w:r>
          </w:p>
        </w:tc>
      </w:tr>
      <w:tr w:rsidR="00396EF3" w14:paraId="41349474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FD4FBC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00201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E8B2B0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1C108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3.000,00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B22DC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923FD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A82F8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3.000,00</w:t>
            </w:r>
          </w:p>
        </w:tc>
      </w:tr>
      <w:tr w:rsidR="00396EF3" w14:paraId="4A42D664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2FFF6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3.2.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6512E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Vlastiti prihodi PK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9288D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97D1E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5B8CA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302D3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</w:tr>
      <w:tr w:rsidR="00396EF3" w14:paraId="77B20123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27A48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0911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DEAB1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Predškolsko obrazovanje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56CDC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22101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D0C57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33F7B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</w:tr>
      <w:tr w:rsidR="00396EF3" w14:paraId="7697905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E292A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1FE82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1A0CD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6A86F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C79D4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EA4CF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3.000,00</w:t>
            </w:r>
          </w:p>
        </w:tc>
      </w:tr>
      <w:tr w:rsidR="00396EF3" w14:paraId="1F917CB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898066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0F896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17A8D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B4E0D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22CD3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27451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3.000,00</w:t>
            </w:r>
          </w:p>
        </w:tc>
      </w:tr>
      <w:tr w:rsidR="00396EF3" w14:paraId="434082E4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6A1C4C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00202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CC62B5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DJEČJI VRTIĆ KRIJESNICA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F37E1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386.900,00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3905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81F09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F7F36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386.900,00</w:t>
            </w:r>
          </w:p>
        </w:tc>
      </w:tr>
      <w:tr w:rsidR="00396EF3" w14:paraId="7CD202F2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EA3694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3C913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9C202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8A805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69587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740AE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70C1F45B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C7FA5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0911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DCDD1C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Predškolsko obrazovanje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1B69C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B561F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7B16F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2C04D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70A7A592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C841D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93B06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zaposlene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E30F3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CBD33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722F0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83282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396EF3" w14:paraId="44BCAFC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87D09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312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5A291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Ostali rashodi za zaposlene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E82BD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E64C3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07B36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7A37D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</w:tr>
      <w:tr w:rsidR="00396EF3" w14:paraId="1A544BD8" w14:textId="77777777" w:rsidTr="005F34E8">
        <w:trPr>
          <w:trHeight w:val="226"/>
        </w:trPr>
        <w:tc>
          <w:tcPr>
            <w:tcW w:w="1741" w:type="dxa"/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B17257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Proračunski korisnik 04428</w:t>
            </w:r>
          </w:p>
        </w:tc>
        <w:tc>
          <w:tcPr>
            <w:tcW w:w="6179" w:type="dxa"/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7C3AC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DJEČJI VRTIĆ KRIJESNICA</w:t>
            </w:r>
          </w:p>
        </w:tc>
        <w:tc>
          <w:tcPr>
            <w:tcW w:w="1616" w:type="dxa"/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E8204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385.900,00</w:t>
            </w:r>
          </w:p>
        </w:tc>
        <w:tc>
          <w:tcPr>
            <w:tcW w:w="1616" w:type="dxa"/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2B869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D7CC5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C6EBE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385.900,00</w:t>
            </w:r>
          </w:p>
        </w:tc>
      </w:tr>
      <w:tr w:rsidR="00396EF3" w14:paraId="03BA120B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EE51F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CC63C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1C8F5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302.200,00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B4432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81896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8245B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302.200,00</w:t>
            </w:r>
          </w:p>
        </w:tc>
      </w:tr>
      <w:tr w:rsidR="00396EF3" w14:paraId="51ADF181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52F42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0911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6E6DC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Predškolsko obrazovanje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76B97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302.200,00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B7122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414EC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77B0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302.200,00</w:t>
            </w:r>
          </w:p>
        </w:tc>
      </w:tr>
      <w:tr w:rsidR="00396EF3" w14:paraId="0D24C4FC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16CF3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17187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zaposlene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115CC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279.800,00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20FAD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43B49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73DE5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279.800,00</w:t>
            </w:r>
          </w:p>
        </w:tc>
      </w:tr>
      <w:tr w:rsidR="00396EF3" w14:paraId="33E1857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A5BF2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311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A41410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Plaće (Bruto)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A2872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275.400,00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28894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26A6D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DBFF6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275.400,00</w:t>
            </w:r>
          </w:p>
        </w:tc>
      </w:tr>
      <w:tr w:rsidR="00396EF3" w14:paraId="3691BBC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C9A31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312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8244B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Ostali rashodi za zaposlene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9292C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15604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1ADC4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8280B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4.400,00</w:t>
            </w:r>
          </w:p>
        </w:tc>
      </w:tr>
      <w:tr w:rsidR="00396EF3" w14:paraId="53B1605F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DDE1DE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2EBEF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5FED5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2192A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04CFC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A4432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22.400,00</w:t>
            </w:r>
          </w:p>
        </w:tc>
      </w:tr>
      <w:tr w:rsidR="00396EF3" w14:paraId="0DA324E9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CB0C9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AF65F5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materijal i energiju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E7451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51679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FF80C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FBBD8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20.000,00</w:t>
            </w:r>
          </w:p>
        </w:tc>
      </w:tr>
      <w:tr w:rsidR="00396EF3" w14:paraId="7D14483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CBC6F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9C3CF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DC47D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BC069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55139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DD47B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2.400,00</w:t>
            </w:r>
          </w:p>
        </w:tc>
      </w:tr>
      <w:tr w:rsidR="00396EF3" w14:paraId="070F0FBF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23239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3.2.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187DD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Vlastiti prihodi PK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A181B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83.700,00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FA423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CA1D2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CE3D3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83.700,00</w:t>
            </w:r>
          </w:p>
        </w:tc>
      </w:tr>
      <w:tr w:rsidR="00396EF3" w14:paraId="24622C34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DBBEA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0911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2E8D5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Predškolsko obrazovanje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F25AE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83.700,00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95AD8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2EDF9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43C17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83.700,00</w:t>
            </w:r>
          </w:p>
        </w:tc>
      </w:tr>
      <w:tr w:rsidR="00396EF3" w14:paraId="1E7F1D3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469A4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99C2B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zaposlene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D03C1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61.000,00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9E85D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806AA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879C2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61.000,00</w:t>
            </w:r>
          </w:p>
        </w:tc>
      </w:tr>
      <w:tr w:rsidR="00396EF3" w14:paraId="7094555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90FA5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312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E16F6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Ostali rashodi za zaposlene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7C271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F4D20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296E1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71609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9.000,00</w:t>
            </w:r>
          </w:p>
        </w:tc>
      </w:tr>
      <w:tr w:rsidR="00396EF3" w14:paraId="7A3C4AB1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9A5FB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lastRenderedPageBreak/>
              <w:t>313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57C8FA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Doprinosi na plaće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C5E73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437B3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DA2E0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251FA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52.000,00</w:t>
            </w:r>
          </w:p>
        </w:tc>
      </w:tr>
      <w:tr w:rsidR="00396EF3" w14:paraId="2AE4760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0A604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1BBCD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28372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21.800,00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D7E19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F5B68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67D85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21.800,00</w:t>
            </w:r>
          </w:p>
        </w:tc>
      </w:tr>
      <w:tr w:rsidR="00396EF3" w14:paraId="7F6946D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8FAE6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226376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Naknade troškova zaposlenima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4E68A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3.300,00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10BC4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130CA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D9A3A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3.300,00</w:t>
            </w:r>
          </w:p>
        </w:tc>
      </w:tr>
      <w:tr w:rsidR="00396EF3" w14:paraId="2B1494DB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CE9C77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55414C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materijal i energiju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B6BFB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E50D9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484D3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C67F7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5.500,00</w:t>
            </w:r>
          </w:p>
        </w:tc>
      </w:tr>
      <w:tr w:rsidR="00396EF3" w14:paraId="2D72242C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9F57D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FAD656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usluge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FD704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6.200,00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C9B8E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C8211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AAEDC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6.200,00</w:t>
            </w:r>
          </w:p>
        </w:tc>
      </w:tr>
      <w:tr w:rsidR="00396EF3" w14:paraId="11E577F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E27D2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329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E75054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Ostali nespomenuti rashodi poslovanja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016B3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6.800,00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7B593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19DE2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6C7C3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6.800,00</w:t>
            </w:r>
          </w:p>
        </w:tc>
      </w:tr>
      <w:tr w:rsidR="00396EF3" w14:paraId="49FFFE70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36E9A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34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ADD59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Financijski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E74D8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9722D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1F8AC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1C193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400,00</w:t>
            </w:r>
          </w:p>
        </w:tc>
      </w:tr>
      <w:tr w:rsidR="00396EF3" w14:paraId="166F882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D0F603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343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7ABD6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Ostali financijski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C23E5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DE628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7797F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0E737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400,00</w:t>
            </w:r>
          </w:p>
        </w:tc>
      </w:tr>
      <w:tr w:rsidR="00396EF3" w14:paraId="6132A3E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C7DCD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6F4027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FCE62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16DCD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22AFB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BC05A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500,00</w:t>
            </w:r>
          </w:p>
        </w:tc>
      </w:tr>
      <w:tr w:rsidR="00396EF3" w14:paraId="22D90C24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C697AD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371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B5C1F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Naknade građanima i kućanstvima na temelju osiguranja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DF970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B176A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22BF5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14179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500,00</w:t>
            </w:r>
          </w:p>
        </w:tc>
      </w:tr>
      <w:tr w:rsidR="00396EF3" w14:paraId="15AA6F3B" w14:textId="77777777" w:rsidTr="005F34E8">
        <w:trPr>
          <w:trHeight w:val="226"/>
        </w:trPr>
        <w:tc>
          <w:tcPr>
            <w:tcW w:w="1741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B37B3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 K202003</w:t>
            </w:r>
          </w:p>
        </w:tc>
        <w:tc>
          <w:tcPr>
            <w:tcW w:w="6179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8B11C0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Oprema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34B6B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5.100,00</w:t>
            </w:r>
          </w:p>
        </w:tc>
        <w:tc>
          <w:tcPr>
            <w:tcW w:w="1616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52344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ACE25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74B75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5.100,00</w:t>
            </w:r>
          </w:p>
        </w:tc>
      </w:tr>
      <w:tr w:rsidR="00396EF3" w14:paraId="4B0CD36C" w14:textId="77777777" w:rsidTr="005F34E8">
        <w:trPr>
          <w:trHeight w:val="226"/>
        </w:trPr>
        <w:tc>
          <w:tcPr>
            <w:tcW w:w="1741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79F01E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Razdjel 002</w:t>
            </w:r>
          </w:p>
        </w:tc>
        <w:tc>
          <w:tcPr>
            <w:tcW w:w="6179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FD85E4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JEDINSTVENI UPRAVNI ODJEL I IZVRŠNO TIJELO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06513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5.100,00</w:t>
            </w:r>
          </w:p>
        </w:tc>
        <w:tc>
          <w:tcPr>
            <w:tcW w:w="1616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67BA6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67A7A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97E3D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5.100,00</w:t>
            </w:r>
          </w:p>
        </w:tc>
      </w:tr>
      <w:tr w:rsidR="00396EF3" w14:paraId="0E1784D3" w14:textId="77777777" w:rsidTr="005F34E8">
        <w:trPr>
          <w:trHeight w:val="226"/>
        </w:trPr>
        <w:tc>
          <w:tcPr>
            <w:tcW w:w="1741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17BD09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Glava 00202</w:t>
            </w:r>
          </w:p>
        </w:tc>
        <w:tc>
          <w:tcPr>
            <w:tcW w:w="6179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BBE434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DJEČJI VRTIĆ KRIJESNICA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2E61E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5.100,00</w:t>
            </w:r>
          </w:p>
        </w:tc>
        <w:tc>
          <w:tcPr>
            <w:tcW w:w="1616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6DB70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143E0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9D21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5.100,00</w:t>
            </w:r>
          </w:p>
        </w:tc>
      </w:tr>
      <w:tr w:rsidR="00396EF3" w14:paraId="3AF4A5D1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4F57AA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E2D36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D4C43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77B1C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EB92D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6DAF8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600,00</w:t>
            </w:r>
          </w:p>
        </w:tc>
      </w:tr>
      <w:tr w:rsidR="00396EF3" w14:paraId="323FE558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8A047D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0911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DB06C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Predškolsko obrazovanje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9FD23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4F69B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98132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23D8C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600,00</w:t>
            </w:r>
          </w:p>
        </w:tc>
      </w:tr>
      <w:tr w:rsidR="00396EF3" w14:paraId="157BB0F6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4E2A6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BD6531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DFF65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FA7D3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A35CE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2F452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600,00</w:t>
            </w:r>
          </w:p>
        </w:tc>
      </w:tr>
      <w:tr w:rsidR="00396EF3" w14:paraId="44944CA3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407E6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3E4458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Postrojenja i oprema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D0BCF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EEE14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45DA9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E0366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600,00</w:t>
            </w:r>
          </w:p>
        </w:tc>
      </w:tr>
      <w:tr w:rsidR="00396EF3" w14:paraId="074870C8" w14:textId="77777777" w:rsidTr="005F34E8">
        <w:trPr>
          <w:trHeight w:val="226"/>
        </w:trPr>
        <w:tc>
          <w:tcPr>
            <w:tcW w:w="1741" w:type="dxa"/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4CD1AD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Proračunski korisnik 04428</w:t>
            </w:r>
          </w:p>
        </w:tc>
        <w:tc>
          <w:tcPr>
            <w:tcW w:w="6179" w:type="dxa"/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147FC4" w14:textId="77777777" w:rsidR="00396EF3" w:rsidRDefault="00396EF3" w:rsidP="00E26E94">
            <w:r>
              <w:rPr>
                <w:rFonts w:ascii="Arial" w:eastAsia="Arial" w:hAnsi="Arial"/>
                <w:b/>
                <w:color w:val="FFFFFF"/>
                <w:sz w:val="16"/>
              </w:rPr>
              <w:t>DJEČJI VRTIĆ KRIJESNICA</w:t>
            </w:r>
          </w:p>
        </w:tc>
        <w:tc>
          <w:tcPr>
            <w:tcW w:w="1616" w:type="dxa"/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76323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4.500,00</w:t>
            </w:r>
          </w:p>
        </w:tc>
        <w:tc>
          <w:tcPr>
            <w:tcW w:w="1616" w:type="dxa"/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71EBD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237" w:type="dxa"/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71218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0,00</w:t>
            </w:r>
          </w:p>
        </w:tc>
        <w:tc>
          <w:tcPr>
            <w:tcW w:w="1627" w:type="dxa"/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1FCEA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4.500,00</w:t>
            </w:r>
          </w:p>
        </w:tc>
      </w:tr>
      <w:tr w:rsidR="00396EF3" w14:paraId="4B9F9A11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1B696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A71F2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62343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7A17A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EA58E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61F923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</w:tr>
      <w:tr w:rsidR="00396EF3" w14:paraId="237C3DFF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E65CA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0911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7D9B1B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Predškolsko obrazovanje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B4413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37804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3FEEF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C054A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</w:tr>
      <w:tr w:rsidR="00396EF3" w14:paraId="0A502EF8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63235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50D525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0DB9F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A51F0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A48D5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CEF9C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</w:tr>
      <w:tr w:rsidR="00396EF3" w14:paraId="18EA3BB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26890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62CBF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Postrojenja i oprema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36E1E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1.200,00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8600DC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DBE7D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5AF15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1.200,00</w:t>
            </w:r>
          </w:p>
        </w:tc>
      </w:tr>
      <w:tr w:rsidR="00396EF3" w14:paraId="4F8AB31C" w14:textId="77777777" w:rsidTr="005F34E8">
        <w:trPr>
          <w:trHeight w:val="226"/>
        </w:trPr>
        <w:tc>
          <w:tcPr>
            <w:tcW w:w="1741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02183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Izvor  3.2.</w:t>
            </w:r>
          </w:p>
        </w:tc>
        <w:tc>
          <w:tcPr>
            <w:tcW w:w="6179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683D4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Vlastiti prihodi PK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02B01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3.300,00</w:t>
            </w:r>
          </w:p>
        </w:tc>
        <w:tc>
          <w:tcPr>
            <w:tcW w:w="1616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2B50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A91FC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3551AA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3.300,00</w:t>
            </w:r>
          </w:p>
        </w:tc>
      </w:tr>
      <w:tr w:rsidR="00396EF3" w14:paraId="38415A8A" w14:textId="77777777" w:rsidTr="005F34E8">
        <w:trPr>
          <w:trHeight w:val="226"/>
        </w:trPr>
        <w:tc>
          <w:tcPr>
            <w:tcW w:w="1741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061689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Funkcijska klasifikacija  0911</w:t>
            </w:r>
          </w:p>
        </w:tc>
        <w:tc>
          <w:tcPr>
            <w:tcW w:w="6179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9B45AF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Predškolsko obrazovanje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CD221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3.300,00</w:t>
            </w:r>
          </w:p>
        </w:tc>
        <w:tc>
          <w:tcPr>
            <w:tcW w:w="1616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A1AC3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57937D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shd w:val="clear" w:color="auto" w:fill="B9E9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C20B8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3.300,00</w:t>
            </w:r>
          </w:p>
        </w:tc>
      </w:tr>
      <w:tr w:rsidR="00396EF3" w14:paraId="163CD0B5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3B3CD2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991238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5C9E3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2ECD2B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81D578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E7372E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</w:tr>
      <w:tr w:rsidR="00396EF3" w14:paraId="62E5F26A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1F5FEF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322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B025CB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Rashodi za materijal i energiju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A6D202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D37AE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1EEA80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1710A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2.000,00</w:t>
            </w:r>
          </w:p>
        </w:tc>
      </w:tr>
      <w:tr w:rsidR="00396EF3" w14:paraId="52259477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91A526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797813" w14:textId="77777777" w:rsidR="00396EF3" w:rsidRDefault="00396EF3" w:rsidP="00E26E94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003F81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1.300,00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910019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BD7674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7622E5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1.300,00</w:t>
            </w:r>
          </w:p>
        </w:tc>
      </w:tr>
      <w:tr w:rsidR="00396EF3" w14:paraId="4BF51F1D" w14:textId="77777777" w:rsidTr="005F34E8">
        <w:trPr>
          <w:trHeight w:val="226"/>
        </w:trPr>
        <w:tc>
          <w:tcPr>
            <w:tcW w:w="1741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BD7AF1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422</w:t>
            </w:r>
          </w:p>
        </w:tc>
        <w:tc>
          <w:tcPr>
            <w:tcW w:w="6179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221DA2" w14:textId="77777777" w:rsidR="00396EF3" w:rsidRDefault="00396EF3" w:rsidP="00E26E94">
            <w:r>
              <w:rPr>
                <w:rFonts w:ascii="Arial" w:eastAsia="Arial" w:hAnsi="Arial"/>
                <w:color w:val="000000"/>
                <w:sz w:val="16"/>
              </w:rPr>
              <w:t>Postrojenja i oprema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D79E86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1.300,00</w:t>
            </w:r>
          </w:p>
        </w:tc>
        <w:tc>
          <w:tcPr>
            <w:tcW w:w="1616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E9703F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3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83D43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627" w:type="dxa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7105B7" w14:textId="77777777" w:rsidR="00396EF3" w:rsidRDefault="00396EF3" w:rsidP="00E26E94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1.300,00</w:t>
            </w:r>
          </w:p>
        </w:tc>
      </w:tr>
    </w:tbl>
    <w:p w14:paraId="699443BE" w14:textId="77777777" w:rsidR="005F34E8" w:rsidRDefault="005F34E8" w:rsidP="005F34E8">
      <w:pPr>
        <w:tabs>
          <w:tab w:val="left" w:pos="720"/>
        </w:tabs>
        <w:jc w:val="both"/>
        <w:rPr>
          <w:rFonts w:ascii="Cambria" w:hAnsi="Cambria"/>
          <w:b/>
          <w:bCs/>
          <w:sz w:val="24"/>
          <w:szCs w:val="24"/>
        </w:rPr>
      </w:pPr>
    </w:p>
    <w:p w14:paraId="77F7B878" w14:textId="77777777" w:rsidR="005F34E8" w:rsidRDefault="005F34E8" w:rsidP="005F34E8">
      <w:pPr>
        <w:tabs>
          <w:tab w:val="left" w:pos="720"/>
        </w:tabs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Članak 3.</w:t>
      </w:r>
    </w:p>
    <w:p w14:paraId="756CDBBC" w14:textId="0E29C981" w:rsidR="005F34E8" w:rsidRPr="00BB6A38" w:rsidRDefault="005F34E8" w:rsidP="005F34E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Ova Odluka </w:t>
      </w:r>
      <w:r w:rsidRPr="00BB6A38">
        <w:rPr>
          <w:rFonts w:ascii="Cambria" w:hAnsi="Cambria"/>
          <w:sz w:val="24"/>
          <w:szCs w:val="24"/>
        </w:rPr>
        <w:t xml:space="preserve">o usvajanju </w:t>
      </w:r>
      <w:r>
        <w:rPr>
          <w:rFonts w:ascii="Cambria" w:hAnsi="Cambria"/>
          <w:sz w:val="24"/>
          <w:szCs w:val="24"/>
        </w:rPr>
        <w:t>II izmjena i dopuna P</w:t>
      </w:r>
      <w:r w:rsidRPr="00BB6A38">
        <w:rPr>
          <w:rFonts w:ascii="Cambria" w:hAnsi="Cambria"/>
          <w:sz w:val="24"/>
          <w:szCs w:val="24"/>
        </w:rPr>
        <w:t xml:space="preserve">roračuna </w:t>
      </w:r>
      <w:r w:rsidRPr="00BB6A38">
        <w:rPr>
          <w:rFonts w:ascii="Cambria" w:hAnsi="Cambria" w:cs="Arial"/>
          <w:color w:val="000000"/>
          <w:sz w:val="24"/>
          <w:szCs w:val="24"/>
        </w:rPr>
        <w:t>Općine Stari Jankovci za 202</w:t>
      </w:r>
      <w:r>
        <w:rPr>
          <w:rFonts w:ascii="Cambria" w:hAnsi="Cambria" w:cs="Arial"/>
          <w:color w:val="000000"/>
          <w:sz w:val="24"/>
          <w:szCs w:val="24"/>
        </w:rPr>
        <w:t>6</w:t>
      </w:r>
      <w:r w:rsidRPr="00BB6A38">
        <w:rPr>
          <w:rFonts w:ascii="Cambria" w:hAnsi="Cambria" w:cs="Arial"/>
          <w:color w:val="000000"/>
          <w:sz w:val="24"/>
          <w:szCs w:val="24"/>
        </w:rPr>
        <w:t xml:space="preserve">. godinu </w:t>
      </w:r>
      <w:r>
        <w:rPr>
          <w:rFonts w:ascii="Cambria" w:hAnsi="Cambria" w:cs="Arial"/>
          <w:color w:val="000000"/>
          <w:sz w:val="24"/>
          <w:szCs w:val="24"/>
        </w:rPr>
        <w:t>s</w:t>
      </w:r>
      <w:r w:rsidRPr="00BB6A38">
        <w:rPr>
          <w:rFonts w:ascii="Cambria" w:hAnsi="Cambria" w:cs="Arial"/>
          <w:color w:val="000000"/>
          <w:sz w:val="24"/>
          <w:szCs w:val="24"/>
        </w:rPr>
        <w:t>tupa na snagu osam dana od dana objave, a objaviti će se u Službenom vjesniku Općine Stari Jankovci.</w:t>
      </w:r>
      <w:r>
        <w:rPr>
          <w:rFonts w:ascii="Cambria" w:hAnsi="Cambria" w:cs="Arial"/>
          <w:color w:val="000000"/>
          <w:sz w:val="24"/>
          <w:szCs w:val="24"/>
        </w:rPr>
        <w:t xml:space="preserve"> </w:t>
      </w:r>
    </w:p>
    <w:p w14:paraId="6C36BD25" w14:textId="77777777" w:rsidR="005F34E8" w:rsidRDefault="005F34E8" w:rsidP="005F34E8">
      <w:pPr>
        <w:ind w:left="360"/>
        <w:jc w:val="right"/>
        <w:rPr>
          <w:rFonts w:ascii="Cambria" w:hAnsi="Cambria" w:cs="Arial"/>
          <w:sz w:val="24"/>
          <w:szCs w:val="24"/>
        </w:rPr>
      </w:pPr>
      <w:r w:rsidRPr="00BB6A38">
        <w:rPr>
          <w:rFonts w:ascii="Cambria" w:hAnsi="Cambria" w:cs="Arial"/>
          <w:sz w:val="24"/>
          <w:szCs w:val="24"/>
        </w:rPr>
        <w:t xml:space="preserve">                                                                          </w:t>
      </w:r>
    </w:p>
    <w:p w14:paraId="0B032C68" w14:textId="77777777" w:rsidR="005F34E8" w:rsidRDefault="005F34E8" w:rsidP="005F34E8">
      <w:pPr>
        <w:ind w:left="360"/>
        <w:jc w:val="right"/>
        <w:rPr>
          <w:rFonts w:ascii="Cambria" w:hAnsi="Cambria" w:cs="Arial"/>
          <w:sz w:val="24"/>
          <w:szCs w:val="24"/>
        </w:rPr>
      </w:pPr>
    </w:p>
    <w:p w14:paraId="13CB3DEB" w14:textId="77777777" w:rsidR="005F34E8" w:rsidRPr="00BB6A38" w:rsidRDefault="005F34E8" w:rsidP="005F34E8">
      <w:pPr>
        <w:ind w:left="360"/>
        <w:jc w:val="right"/>
        <w:rPr>
          <w:rFonts w:ascii="Cambria" w:hAnsi="Cambria" w:cs="Arial"/>
          <w:sz w:val="24"/>
          <w:szCs w:val="24"/>
        </w:rPr>
      </w:pPr>
      <w:r w:rsidRPr="00BB6A38">
        <w:rPr>
          <w:rFonts w:ascii="Cambria" w:hAnsi="Cambria" w:cs="Arial"/>
          <w:sz w:val="24"/>
          <w:szCs w:val="24"/>
        </w:rPr>
        <w:t xml:space="preserve">       Predsjednik Općinskog vijeća:</w:t>
      </w:r>
    </w:p>
    <w:p w14:paraId="77131352" w14:textId="77777777" w:rsidR="005F34E8" w:rsidRDefault="005F34E8" w:rsidP="005F34E8">
      <w:pPr>
        <w:ind w:left="360"/>
        <w:jc w:val="right"/>
      </w:pPr>
      <w:r w:rsidRPr="00BB6A38"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    Boris Dragičević, </w:t>
      </w:r>
      <w:proofErr w:type="spellStart"/>
      <w:r w:rsidRPr="00BB6A38">
        <w:rPr>
          <w:rFonts w:ascii="Cambria" w:hAnsi="Cambria" w:cs="Arial"/>
          <w:sz w:val="24"/>
          <w:szCs w:val="24"/>
        </w:rPr>
        <w:t>univ.bacc.ing.agr</w:t>
      </w:r>
      <w:proofErr w:type="spellEnd"/>
      <w:r w:rsidRPr="00BB6A38">
        <w:rPr>
          <w:rFonts w:ascii="Cambria" w:hAnsi="Cambria" w:cs="Arial"/>
          <w:sz w:val="24"/>
          <w:szCs w:val="24"/>
        </w:rPr>
        <w:t>.</w:t>
      </w:r>
    </w:p>
    <w:p w14:paraId="31D91E69" w14:textId="77777777" w:rsidR="005F34E8" w:rsidRDefault="005F34E8" w:rsidP="005F34E8">
      <w:pPr>
        <w:tabs>
          <w:tab w:val="left" w:pos="720"/>
        </w:tabs>
        <w:jc w:val="center"/>
        <w:rPr>
          <w:rFonts w:ascii="Cambria" w:hAnsi="Cambria"/>
          <w:sz w:val="24"/>
          <w:szCs w:val="24"/>
        </w:rPr>
      </w:pPr>
    </w:p>
    <w:p w14:paraId="3312ABB5" w14:textId="48D9E0DC" w:rsidR="00317FA7" w:rsidRPr="008E6290" w:rsidRDefault="00317FA7" w:rsidP="005F34E8">
      <w:pPr>
        <w:tabs>
          <w:tab w:val="left" w:pos="720"/>
        </w:tabs>
        <w:jc w:val="center"/>
        <w:rPr>
          <w:rFonts w:ascii="Arial" w:hAnsi="Arial" w:cs="Arial"/>
          <w:sz w:val="20"/>
          <w:szCs w:val="20"/>
        </w:rPr>
      </w:pPr>
    </w:p>
    <w:sectPr w:rsidR="00317FA7" w:rsidRPr="008E6290">
      <w:pgSz w:w="16838" w:h="11906" w:orient="landscape"/>
      <w:pgMar w:top="1411" w:right="1411" w:bottom="1411" w:left="141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5307E" w14:textId="77777777" w:rsidR="00B27859" w:rsidRDefault="00B27859">
      <w:pPr>
        <w:spacing w:line="240" w:lineRule="auto"/>
      </w:pPr>
      <w:r>
        <w:separator/>
      </w:r>
    </w:p>
  </w:endnote>
  <w:endnote w:type="continuationSeparator" w:id="0">
    <w:p w14:paraId="188117BA" w14:textId="77777777" w:rsidR="00B27859" w:rsidRDefault="00B278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F0132" w14:textId="77777777" w:rsidR="00B27859" w:rsidRDefault="00B27859">
      <w:pPr>
        <w:spacing w:after="0"/>
      </w:pPr>
      <w:r>
        <w:separator/>
      </w:r>
    </w:p>
  </w:footnote>
  <w:footnote w:type="continuationSeparator" w:id="0">
    <w:p w14:paraId="787B2E0E" w14:textId="77777777" w:rsidR="00B27859" w:rsidRDefault="00B2785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C49"/>
    <w:rsid w:val="000463FA"/>
    <w:rsid w:val="000A7911"/>
    <w:rsid w:val="000B7729"/>
    <w:rsid w:val="00172A27"/>
    <w:rsid w:val="00173895"/>
    <w:rsid w:val="0018582F"/>
    <w:rsid w:val="00194D09"/>
    <w:rsid w:val="001A16F9"/>
    <w:rsid w:val="001D313D"/>
    <w:rsid w:val="001D5ECF"/>
    <w:rsid w:val="001F33F0"/>
    <w:rsid w:val="0022069F"/>
    <w:rsid w:val="00257167"/>
    <w:rsid w:val="00263890"/>
    <w:rsid w:val="00272792"/>
    <w:rsid w:val="00285207"/>
    <w:rsid w:val="002B4D47"/>
    <w:rsid w:val="002C2F58"/>
    <w:rsid w:val="002D3064"/>
    <w:rsid w:val="002F4CF7"/>
    <w:rsid w:val="002F628D"/>
    <w:rsid w:val="00317FA7"/>
    <w:rsid w:val="0032220D"/>
    <w:rsid w:val="003609E9"/>
    <w:rsid w:val="00396EF3"/>
    <w:rsid w:val="003A0BB3"/>
    <w:rsid w:val="003B5827"/>
    <w:rsid w:val="003B6D8A"/>
    <w:rsid w:val="003C681C"/>
    <w:rsid w:val="003D62F0"/>
    <w:rsid w:val="00434A89"/>
    <w:rsid w:val="004472B9"/>
    <w:rsid w:val="00482E19"/>
    <w:rsid w:val="004B2305"/>
    <w:rsid w:val="004F10CD"/>
    <w:rsid w:val="004F426D"/>
    <w:rsid w:val="00514DC1"/>
    <w:rsid w:val="005151A9"/>
    <w:rsid w:val="0053697A"/>
    <w:rsid w:val="00556035"/>
    <w:rsid w:val="005719AC"/>
    <w:rsid w:val="005A74AE"/>
    <w:rsid w:val="005E0439"/>
    <w:rsid w:val="005E188F"/>
    <w:rsid w:val="005F1244"/>
    <w:rsid w:val="005F34E8"/>
    <w:rsid w:val="006337FC"/>
    <w:rsid w:val="006471DB"/>
    <w:rsid w:val="00671E9D"/>
    <w:rsid w:val="006824E1"/>
    <w:rsid w:val="00685EBA"/>
    <w:rsid w:val="0069195E"/>
    <w:rsid w:val="0069654A"/>
    <w:rsid w:val="006A3A60"/>
    <w:rsid w:val="006C3A1D"/>
    <w:rsid w:val="006D3B53"/>
    <w:rsid w:val="006E0349"/>
    <w:rsid w:val="00715085"/>
    <w:rsid w:val="00724D87"/>
    <w:rsid w:val="00732BA2"/>
    <w:rsid w:val="00743D8A"/>
    <w:rsid w:val="007778A4"/>
    <w:rsid w:val="00781294"/>
    <w:rsid w:val="00784DB7"/>
    <w:rsid w:val="00785F5A"/>
    <w:rsid w:val="00796B9C"/>
    <w:rsid w:val="007A1D50"/>
    <w:rsid w:val="007A46C5"/>
    <w:rsid w:val="007B0DBD"/>
    <w:rsid w:val="007B7788"/>
    <w:rsid w:val="007F1B3F"/>
    <w:rsid w:val="00807453"/>
    <w:rsid w:val="00813133"/>
    <w:rsid w:val="0083377A"/>
    <w:rsid w:val="00872E07"/>
    <w:rsid w:val="008C3333"/>
    <w:rsid w:val="008E6290"/>
    <w:rsid w:val="008E6FB8"/>
    <w:rsid w:val="00903793"/>
    <w:rsid w:val="00903BBB"/>
    <w:rsid w:val="0092262F"/>
    <w:rsid w:val="009833A9"/>
    <w:rsid w:val="009C1497"/>
    <w:rsid w:val="009E6887"/>
    <w:rsid w:val="00A03BC7"/>
    <w:rsid w:val="00A03C8F"/>
    <w:rsid w:val="00A274C3"/>
    <w:rsid w:val="00AA2A67"/>
    <w:rsid w:val="00AD6515"/>
    <w:rsid w:val="00B255FC"/>
    <w:rsid w:val="00B2651D"/>
    <w:rsid w:val="00B27859"/>
    <w:rsid w:val="00B714C9"/>
    <w:rsid w:val="00B744C6"/>
    <w:rsid w:val="00B766D7"/>
    <w:rsid w:val="00BA4E36"/>
    <w:rsid w:val="00BB026F"/>
    <w:rsid w:val="00BB531C"/>
    <w:rsid w:val="00BE1301"/>
    <w:rsid w:val="00C1171C"/>
    <w:rsid w:val="00C30827"/>
    <w:rsid w:val="00C729BF"/>
    <w:rsid w:val="00C9061A"/>
    <w:rsid w:val="00CB3671"/>
    <w:rsid w:val="00DE3068"/>
    <w:rsid w:val="00E167D1"/>
    <w:rsid w:val="00E31F53"/>
    <w:rsid w:val="00E3322E"/>
    <w:rsid w:val="00E40B47"/>
    <w:rsid w:val="00E439ED"/>
    <w:rsid w:val="00E5023D"/>
    <w:rsid w:val="00E60E57"/>
    <w:rsid w:val="00E63678"/>
    <w:rsid w:val="00E740FA"/>
    <w:rsid w:val="00E96679"/>
    <w:rsid w:val="00E96B13"/>
    <w:rsid w:val="00EC0535"/>
    <w:rsid w:val="00EC71AA"/>
    <w:rsid w:val="00ED430E"/>
    <w:rsid w:val="00EF1C2C"/>
    <w:rsid w:val="00EF7BA6"/>
    <w:rsid w:val="00F0258C"/>
    <w:rsid w:val="00F12C0E"/>
    <w:rsid w:val="00F7708F"/>
    <w:rsid w:val="00F77A7F"/>
    <w:rsid w:val="00F80590"/>
    <w:rsid w:val="00F805AA"/>
    <w:rsid w:val="00F83693"/>
    <w:rsid w:val="00FA6F67"/>
    <w:rsid w:val="00FE307B"/>
    <w:rsid w:val="085D777E"/>
    <w:rsid w:val="08B877FE"/>
    <w:rsid w:val="08E936F8"/>
    <w:rsid w:val="120B2843"/>
    <w:rsid w:val="18D86BA7"/>
    <w:rsid w:val="1CED5D41"/>
    <w:rsid w:val="2459127C"/>
    <w:rsid w:val="2D1D159C"/>
    <w:rsid w:val="3A490D66"/>
    <w:rsid w:val="3B906128"/>
    <w:rsid w:val="3D5E79D1"/>
    <w:rsid w:val="46090DAC"/>
    <w:rsid w:val="46AC3A43"/>
    <w:rsid w:val="5B296BB0"/>
    <w:rsid w:val="633160AF"/>
    <w:rsid w:val="686A37B6"/>
    <w:rsid w:val="7C0A253A"/>
    <w:rsid w:val="7C50032F"/>
    <w:rsid w:val="7DFA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1E55543"/>
  <w15:docId w15:val="{65C81198-35DF-4AFC-833A-60C2F5035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spacing w:after="160"/>
    </w:pPr>
    <w:rPr>
      <w:rFonts w:cstheme="minorBidi"/>
      <w:color w:val="595959" w:themeColor="text1" w:themeTint="A6"/>
      <w:spacing w:val="15"/>
    </w:r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Pr>
      <w:rFonts w:asciiTheme="minorHAnsi" w:eastAsiaTheme="minorEastAsia" w:hAnsiTheme="minorHAnsi"/>
      <w:sz w:val="22"/>
      <w:szCs w:val="22"/>
    </w:rPr>
  </w:style>
  <w:style w:type="paragraph" w:customStyle="1" w:styleId="EmptyCellLayoutStyle">
    <w:name w:val="EmptyCellLayoutStyle"/>
    <w:qFormat/>
    <w:pPr>
      <w:spacing w:after="160" w:line="259" w:lineRule="auto"/>
    </w:pPr>
    <w:rPr>
      <w:rFonts w:eastAsia="Times New Roman"/>
      <w:sz w:val="2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eastAsiaTheme="minorEastAsia" w:hAnsi="Segoe UI" w:cs="Segoe UI"/>
      <w:sz w:val="18"/>
      <w:szCs w:val="18"/>
      <w:lang w:eastAsia="hr-HR"/>
    </w:rPr>
  </w:style>
  <w:style w:type="paragraph" w:customStyle="1" w:styleId="Standard">
    <w:name w:val="Standard"/>
    <w:qFormat/>
    <w:pPr>
      <w:suppressAutoHyphens/>
      <w:autoSpaceDN w:val="0"/>
      <w:spacing w:after="200"/>
      <w:jc w:val="both"/>
    </w:pPr>
    <w:rPr>
      <w:rFonts w:ascii="Calibri" w:hAnsi="Calibri" w:cs="Tahoma"/>
      <w:kern w:val="3"/>
      <w:sz w:val="22"/>
      <w:szCs w:val="22"/>
      <w:lang w:eastAsia="en-US"/>
    </w:rPr>
  </w:style>
  <w:style w:type="character" w:customStyle="1" w:styleId="PodnaslovChar">
    <w:name w:val="Podnaslov Char"/>
    <w:basedOn w:val="Zadanifontodlomka"/>
    <w:link w:val="Podnaslov"/>
    <w:uiPriority w:val="11"/>
    <w:qFormat/>
    <w:rPr>
      <w:rFonts w:eastAsiaTheme="minorEastAsia"/>
      <w:color w:val="595959" w:themeColor="text1" w:themeTint="A6"/>
      <w:spacing w:val="15"/>
      <w:lang w:eastAsia="hr-HR"/>
    </w:rPr>
  </w:style>
  <w:style w:type="paragraph" w:customStyle="1" w:styleId="msonormal0">
    <w:name w:val="msonormal"/>
    <w:basedOn w:val="Normal"/>
    <w:rsid w:val="008E6F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EmptyLayoutCell">
    <w:name w:val="EmptyLayoutCell"/>
    <w:basedOn w:val="Normal"/>
    <w:rsid w:val="008E6FB8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table" w:customStyle="1" w:styleId="TableNormal">
    <w:name w:val="Table Normal"/>
    <w:semiHidden/>
    <w:rsid w:val="008E6FB8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53</Pages>
  <Words>11394</Words>
  <Characters>64949</Characters>
  <Application>Microsoft Office Word</Application>
  <DocSecurity>0</DocSecurity>
  <Lines>541</Lines>
  <Paragraphs>152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Općina Jankovci</cp:lastModifiedBy>
  <cp:revision>3</cp:revision>
  <cp:lastPrinted>2026-07-31T13:21:00Z</cp:lastPrinted>
  <dcterms:created xsi:type="dcterms:W3CDTF">2026-07-31T13:12:00Z</dcterms:created>
  <dcterms:modified xsi:type="dcterms:W3CDTF">2026-07-31T13:27:00Z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ED2B1ECF26F841C1A3F99A902C27C27F_12</vt:lpwstr>
  </property>
  <property fmtid="{D5CDD505-2E9C-101B-9397-08002B2CF9AE}" pid="4" name="KSOTemplateDocerSaveRecord">
    <vt:lpwstr>eyJoZGlkIjoiNmUxYjFlYjk2NzNmYjI1NWM5Y2IwZDRiYzllYjQxY2QifQ==</vt:lpwstr>
  </property>
</Properties>
</file>